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59" w:rsidRPr="00C103FB" w:rsidRDefault="0026509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eastAsia="Encode Sans Semi Expanded" w:hAnsi="Calibri" w:cs="Encode Sans Semi Expanded"/>
          <w:b/>
          <w:color w:val="000000"/>
          <w:sz w:val="20"/>
          <w:szCs w:val="20"/>
          <w:lang w:val="es-MX"/>
        </w:rPr>
      </w:pPr>
      <w:bookmarkStart w:id="0" w:name="_GoBack"/>
      <w:bookmarkEnd w:id="0"/>
      <w:r w:rsidRPr="00C103FB">
        <w:rPr>
          <w:rFonts w:ascii="Calibri" w:eastAsia="Encode Sans Semi Expanded" w:hAnsi="Calibri" w:cs="Encode Sans Semi Expanded"/>
          <w:b/>
          <w:color w:val="000000"/>
          <w:sz w:val="20"/>
          <w:szCs w:val="20"/>
          <w:lang w:val="es-MX"/>
        </w:rPr>
        <w:t xml:space="preserve">SECRETARÍA DE EDUCACIÓN </w:t>
      </w:r>
    </w:p>
    <w:p w:rsidR="00A22359" w:rsidRPr="0011130E" w:rsidRDefault="002650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eastAsia="Encode Sans Semi Expanded" w:hAnsi="Calibri" w:cs="Encode Sans Semi Expanded"/>
          <w:b/>
          <w:color w:val="000000"/>
          <w:sz w:val="20"/>
          <w:szCs w:val="20"/>
          <w:lang w:val="es-MX"/>
        </w:rPr>
      </w:pPr>
      <w:r w:rsidRPr="0011130E">
        <w:rPr>
          <w:rFonts w:ascii="Calibri" w:eastAsia="Encode Sans Semi Expanded" w:hAnsi="Calibri" w:cs="Encode Sans Semi Expanded"/>
          <w:b/>
          <w:color w:val="000000"/>
          <w:sz w:val="20"/>
          <w:szCs w:val="20"/>
          <w:lang w:val="es-MX"/>
        </w:rPr>
        <w:t>SUBSECRETARÍA DE EDUCACIÓN MEDIA SUPERIOR Y SUPERIOR</w:t>
      </w:r>
    </w:p>
    <w:p w:rsidR="005236EB" w:rsidRPr="0011130E" w:rsidRDefault="005236EB" w:rsidP="005236EB">
      <w:pPr>
        <w:keepNext/>
        <w:jc w:val="center"/>
        <w:rPr>
          <w:rFonts w:asciiTheme="majorHAnsi" w:eastAsia="Helvetica Neue" w:hAnsiTheme="majorHAnsi" w:cstheme="majorHAnsi"/>
          <w:b/>
          <w:color w:val="000000"/>
          <w:sz w:val="20"/>
          <w:szCs w:val="20"/>
          <w:lang w:val="es-MX" w:eastAsia="es-MX"/>
        </w:rPr>
      </w:pPr>
      <w:r w:rsidRPr="0011130E">
        <w:rPr>
          <w:rFonts w:asciiTheme="majorHAnsi" w:eastAsia="Helvetica Neue" w:hAnsiTheme="majorHAnsi" w:cstheme="majorHAnsi"/>
          <w:b/>
          <w:color w:val="000000"/>
          <w:sz w:val="20"/>
          <w:szCs w:val="20"/>
          <w:lang w:val="es-MX"/>
        </w:rPr>
        <w:t>COORDINACIÓN DE COMISIONES DE PLANEACIÓN Y PROGRAMACIÓN</w:t>
      </w:r>
    </w:p>
    <w:p w:rsidR="00A22359" w:rsidRDefault="00A223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eastAsia="Encode Sans Semi Expanded" w:hAnsi="Calibri" w:cs="Encode Sans Semi Expanded"/>
          <w:b/>
          <w:color w:val="000000"/>
          <w:sz w:val="20"/>
          <w:szCs w:val="20"/>
          <w:lang w:val="es-MX"/>
        </w:rPr>
      </w:pPr>
    </w:p>
    <w:p w:rsidR="00587607" w:rsidRPr="0011130E" w:rsidRDefault="0058760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eastAsia="Encode Sans Semi Expanded" w:hAnsi="Calibri" w:cs="Encode Sans Semi Expanded"/>
          <w:b/>
          <w:color w:val="000000"/>
          <w:sz w:val="20"/>
          <w:szCs w:val="20"/>
          <w:lang w:val="es-MX"/>
        </w:rPr>
      </w:pPr>
    </w:p>
    <w:p w:rsidR="00A22359" w:rsidRPr="00EE3052" w:rsidRDefault="002650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eastAsia="Encode Sans Semi Expanded" w:hAnsi="Calibri" w:cs="Encode Sans Semi Expanded"/>
          <w:b/>
          <w:color w:val="000000" w:themeColor="text1"/>
          <w:lang w:val="es-MX"/>
        </w:rPr>
      </w:pPr>
      <w:r w:rsidRPr="00EE3052">
        <w:rPr>
          <w:rFonts w:ascii="Calibri" w:eastAsia="Encode Sans Semi Expanded" w:hAnsi="Calibri" w:cs="Encode Sans Semi Expanded"/>
          <w:b/>
          <w:color w:val="000000" w:themeColor="text1"/>
          <w:lang w:val="es-MX"/>
        </w:rPr>
        <w:t>1. DOCUMENTO CURRICULAR / PLAN DE ESTUDIOS</w:t>
      </w:r>
    </w:p>
    <w:p w:rsidR="00A22359" w:rsidRDefault="00A2235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Encode Sans Semi Expanded" w:hAnsi="Calibri" w:cs="Encode Sans Semi Expanded"/>
          <w:color w:val="000000"/>
          <w:sz w:val="20"/>
          <w:szCs w:val="20"/>
          <w:lang w:val="es-MX"/>
        </w:rPr>
      </w:pPr>
    </w:p>
    <w:p w:rsidR="00587607" w:rsidRDefault="0058760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Encode Sans Semi Expanded" w:hAnsi="Calibri" w:cs="Encode Sans Semi Expanded"/>
          <w:color w:val="000000"/>
          <w:sz w:val="20"/>
          <w:szCs w:val="20"/>
          <w:lang w:val="es-MX"/>
        </w:rPr>
      </w:pPr>
    </w:p>
    <w:p w:rsidR="00587607" w:rsidRPr="00C103FB" w:rsidRDefault="0058760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Encode Sans Semi Expanded" w:hAnsi="Calibri" w:cs="Encode Sans Semi Expanded"/>
          <w:color w:val="000000"/>
          <w:sz w:val="20"/>
          <w:szCs w:val="20"/>
          <w:lang w:val="es-MX"/>
        </w:rPr>
      </w:pPr>
    </w:p>
    <w:tbl>
      <w:tblPr>
        <w:tblStyle w:val="a"/>
        <w:tblW w:w="93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3714"/>
      </w:tblGrid>
      <w:tr w:rsidR="00A22359" w:rsidRPr="0011130E" w:rsidTr="00EE3052">
        <w:trPr>
          <w:trHeight w:val="108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359" w:rsidRPr="00C103FB" w:rsidRDefault="002650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C103FB">
              <w:rPr>
                <w:rFonts w:ascii="Calibri" w:eastAsia="Encode Sans Semi Expanded" w:hAnsi="Calibri" w:cs="Encode Sans Semi Expanded"/>
                <w:b/>
                <w:color w:val="FFFFFF" w:themeColor="background1"/>
                <w:sz w:val="20"/>
                <w:szCs w:val="20"/>
                <w:lang w:val="es-MX"/>
              </w:rPr>
              <w:t>1.1 DATOS GENERALES DEL PROGRAMA ACADÉMICO</w:t>
            </w:r>
          </w:p>
        </w:tc>
      </w:tr>
      <w:tr w:rsidR="00A22359" w:rsidRPr="0011130E" w:rsidTr="00A16F79">
        <w:trPr>
          <w:trHeight w:val="25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359" w:rsidRPr="00435599" w:rsidRDefault="0026509D" w:rsidP="0074363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eastAsia="Calibri" w:hAnsi="Calibri" w:cs="Calibri"/>
                <w:lang w:val="es-MX"/>
              </w:rPr>
            </w:pPr>
            <w:r w:rsidRPr="00435599">
              <w:rPr>
                <w:rFonts w:ascii="Calibri" w:eastAsia="Encode Sans Semi Expanded" w:hAnsi="Calibri" w:cs="Encode Sans Semi Expanded"/>
                <w:sz w:val="20"/>
                <w:szCs w:val="20"/>
                <w:lang w:val="es-MX"/>
              </w:rPr>
              <w:t xml:space="preserve">Nombre autorizado de la institución </w:t>
            </w:r>
            <w:r w:rsidRPr="00435599">
              <w:rPr>
                <w:rFonts w:ascii="Calibri" w:eastAsia="Encode Sans Semi Expanded" w:hAnsi="Calibri" w:cs="Encode Sans Semi Expanded"/>
                <w:b/>
                <w:sz w:val="20"/>
                <w:szCs w:val="20"/>
                <w:lang w:val="es-MX"/>
              </w:rPr>
              <w:t>(1)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359" w:rsidRPr="00C103FB" w:rsidRDefault="00A22359">
            <w:pPr>
              <w:rPr>
                <w:rFonts w:ascii="Calibri" w:hAnsi="Calibri"/>
                <w:lang w:val="es-MX"/>
              </w:rPr>
            </w:pPr>
          </w:p>
        </w:tc>
      </w:tr>
      <w:tr w:rsidR="00A22359" w:rsidRPr="0011130E" w:rsidTr="00A16F79">
        <w:trPr>
          <w:trHeight w:val="25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359" w:rsidRPr="00435599" w:rsidRDefault="0026509D" w:rsidP="0074363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eastAsia="Calibri" w:hAnsi="Calibri" w:cs="Calibri"/>
                <w:lang w:val="es-MX"/>
              </w:rPr>
            </w:pPr>
            <w:r w:rsidRPr="00435599">
              <w:rPr>
                <w:rFonts w:ascii="Calibri" w:eastAsia="Encode Sans Semi Expanded" w:hAnsi="Calibri" w:cs="Encode Sans Semi Expanded"/>
                <w:sz w:val="20"/>
                <w:szCs w:val="20"/>
                <w:lang w:val="es-MX"/>
              </w:rPr>
              <w:t xml:space="preserve">Nombre del Plan de estudios </w:t>
            </w:r>
            <w:r w:rsidR="00743635">
              <w:rPr>
                <w:rFonts w:ascii="Calibri" w:eastAsia="Encode Sans Semi Expanded" w:hAnsi="Calibri" w:cs="Encode Sans Semi Expanded"/>
                <w:sz w:val="20"/>
                <w:szCs w:val="20"/>
                <w:lang w:val="es-MX"/>
              </w:rPr>
              <w:t>otorgado</w:t>
            </w:r>
            <w:r w:rsidRPr="00435599">
              <w:rPr>
                <w:rFonts w:ascii="Calibri" w:eastAsia="Encode Sans Semi Expanded" w:hAnsi="Calibri" w:cs="Encode Sans Semi Expanded"/>
                <w:b/>
                <w:sz w:val="20"/>
                <w:szCs w:val="20"/>
                <w:lang w:val="es-MX"/>
              </w:rPr>
              <w:t>(2)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359" w:rsidRPr="00C103FB" w:rsidRDefault="00A22359">
            <w:pPr>
              <w:rPr>
                <w:rFonts w:ascii="Calibri" w:hAnsi="Calibri"/>
                <w:lang w:val="es-MX"/>
              </w:rPr>
            </w:pPr>
          </w:p>
        </w:tc>
      </w:tr>
      <w:tr w:rsidR="00A22359" w:rsidRPr="00C103FB" w:rsidTr="00A16F79">
        <w:trPr>
          <w:trHeight w:val="25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359" w:rsidRPr="00435599" w:rsidRDefault="002650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eastAsia="Calibri" w:hAnsi="Calibri" w:cs="Calibri"/>
                <w:lang w:val="es-MX"/>
              </w:rPr>
            </w:pPr>
            <w:r w:rsidRPr="00435599">
              <w:rPr>
                <w:rFonts w:ascii="Calibri" w:eastAsia="Encode Sans Semi Expanded" w:hAnsi="Calibri" w:cs="Encode Sans Semi Expanded"/>
                <w:sz w:val="20"/>
                <w:szCs w:val="20"/>
                <w:lang w:val="es-MX"/>
              </w:rPr>
              <w:t xml:space="preserve">Nivel (CINE) </w:t>
            </w:r>
            <w:r w:rsidRPr="00435599">
              <w:rPr>
                <w:rFonts w:ascii="Calibri" w:eastAsia="Encode Sans Semi Expanded" w:hAnsi="Calibri" w:cs="Encode Sans Semi Expanded"/>
                <w:b/>
                <w:sz w:val="20"/>
                <w:szCs w:val="20"/>
                <w:lang w:val="es-MX"/>
              </w:rPr>
              <w:t>(3)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359" w:rsidRPr="00C103FB" w:rsidRDefault="00A22359">
            <w:pPr>
              <w:rPr>
                <w:rFonts w:ascii="Calibri" w:hAnsi="Calibri"/>
                <w:lang w:val="es-MX"/>
              </w:rPr>
            </w:pPr>
          </w:p>
        </w:tc>
      </w:tr>
      <w:tr w:rsidR="00A22359" w:rsidRPr="00C103FB" w:rsidTr="00A16F79">
        <w:trPr>
          <w:trHeight w:val="25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359" w:rsidRPr="00435599" w:rsidRDefault="0026509D" w:rsidP="0074363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eastAsia="Calibri" w:hAnsi="Calibri" w:cs="Calibri"/>
                <w:lang w:val="es-MX"/>
              </w:rPr>
            </w:pPr>
            <w:r w:rsidRPr="00435599">
              <w:rPr>
                <w:rFonts w:ascii="Calibri" w:eastAsia="Encode Sans Semi Expanded" w:hAnsi="Calibri" w:cs="Encode Sans Semi Expanded"/>
                <w:sz w:val="20"/>
                <w:szCs w:val="20"/>
                <w:lang w:val="es-MX"/>
              </w:rPr>
              <w:t xml:space="preserve">Modalidad y opción educativa </w:t>
            </w:r>
            <w:r w:rsidRPr="00435599">
              <w:rPr>
                <w:rFonts w:ascii="Calibri" w:eastAsia="Encode Sans Semi Expanded" w:hAnsi="Calibri" w:cs="Encode Sans Semi Expanded"/>
                <w:b/>
                <w:sz w:val="20"/>
                <w:szCs w:val="20"/>
                <w:lang w:val="es-MX"/>
              </w:rPr>
              <w:t>(</w:t>
            </w:r>
            <w:r w:rsidR="00743635">
              <w:rPr>
                <w:rFonts w:ascii="Calibri" w:eastAsia="Encode Sans Semi Expanded" w:hAnsi="Calibri" w:cs="Encode Sans Semi Expanded"/>
                <w:b/>
                <w:sz w:val="20"/>
                <w:szCs w:val="20"/>
                <w:lang w:val="es-MX"/>
              </w:rPr>
              <w:t>4</w:t>
            </w:r>
            <w:r w:rsidRPr="00435599">
              <w:rPr>
                <w:rFonts w:ascii="Calibri" w:eastAsia="Encode Sans Semi Expanded" w:hAnsi="Calibri" w:cs="Encode Sans Semi Expanded"/>
                <w:b/>
                <w:sz w:val="20"/>
                <w:szCs w:val="20"/>
                <w:lang w:val="es-MX"/>
              </w:rPr>
              <w:t>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359" w:rsidRPr="00C103FB" w:rsidRDefault="00A22359">
            <w:pPr>
              <w:rPr>
                <w:rFonts w:ascii="Calibri" w:hAnsi="Calibri"/>
                <w:lang w:val="es-MX"/>
              </w:rPr>
            </w:pPr>
          </w:p>
        </w:tc>
      </w:tr>
      <w:tr w:rsidR="00A22359" w:rsidRPr="00C103FB" w:rsidTr="00A16F79">
        <w:trPr>
          <w:trHeight w:val="40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359" w:rsidRPr="00435599" w:rsidRDefault="0026509D" w:rsidP="0074363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eastAsia="Calibri" w:hAnsi="Calibri" w:cs="Calibri"/>
                <w:lang w:val="es-MX"/>
              </w:rPr>
            </w:pPr>
            <w:r w:rsidRPr="00435599">
              <w:rPr>
                <w:rFonts w:ascii="Calibri" w:eastAsia="Encode Sans Semi Expanded" w:hAnsi="Calibri" w:cs="Encode Sans Semi Expanded"/>
                <w:sz w:val="20"/>
                <w:szCs w:val="20"/>
                <w:lang w:val="es-MX"/>
              </w:rPr>
              <w:t xml:space="preserve">Antecedentes administrativos de ingreso </w:t>
            </w:r>
            <w:r w:rsidRPr="00435599">
              <w:rPr>
                <w:rFonts w:ascii="Calibri" w:eastAsia="Encode Sans Semi Expanded" w:hAnsi="Calibri" w:cs="Encode Sans Semi Expanded"/>
                <w:b/>
                <w:sz w:val="20"/>
                <w:szCs w:val="20"/>
                <w:lang w:val="es-MX"/>
              </w:rPr>
              <w:t>(</w:t>
            </w:r>
            <w:r w:rsidR="00743635">
              <w:rPr>
                <w:rFonts w:ascii="Calibri" w:eastAsia="Encode Sans Semi Expanded" w:hAnsi="Calibri" w:cs="Encode Sans Semi Expanded"/>
                <w:b/>
                <w:sz w:val="20"/>
                <w:szCs w:val="20"/>
                <w:lang w:val="es-MX"/>
              </w:rPr>
              <w:t>5</w:t>
            </w:r>
            <w:r w:rsidRPr="00435599">
              <w:rPr>
                <w:rFonts w:ascii="Calibri" w:eastAsia="Encode Sans Semi Expanded" w:hAnsi="Calibri" w:cs="Encode Sans Semi Expanded"/>
                <w:b/>
                <w:sz w:val="20"/>
                <w:szCs w:val="20"/>
                <w:lang w:val="es-MX"/>
              </w:rPr>
              <w:t>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359" w:rsidRPr="00C103FB" w:rsidRDefault="00A22359">
            <w:pPr>
              <w:rPr>
                <w:rFonts w:ascii="Calibri" w:hAnsi="Calibri"/>
                <w:lang w:val="es-MX"/>
              </w:rPr>
            </w:pPr>
          </w:p>
        </w:tc>
      </w:tr>
      <w:tr w:rsidR="00A22359" w:rsidRPr="0011130E" w:rsidTr="00A16F79">
        <w:trPr>
          <w:trHeight w:val="49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359" w:rsidRPr="00435599" w:rsidRDefault="0026509D" w:rsidP="0074363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eastAsia="Calibri" w:hAnsi="Calibri" w:cs="Calibri"/>
                <w:lang w:val="es-MX"/>
              </w:rPr>
            </w:pPr>
            <w:r w:rsidRPr="00435599">
              <w:rPr>
                <w:rFonts w:ascii="Calibri" w:eastAsia="Encode Sans Semi Expanded" w:hAnsi="Calibri" w:cs="Encode Sans Semi Expanded"/>
                <w:sz w:val="20"/>
                <w:szCs w:val="20"/>
                <w:lang w:val="es-MX"/>
              </w:rPr>
              <w:t xml:space="preserve">Duración del programa/Total de ciclos/Semanas por ciclo </w:t>
            </w:r>
            <w:r w:rsidRPr="00435599">
              <w:rPr>
                <w:rFonts w:ascii="Calibri" w:eastAsia="Encode Sans Semi Expanded" w:hAnsi="Calibri" w:cs="Encode Sans Semi Expanded"/>
                <w:b/>
                <w:sz w:val="20"/>
                <w:szCs w:val="20"/>
                <w:lang w:val="es-MX"/>
              </w:rPr>
              <w:t>(</w:t>
            </w:r>
            <w:r w:rsidR="00743635">
              <w:rPr>
                <w:rFonts w:ascii="Calibri" w:eastAsia="Encode Sans Semi Expanded" w:hAnsi="Calibri" w:cs="Encode Sans Semi Expanded"/>
                <w:b/>
                <w:sz w:val="20"/>
                <w:szCs w:val="20"/>
                <w:lang w:val="es-MX"/>
              </w:rPr>
              <w:t>6</w:t>
            </w:r>
            <w:r w:rsidRPr="00435599">
              <w:rPr>
                <w:rFonts w:ascii="Calibri" w:eastAsia="Encode Sans Semi Expanded" w:hAnsi="Calibri" w:cs="Encode Sans Semi Expanded"/>
                <w:b/>
                <w:sz w:val="20"/>
                <w:szCs w:val="20"/>
                <w:lang w:val="es-MX"/>
              </w:rPr>
              <w:t>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359" w:rsidRPr="00C103FB" w:rsidRDefault="00A22359">
            <w:pPr>
              <w:rPr>
                <w:rFonts w:ascii="Calibri" w:hAnsi="Calibri"/>
                <w:lang w:val="es-MX"/>
              </w:rPr>
            </w:pPr>
          </w:p>
        </w:tc>
      </w:tr>
    </w:tbl>
    <w:p w:rsidR="00A22359" w:rsidRPr="00C103FB" w:rsidRDefault="00A2235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Encode Sans Semi Expanded" w:hAnsi="Calibri" w:cs="Encode Sans Semi Expanded"/>
          <w:color w:val="000000"/>
          <w:sz w:val="20"/>
          <w:szCs w:val="20"/>
          <w:lang w:val="es-MX"/>
        </w:rPr>
      </w:pPr>
    </w:p>
    <w:p w:rsidR="00A22359" w:rsidRPr="00C103FB" w:rsidRDefault="00A2235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Encode Sans Semi Expanded" w:hAnsi="Calibri" w:cs="Encode Sans Semi Expanded"/>
          <w:color w:val="000000"/>
          <w:sz w:val="20"/>
          <w:szCs w:val="20"/>
          <w:lang w:val="es-MX"/>
        </w:rPr>
      </w:pPr>
    </w:p>
    <w:p w:rsidR="00A22359" w:rsidRPr="00435599" w:rsidRDefault="002650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</w:pPr>
      <w:r w:rsidRPr="004355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Desarrollar las cuartillas necesarias de las secciones siguientes:</w:t>
      </w:r>
    </w:p>
    <w:p w:rsidR="00A22359" w:rsidRDefault="00A223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color w:val="404040"/>
          <w:sz w:val="20"/>
          <w:szCs w:val="20"/>
          <w:lang w:val="es-MX"/>
        </w:rPr>
      </w:pPr>
    </w:p>
    <w:p w:rsidR="00587607" w:rsidRPr="00C103FB" w:rsidRDefault="0058760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color w:val="404040"/>
          <w:sz w:val="20"/>
          <w:szCs w:val="20"/>
          <w:lang w:val="es-MX"/>
        </w:rPr>
      </w:pPr>
    </w:p>
    <w:tbl>
      <w:tblPr>
        <w:tblStyle w:val="a0"/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85"/>
      </w:tblGrid>
      <w:tr w:rsidR="00A22359" w:rsidRPr="00C103FB" w:rsidTr="00EE3052">
        <w:trPr>
          <w:trHeight w:val="380"/>
        </w:trPr>
        <w:tc>
          <w:tcPr>
            <w:tcW w:w="9385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359" w:rsidRPr="00C103FB" w:rsidRDefault="0026509D" w:rsidP="0074363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C103FB">
              <w:rPr>
                <w:rFonts w:ascii="Calibri" w:eastAsia="Encode Sans Semi Expanded" w:hAnsi="Calibri" w:cs="Encode Sans Semi Expanded"/>
                <w:b/>
                <w:color w:val="FFFFFF" w:themeColor="background1"/>
                <w:sz w:val="20"/>
                <w:szCs w:val="20"/>
                <w:lang w:val="es-MX"/>
              </w:rPr>
              <w:t>1.2 FILOSOFÍA INSTITUCIONAL (</w:t>
            </w:r>
            <w:r w:rsidR="00743635">
              <w:rPr>
                <w:rFonts w:ascii="Calibri" w:eastAsia="Encode Sans Semi Expanded" w:hAnsi="Calibri" w:cs="Encode Sans Semi Expanded"/>
                <w:b/>
                <w:color w:val="FFFFFF" w:themeColor="background1"/>
                <w:sz w:val="20"/>
                <w:szCs w:val="20"/>
                <w:lang w:val="es-MX"/>
              </w:rPr>
              <w:t>7</w:t>
            </w:r>
            <w:r w:rsidRPr="00C103FB">
              <w:rPr>
                <w:rFonts w:ascii="Calibri" w:eastAsia="Encode Sans Semi Expanded" w:hAnsi="Calibri" w:cs="Encode Sans Semi Expanded"/>
                <w:b/>
                <w:color w:val="FFFFFF" w:themeColor="background1"/>
                <w:sz w:val="20"/>
                <w:szCs w:val="20"/>
                <w:lang w:val="es-MX"/>
              </w:rPr>
              <w:t>)</w:t>
            </w:r>
          </w:p>
        </w:tc>
      </w:tr>
    </w:tbl>
    <w:p w:rsidR="00A22359" w:rsidRPr="00C103FB" w:rsidRDefault="00A22359" w:rsidP="004355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color w:val="404040"/>
          <w:sz w:val="20"/>
          <w:szCs w:val="20"/>
          <w:lang w:val="es-MX"/>
        </w:rPr>
      </w:pPr>
    </w:p>
    <w:p w:rsidR="00A22359" w:rsidRDefault="00A22359" w:rsidP="0043559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color w:val="000000"/>
          <w:sz w:val="20"/>
          <w:szCs w:val="20"/>
          <w:lang w:val="es-MX"/>
        </w:rPr>
      </w:pPr>
    </w:p>
    <w:p w:rsidR="00587607" w:rsidRDefault="00587607" w:rsidP="0043559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color w:val="000000"/>
          <w:sz w:val="20"/>
          <w:szCs w:val="20"/>
          <w:lang w:val="es-MX"/>
        </w:rPr>
      </w:pPr>
    </w:p>
    <w:p w:rsidR="00587607" w:rsidRDefault="00587607" w:rsidP="0043559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color w:val="000000"/>
          <w:sz w:val="20"/>
          <w:szCs w:val="20"/>
          <w:lang w:val="es-MX"/>
        </w:rPr>
      </w:pPr>
    </w:p>
    <w:p w:rsidR="00587607" w:rsidRPr="00C103FB" w:rsidRDefault="00587607" w:rsidP="0043559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color w:val="000000"/>
          <w:sz w:val="20"/>
          <w:szCs w:val="20"/>
          <w:lang w:val="es-MX"/>
        </w:rPr>
      </w:pPr>
    </w:p>
    <w:p w:rsidR="00A22359" w:rsidRPr="00C103FB" w:rsidRDefault="00A223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color w:val="000000"/>
          <w:sz w:val="20"/>
          <w:szCs w:val="20"/>
          <w:lang w:val="es-MX"/>
        </w:rPr>
      </w:pPr>
    </w:p>
    <w:tbl>
      <w:tblPr>
        <w:tblStyle w:val="a1"/>
        <w:tblW w:w="93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A22359" w:rsidRPr="00C103FB" w:rsidTr="00EE3052">
        <w:trPr>
          <w:trHeight w:val="51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359" w:rsidRPr="00C103FB" w:rsidRDefault="0026509D" w:rsidP="0074363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C103FB">
              <w:rPr>
                <w:rFonts w:ascii="Calibri" w:eastAsia="Encode Sans Semi Expanded" w:hAnsi="Calibri" w:cs="Encode Sans Semi Expanded"/>
                <w:b/>
                <w:color w:val="FFFFFF" w:themeColor="background1"/>
                <w:sz w:val="20"/>
                <w:szCs w:val="20"/>
                <w:lang w:val="es-MX"/>
              </w:rPr>
              <w:t>1.3 MARCO DE REFERENCIA (</w:t>
            </w:r>
            <w:r w:rsidR="00743635">
              <w:rPr>
                <w:rFonts w:ascii="Calibri" w:eastAsia="Encode Sans Semi Expanded" w:hAnsi="Calibri" w:cs="Encode Sans Semi Expanded"/>
                <w:b/>
                <w:color w:val="FFFFFF" w:themeColor="background1"/>
                <w:sz w:val="20"/>
                <w:szCs w:val="20"/>
                <w:lang w:val="es-MX"/>
              </w:rPr>
              <w:t>8</w:t>
            </w:r>
            <w:r w:rsidRPr="00C103FB">
              <w:rPr>
                <w:rFonts w:ascii="Calibri" w:eastAsia="Encode Sans Semi Expanded" w:hAnsi="Calibri" w:cs="Encode Sans Semi Expanded"/>
                <w:b/>
                <w:color w:val="FFFFFF" w:themeColor="background1"/>
                <w:sz w:val="20"/>
                <w:szCs w:val="20"/>
                <w:lang w:val="es-MX"/>
              </w:rPr>
              <w:t>)</w:t>
            </w:r>
          </w:p>
        </w:tc>
      </w:tr>
    </w:tbl>
    <w:p w:rsidR="00A22359" w:rsidRPr="00C103FB" w:rsidRDefault="00A2235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color w:val="000000"/>
          <w:sz w:val="20"/>
          <w:szCs w:val="20"/>
          <w:lang w:val="es-MX"/>
        </w:rPr>
      </w:pPr>
    </w:p>
    <w:p w:rsidR="00A22359" w:rsidRDefault="00A223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color w:val="000000"/>
          <w:sz w:val="20"/>
          <w:szCs w:val="20"/>
          <w:lang w:val="es-MX"/>
        </w:rPr>
      </w:pPr>
    </w:p>
    <w:p w:rsidR="00587607" w:rsidRDefault="005876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color w:val="000000"/>
          <w:sz w:val="20"/>
          <w:szCs w:val="20"/>
          <w:lang w:val="es-MX"/>
        </w:rPr>
      </w:pPr>
    </w:p>
    <w:p w:rsidR="00587607" w:rsidRDefault="005876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color w:val="000000"/>
          <w:sz w:val="20"/>
          <w:szCs w:val="20"/>
          <w:lang w:val="es-MX"/>
        </w:rPr>
      </w:pPr>
    </w:p>
    <w:p w:rsidR="00587607" w:rsidRPr="00C103FB" w:rsidRDefault="005876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color w:val="000000"/>
          <w:sz w:val="20"/>
          <w:szCs w:val="20"/>
          <w:lang w:val="es-MX"/>
        </w:rPr>
      </w:pPr>
    </w:p>
    <w:p w:rsidR="00A22359" w:rsidRPr="00C103FB" w:rsidRDefault="00A223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color w:val="000000"/>
          <w:sz w:val="20"/>
          <w:szCs w:val="20"/>
          <w:lang w:val="es-MX"/>
        </w:rPr>
      </w:pPr>
    </w:p>
    <w:tbl>
      <w:tblPr>
        <w:tblStyle w:val="a2"/>
        <w:tblW w:w="93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A22359" w:rsidRPr="0011130E" w:rsidTr="00EE3052">
        <w:trPr>
          <w:trHeight w:val="117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359" w:rsidRPr="00C103FB" w:rsidRDefault="0026509D" w:rsidP="0074363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C103FB">
              <w:rPr>
                <w:rFonts w:ascii="Calibri" w:eastAsia="Encode Sans Semi Expanded" w:hAnsi="Calibri" w:cs="Encode Sans Semi Expanded"/>
                <w:b/>
                <w:color w:val="FFFFFF" w:themeColor="background1"/>
                <w:sz w:val="20"/>
                <w:szCs w:val="20"/>
                <w:lang w:val="es-MX"/>
              </w:rPr>
              <w:lastRenderedPageBreak/>
              <w:t>1.4 PROPUESTA DEL PLAN DE ESTUDIOS (</w:t>
            </w:r>
            <w:r w:rsidR="00743635">
              <w:rPr>
                <w:rFonts w:ascii="Calibri" w:eastAsia="Encode Sans Semi Expanded" w:hAnsi="Calibri" w:cs="Encode Sans Semi Expanded"/>
                <w:b/>
                <w:color w:val="FFFFFF" w:themeColor="background1"/>
                <w:sz w:val="20"/>
                <w:szCs w:val="20"/>
                <w:lang w:val="es-MX"/>
              </w:rPr>
              <w:t>9</w:t>
            </w:r>
            <w:r w:rsidRPr="00C103FB">
              <w:rPr>
                <w:rFonts w:ascii="Calibri" w:eastAsia="Encode Sans Semi Expanded" w:hAnsi="Calibri" w:cs="Encode Sans Semi Expanded"/>
                <w:b/>
                <w:color w:val="FFFFFF" w:themeColor="background1"/>
                <w:sz w:val="20"/>
                <w:szCs w:val="20"/>
                <w:lang w:val="es-MX"/>
              </w:rPr>
              <w:t>)</w:t>
            </w:r>
          </w:p>
        </w:tc>
      </w:tr>
    </w:tbl>
    <w:p w:rsidR="00743635" w:rsidRPr="00EE3052" w:rsidRDefault="007436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color w:val="000000" w:themeColor="text1"/>
          <w:sz w:val="20"/>
          <w:szCs w:val="20"/>
          <w:lang w:val="es-MX"/>
        </w:rPr>
      </w:pPr>
    </w:p>
    <w:p w:rsidR="00FD5375" w:rsidRPr="00EE3052" w:rsidRDefault="00FD5375" w:rsidP="00FD5375">
      <w:pPr>
        <w:jc w:val="both"/>
        <w:rPr>
          <w:rFonts w:ascii="Calibri" w:eastAsia="Helvetica Neue" w:hAnsi="Calibri" w:cs="Helvetica Neue"/>
          <w:b/>
          <w:color w:val="000000" w:themeColor="text1"/>
          <w:lang w:val="es-MX"/>
        </w:rPr>
      </w:pPr>
      <w:r w:rsidRPr="00EE3052">
        <w:rPr>
          <w:rFonts w:ascii="Calibri" w:eastAsia="Helvetica Neue" w:hAnsi="Calibri" w:cs="Helvetica Neue"/>
          <w:b/>
          <w:color w:val="000000" w:themeColor="text1"/>
          <w:lang w:val="es-MX"/>
        </w:rPr>
        <w:t>a) Para llenado exclusivo de Modalidad Escolarizada:</w:t>
      </w:r>
    </w:p>
    <w:p w:rsidR="00FD5375" w:rsidRPr="00C103FB" w:rsidRDefault="00FD5375" w:rsidP="00FD5375">
      <w:pPr>
        <w:jc w:val="both"/>
        <w:rPr>
          <w:rFonts w:ascii="Calibri" w:eastAsia="Helvetica Neue" w:hAnsi="Calibri" w:cs="Helvetica Neue"/>
          <w:b/>
          <w:sz w:val="20"/>
          <w:szCs w:val="20"/>
          <w:lang w:val="es-MX"/>
        </w:rPr>
      </w:pPr>
    </w:p>
    <w:tbl>
      <w:tblPr>
        <w:tblW w:w="8719" w:type="dxa"/>
        <w:jc w:val="center"/>
        <w:tblLayout w:type="fixed"/>
        <w:tblLook w:val="0400" w:firstRow="0" w:lastRow="0" w:firstColumn="0" w:lastColumn="0" w:noHBand="0" w:noVBand="1"/>
      </w:tblPr>
      <w:tblGrid>
        <w:gridCol w:w="709"/>
        <w:gridCol w:w="425"/>
        <w:gridCol w:w="1489"/>
        <w:gridCol w:w="638"/>
        <w:gridCol w:w="425"/>
        <w:gridCol w:w="1347"/>
        <w:gridCol w:w="1134"/>
        <w:gridCol w:w="1489"/>
        <w:gridCol w:w="1063"/>
      </w:tblGrid>
      <w:tr w:rsidR="00507B78" w:rsidRPr="00C103FB" w:rsidTr="00EE3052">
        <w:trPr>
          <w:trHeight w:val="768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07B78" w:rsidRPr="00C103FB" w:rsidRDefault="00507B78" w:rsidP="003F5AFB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  <w:t xml:space="preserve">CICLO </w:t>
            </w:r>
            <w:r w:rsidRPr="00C103FB">
              <w:rPr>
                <w:rFonts w:ascii="Calibri" w:eastAsia="Helvetica Neue" w:hAnsi="Calibri" w:cs="Helvetica Neue"/>
                <w:b/>
                <w:bCs/>
                <w:color w:val="FFFFFF" w:themeColor="background1"/>
                <w:sz w:val="16"/>
                <w:szCs w:val="16"/>
                <w:lang w:val="es-MX"/>
              </w:rPr>
              <w:t>(</w:t>
            </w:r>
            <w:r w:rsidR="003F5AFB">
              <w:rPr>
                <w:rFonts w:ascii="Calibri" w:eastAsia="Helvetica Neue" w:hAnsi="Calibri" w:cs="Helvetica Neue"/>
                <w:b/>
                <w:bCs/>
                <w:color w:val="FFFFFF" w:themeColor="background1"/>
                <w:sz w:val="16"/>
                <w:szCs w:val="16"/>
                <w:lang w:val="es-MX"/>
              </w:rPr>
              <w:t>10</w:t>
            </w: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)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07B78" w:rsidRDefault="00507B78" w:rsidP="00E2406D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  <w:t>NOMBRE DE LA ASIGNATURA</w:t>
            </w:r>
          </w:p>
          <w:p w:rsidR="00507B78" w:rsidRPr="00C103FB" w:rsidRDefault="00507B78" w:rsidP="003F5AFB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 xml:space="preserve"> (1</w:t>
            </w:r>
            <w:r w:rsidR="003F5A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1</w:t>
            </w: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)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07B78" w:rsidRDefault="00507B78" w:rsidP="00E2406D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  <w:t>SERIACIÓN</w:t>
            </w:r>
          </w:p>
          <w:p w:rsidR="00507B78" w:rsidRPr="00C103FB" w:rsidRDefault="00507B78" w:rsidP="003F5AFB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 xml:space="preserve"> (1</w:t>
            </w:r>
            <w:r w:rsidR="003F5A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2</w:t>
            </w: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07B78" w:rsidRDefault="00507B78" w:rsidP="00E2406D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  <w:t>HORAS DOCENTES</w:t>
            </w:r>
          </w:p>
          <w:p w:rsidR="00507B78" w:rsidRPr="00C103FB" w:rsidRDefault="00507B78" w:rsidP="003F5AFB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(1</w:t>
            </w:r>
            <w:r w:rsidR="003F5A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3</w:t>
            </w: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)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07B78" w:rsidRDefault="00507B78" w:rsidP="00E2406D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  <w:t>HORAS INDEPENDIENTES</w:t>
            </w:r>
          </w:p>
          <w:p w:rsidR="00507B78" w:rsidRPr="00371BE1" w:rsidRDefault="00507B78" w:rsidP="003F5AFB">
            <w:pPr>
              <w:jc w:val="center"/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</w:pPr>
            <w:r w:rsidRPr="00371BE1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(</w:t>
            </w:r>
            <w:r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1</w:t>
            </w:r>
            <w:r w:rsidR="003F5A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4</w:t>
            </w:r>
            <w:r w:rsidRPr="00371BE1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)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07B78" w:rsidRDefault="00507B78" w:rsidP="00E2406D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  <w:t>CRÉDITOS</w:t>
            </w:r>
          </w:p>
          <w:p w:rsidR="00507B78" w:rsidRPr="00C103FB" w:rsidRDefault="00507B78" w:rsidP="003F5AFB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  <w:t xml:space="preserve"> </w:t>
            </w: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(</w:t>
            </w:r>
            <w:r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1</w:t>
            </w:r>
            <w:r w:rsidR="003F5A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5</w:t>
            </w: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)</w:t>
            </w:r>
          </w:p>
        </w:tc>
      </w:tr>
      <w:tr w:rsidR="00507B78" w:rsidRPr="005F5A99" w:rsidTr="00E2406D">
        <w:trPr>
          <w:trHeight w:val="3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7B78" w:rsidRPr="005F5A99" w:rsidRDefault="00507B78" w:rsidP="00E2406D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  <w:r w:rsidRPr="005F5A99"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</w:tr>
      <w:tr w:rsidR="00507B78" w:rsidRPr="005F5A99" w:rsidTr="00E2406D">
        <w:trPr>
          <w:trHeight w:val="3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7B78" w:rsidRPr="005F5A99" w:rsidRDefault="00507B78" w:rsidP="00E2406D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  <w:r w:rsidRPr="005F5A99"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</w:tr>
      <w:tr w:rsidR="00507B78" w:rsidRPr="005F5A99" w:rsidTr="00E2406D">
        <w:trPr>
          <w:trHeight w:val="340"/>
          <w:jc w:val="center"/>
        </w:trPr>
        <w:tc>
          <w:tcPr>
            <w:tcW w:w="5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7B78" w:rsidRPr="005F5A99" w:rsidRDefault="00507B78" w:rsidP="00E2406D">
            <w:pPr>
              <w:jc w:val="right"/>
              <w:rPr>
                <w:rFonts w:ascii="Calibri" w:eastAsia="Helvetica Neue" w:hAnsi="Calibri" w:cs="Helvetica Neue"/>
                <w:b/>
                <w:sz w:val="16"/>
                <w:szCs w:val="16"/>
                <w:lang w:val="es-MX"/>
              </w:rPr>
            </w:pPr>
            <w:r w:rsidRPr="005F5A99">
              <w:rPr>
                <w:rFonts w:ascii="Calibri" w:eastAsia="Helvetica Neue" w:hAnsi="Calibri" w:cs="Helvetica Neue"/>
                <w:b/>
                <w:sz w:val="16"/>
                <w:szCs w:val="16"/>
                <w:lang w:val="es-MX"/>
              </w:rPr>
              <w:t>TOTAL DEL CICLO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</w:tr>
      <w:tr w:rsidR="00507B78" w:rsidRPr="005F5A99" w:rsidTr="00E2406D">
        <w:trPr>
          <w:trHeight w:val="3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7B78" w:rsidRPr="005F5A99" w:rsidRDefault="00507B78" w:rsidP="00E2406D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  <w:r w:rsidRPr="005F5A99"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jc w:val="center"/>
              <w:rPr>
                <w:rFonts w:ascii="Calibri" w:eastAsia="Helvetica Neue" w:hAnsi="Calibri" w:cs="Helvetica Neue"/>
                <w:sz w:val="14"/>
                <w:szCs w:val="14"/>
                <w:lang w:val="es-MX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78" w:rsidRPr="005F5A99" w:rsidRDefault="00507B78" w:rsidP="00E2406D">
            <w:pPr>
              <w:jc w:val="center"/>
              <w:rPr>
                <w:rFonts w:ascii="Calibri" w:eastAsia="Helvetica Neue" w:hAnsi="Calibri" w:cs="Helvetica Neue"/>
                <w:sz w:val="14"/>
                <w:szCs w:val="14"/>
                <w:lang w:val="es-MX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jc w:val="center"/>
              <w:rPr>
                <w:rFonts w:ascii="Calibri" w:eastAsia="Helvetica Neue" w:hAnsi="Calibri" w:cs="Helvetica Neue"/>
                <w:sz w:val="14"/>
                <w:szCs w:val="14"/>
                <w:lang w:val="es-MX"/>
              </w:rPr>
            </w:pPr>
          </w:p>
        </w:tc>
      </w:tr>
      <w:tr w:rsidR="00507B78" w:rsidRPr="005F5A99" w:rsidTr="00E2406D">
        <w:trPr>
          <w:trHeight w:val="3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7B78" w:rsidRPr="005F5A99" w:rsidRDefault="00507B78" w:rsidP="00E2406D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  <w:r w:rsidRPr="005F5A99"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</w:tr>
      <w:tr w:rsidR="00507B78" w:rsidRPr="005F5A99" w:rsidTr="00E2406D">
        <w:trPr>
          <w:trHeight w:val="340"/>
          <w:jc w:val="center"/>
        </w:trPr>
        <w:tc>
          <w:tcPr>
            <w:tcW w:w="5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7B78" w:rsidRPr="005F5A99" w:rsidRDefault="00507B78" w:rsidP="00E2406D">
            <w:pPr>
              <w:jc w:val="right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  <w:r w:rsidRPr="005F5A99">
              <w:rPr>
                <w:rFonts w:ascii="Calibri" w:eastAsia="Helvetica Neue" w:hAnsi="Calibri" w:cs="Helvetica Neue"/>
                <w:b/>
                <w:sz w:val="16"/>
                <w:szCs w:val="16"/>
                <w:lang w:val="es-MX"/>
              </w:rPr>
              <w:t>TOTAL DEL CICLO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</w:tr>
      <w:tr w:rsidR="00507B78" w:rsidRPr="005F5A99" w:rsidTr="00E2406D">
        <w:trPr>
          <w:trHeight w:val="3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7B78" w:rsidRPr="005F5A99" w:rsidRDefault="00507B78" w:rsidP="00E2406D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  <w:r w:rsidRPr="005F5A99"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  <w:t>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</w:tr>
      <w:tr w:rsidR="00507B78" w:rsidRPr="005F5A99" w:rsidTr="00E2406D">
        <w:trPr>
          <w:gridAfter w:val="4"/>
          <w:wAfter w:w="5033" w:type="dxa"/>
          <w:trHeight w:val="340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507B78" w:rsidRPr="005F5A99" w:rsidRDefault="00507B78" w:rsidP="00E2406D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</w:tr>
    </w:tbl>
    <w:p w:rsidR="00FD5375" w:rsidRPr="005F5A99" w:rsidRDefault="00FD5375" w:rsidP="00FD5375">
      <w:pPr>
        <w:jc w:val="both"/>
        <w:rPr>
          <w:rFonts w:ascii="Calibri" w:eastAsia="Helvetica Neue" w:hAnsi="Calibri" w:cs="Helvetica Neue"/>
          <w:b/>
          <w:sz w:val="16"/>
          <w:szCs w:val="16"/>
          <w:lang w:val="es-MX"/>
        </w:rPr>
      </w:pPr>
    </w:p>
    <w:p w:rsidR="00FD5375" w:rsidRPr="005F5A99" w:rsidRDefault="00FD5375" w:rsidP="00FD537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="Calibri" w:eastAsia="Helvetica Neue" w:hAnsi="Calibri" w:cs="Helvetica Neue"/>
          <w:sz w:val="20"/>
          <w:szCs w:val="20"/>
          <w:lang w:val="es-MX"/>
        </w:rPr>
      </w:pPr>
      <w:r w:rsidRPr="005F5A99">
        <w:rPr>
          <w:rFonts w:ascii="Calibri" w:eastAsia="Helvetica Neue" w:hAnsi="Calibri" w:cs="Helvetica Neue"/>
          <w:sz w:val="20"/>
          <w:szCs w:val="20"/>
          <w:lang w:val="es-MX"/>
        </w:rPr>
        <w:t>Nota: Se agregarán las asignaturas de cada uno de los ciclos con base en la estructura del plan de estudios propuesto.</w:t>
      </w:r>
    </w:p>
    <w:p w:rsidR="00B07C82" w:rsidRPr="005F5A99" w:rsidRDefault="00B07C82" w:rsidP="00B07C82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right="175"/>
        <w:jc w:val="both"/>
        <w:rPr>
          <w:rFonts w:ascii="Calibri" w:eastAsia="Helvetica Neue" w:hAnsi="Calibri" w:cs="Helvetica Neue"/>
          <w:i w:val="0"/>
          <w:lang w:val="es-MX"/>
        </w:rPr>
      </w:pPr>
      <w:r w:rsidRPr="005F5A99">
        <w:rPr>
          <w:rFonts w:ascii="Calibri" w:eastAsia="Helvetica Neue" w:hAnsi="Calibri" w:cs="Helvetica Neue"/>
          <w:i w:val="0"/>
          <w:lang w:val="es-MX"/>
        </w:rPr>
        <w:t xml:space="preserve">En la modalidad escolarizada, opción presencial la duración es de 3 años y en la modalidad escolarizada opción intensiva la duración es de 2 años. </w:t>
      </w:r>
    </w:p>
    <w:p w:rsidR="00B07C82" w:rsidRPr="005F5A99" w:rsidRDefault="00B07C82" w:rsidP="00B07C82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right="175" w:hanging="426"/>
        <w:jc w:val="both"/>
        <w:rPr>
          <w:rFonts w:ascii="Calibri" w:eastAsia="Helvetica Neue" w:hAnsi="Calibri" w:cs="Helvetica Neue"/>
          <w:i w:val="0"/>
          <w:lang w:val="es-MX"/>
        </w:rPr>
      </w:pPr>
      <w:r w:rsidRPr="005F5A99">
        <w:rPr>
          <w:rFonts w:ascii="Calibri" w:eastAsia="Helvetica Neue" w:hAnsi="Calibri" w:cs="Helvetica Neue"/>
          <w:i w:val="0"/>
          <w:lang w:val="es-MX"/>
        </w:rPr>
        <w:t>En esta modalidad no se registran horas independientes, de acuerdo a lo que se estipula en el Acuerdo 445</w:t>
      </w:r>
      <w:r w:rsidR="008B6459">
        <w:rPr>
          <w:rFonts w:ascii="Calibri" w:eastAsia="Helvetica Neue" w:hAnsi="Calibri" w:cs="Helvetica Neue"/>
          <w:i w:val="0"/>
          <w:lang w:val="es-MX"/>
        </w:rPr>
        <w:t xml:space="preserve"> </w:t>
      </w:r>
    </w:p>
    <w:p w:rsidR="00FD5375" w:rsidRPr="00EE3052" w:rsidRDefault="00FD537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color w:val="000000" w:themeColor="text1"/>
          <w:sz w:val="20"/>
          <w:szCs w:val="20"/>
          <w:lang w:val="es-MX"/>
        </w:rPr>
      </w:pPr>
    </w:p>
    <w:p w:rsidR="00A22359" w:rsidRPr="00EE3052" w:rsidRDefault="00FD537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Helvetica Neue" w:hAnsi="Calibri" w:cs="Helvetica Neue"/>
          <w:b/>
          <w:color w:val="000000" w:themeColor="text1"/>
          <w:lang w:val="es-MX"/>
        </w:rPr>
      </w:pPr>
      <w:r w:rsidRPr="00EE3052">
        <w:rPr>
          <w:rFonts w:ascii="Calibri" w:eastAsia="Helvetica Neue" w:hAnsi="Calibri" w:cs="Helvetica Neue"/>
          <w:b/>
          <w:color w:val="000000" w:themeColor="text1"/>
          <w:lang w:val="es-MX"/>
        </w:rPr>
        <w:t>b</w:t>
      </w:r>
      <w:r w:rsidR="0026509D" w:rsidRPr="00EE3052">
        <w:rPr>
          <w:rFonts w:ascii="Calibri" w:eastAsia="Helvetica Neue" w:hAnsi="Calibri" w:cs="Helvetica Neue"/>
          <w:b/>
          <w:color w:val="000000" w:themeColor="text1"/>
          <w:lang w:val="es-MX"/>
        </w:rPr>
        <w:t xml:space="preserve">) Para llenado exclusivo de Modalidad Mixta: Opciones Mixta y </w:t>
      </w:r>
      <w:proofErr w:type="spellStart"/>
      <w:r w:rsidR="0026509D" w:rsidRPr="00EE3052">
        <w:rPr>
          <w:rFonts w:ascii="Calibri" w:eastAsia="Helvetica Neue" w:hAnsi="Calibri" w:cs="Helvetica Neue"/>
          <w:b/>
          <w:color w:val="000000" w:themeColor="text1"/>
          <w:lang w:val="es-MX"/>
        </w:rPr>
        <w:t>Autoplaneada</w:t>
      </w:r>
      <w:proofErr w:type="spellEnd"/>
      <w:r w:rsidR="0026509D" w:rsidRPr="00EE3052">
        <w:rPr>
          <w:rFonts w:ascii="Calibri" w:eastAsia="Helvetica Neue" w:hAnsi="Calibri" w:cs="Helvetica Neue"/>
          <w:b/>
          <w:color w:val="000000" w:themeColor="text1"/>
          <w:lang w:val="es-MX"/>
        </w:rPr>
        <w:t>:</w:t>
      </w:r>
    </w:p>
    <w:p w:rsidR="00A22359" w:rsidRPr="00C103FB" w:rsidRDefault="00A223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color w:val="000000"/>
          <w:sz w:val="20"/>
          <w:szCs w:val="20"/>
          <w:lang w:val="es-MX"/>
        </w:rPr>
      </w:pPr>
    </w:p>
    <w:tbl>
      <w:tblPr>
        <w:tblW w:w="8861" w:type="dxa"/>
        <w:jc w:val="center"/>
        <w:tblLayout w:type="fixed"/>
        <w:tblLook w:val="0400" w:firstRow="0" w:lastRow="0" w:firstColumn="0" w:lastColumn="0" w:noHBand="0" w:noVBand="1"/>
      </w:tblPr>
      <w:tblGrid>
        <w:gridCol w:w="851"/>
        <w:gridCol w:w="425"/>
        <w:gridCol w:w="1489"/>
        <w:gridCol w:w="638"/>
        <w:gridCol w:w="425"/>
        <w:gridCol w:w="1347"/>
        <w:gridCol w:w="1134"/>
        <w:gridCol w:w="1489"/>
        <w:gridCol w:w="1063"/>
      </w:tblGrid>
      <w:tr w:rsidR="00507B78" w:rsidRPr="00C103FB" w:rsidTr="00EE3052">
        <w:trPr>
          <w:trHeight w:val="768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07B78" w:rsidRPr="00C103FB" w:rsidRDefault="00507B78" w:rsidP="003F5AFB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  <w:t xml:space="preserve">CICLO </w:t>
            </w:r>
            <w:r w:rsidRPr="00C103FB">
              <w:rPr>
                <w:rFonts w:ascii="Calibri" w:eastAsia="Helvetica Neue" w:hAnsi="Calibri" w:cs="Helvetica Neue"/>
                <w:b/>
                <w:bCs/>
                <w:color w:val="FFFFFF" w:themeColor="background1"/>
                <w:sz w:val="16"/>
                <w:szCs w:val="16"/>
                <w:lang w:val="es-MX"/>
              </w:rPr>
              <w:t>(</w:t>
            </w: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1</w:t>
            </w:r>
            <w:r w:rsidR="003F5A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0</w:t>
            </w: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)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07B78" w:rsidRDefault="00507B78" w:rsidP="00E2406D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  <w:t>NOMBRE DE LA ASIGNATURA</w:t>
            </w:r>
          </w:p>
          <w:p w:rsidR="00507B78" w:rsidRPr="00C103FB" w:rsidRDefault="00507B78" w:rsidP="003F5AFB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 xml:space="preserve"> (1</w:t>
            </w:r>
            <w:r w:rsidR="003F5A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1</w:t>
            </w: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)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07B78" w:rsidRDefault="00507B78" w:rsidP="00E2406D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  <w:t>SERIACIÓN</w:t>
            </w:r>
          </w:p>
          <w:p w:rsidR="00507B78" w:rsidRPr="00C103FB" w:rsidRDefault="00507B78" w:rsidP="003F5AFB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 xml:space="preserve"> (1</w:t>
            </w:r>
            <w:r w:rsidR="003F5A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2</w:t>
            </w: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07B78" w:rsidRDefault="00507B78" w:rsidP="00E2406D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  <w:t>HORAS DOCENTES</w:t>
            </w:r>
          </w:p>
          <w:p w:rsidR="00507B78" w:rsidRPr="00C103FB" w:rsidRDefault="00507B78" w:rsidP="003F5AFB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(1</w:t>
            </w:r>
            <w:r w:rsidR="003F5A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3</w:t>
            </w: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)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07B78" w:rsidRDefault="00507B78" w:rsidP="00E2406D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  <w:t>HORAS INDEPENDIENTES</w:t>
            </w:r>
          </w:p>
          <w:p w:rsidR="00507B78" w:rsidRPr="00371BE1" w:rsidRDefault="00507B78" w:rsidP="003F5AFB">
            <w:pPr>
              <w:jc w:val="center"/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</w:pPr>
            <w:r w:rsidRPr="00371BE1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(</w:t>
            </w:r>
            <w:r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1</w:t>
            </w:r>
            <w:r w:rsidR="003F5A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4</w:t>
            </w:r>
            <w:r w:rsidRPr="00371BE1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)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07B78" w:rsidRDefault="00507B78" w:rsidP="00E2406D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  <w:t>CRÉDITOS</w:t>
            </w:r>
          </w:p>
          <w:p w:rsidR="00507B78" w:rsidRPr="00C103FB" w:rsidRDefault="00507B78" w:rsidP="003F5AFB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  <w:t xml:space="preserve"> </w:t>
            </w: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(</w:t>
            </w:r>
            <w:r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1</w:t>
            </w:r>
            <w:r w:rsidR="003F5A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5</w:t>
            </w: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)</w:t>
            </w:r>
          </w:p>
        </w:tc>
      </w:tr>
      <w:tr w:rsidR="00507B78" w:rsidRPr="005F5A99" w:rsidTr="00E2406D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7B78" w:rsidRPr="005F5A99" w:rsidRDefault="00507B78" w:rsidP="00E2406D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  <w:r w:rsidRPr="005F5A99"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</w:tr>
      <w:tr w:rsidR="00507B78" w:rsidRPr="005F5A99" w:rsidTr="00E2406D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7B78" w:rsidRPr="005F5A99" w:rsidRDefault="00507B78" w:rsidP="00E2406D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  <w:r w:rsidRPr="005F5A99"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</w:tr>
      <w:tr w:rsidR="00507B78" w:rsidRPr="005F5A99" w:rsidTr="00E2406D">
        <w:trPr>
          <w:trHeight w:val="340"/>
          <w:jc w:val="center"/>
        </w:trPr>
        <w:tc>
          <w:tcPr>
            <w:tcW w:w="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7B78" w:rsidRPr="005F5A99" w:rsidRDefault="00507B78" w:rsidP="00E2406D">
            <w:pPr>
              <w:jc w:val="right"/>
              <w:rPr>
                <w:rFonts w:ascii="Calibri" w:eastAsia="Helvetica Neue" w:hAnsi="Calibri" w:cs="Helvetica Neue"/>
                <w:b/>
                <w:sz w:val="16"/>
                <w:szCs w:val="16"/>
                <w:lang w:val="es-MX"/>
              </w:rPr>
            </w:pPr>
            <w:r w:rsidRPr="005F5A99">
              <w:rPr>
                <w:rFonts w:ascii="Calibri" w:eastAsia="Helvetica Neue" w:hAnsi="Calibri" w:cs="Helvetica Neue"/>
                <w:b/>
                <w:sz w:val="16"/>
                <w:szCs w:val="16"/>
                <w:lang w:val="es-MX"/>
              </w:rPr>
              <w:t>TOTAL DEL CICLO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</w:tr>
      <w:tr w:rsidR="00507B78" w:rsidRPr="005F5A99" w:rsidTr="00E2406D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7B78" w:rsidRPr="005F5A99" w:rsidRDefault="00507B78" w:rsidP="00E2406D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  <w:r w:rsidRPr="005F5A99"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jc w:val="center"/>
              <w:rPr>
                <w:rFonts w:ascii="Calibri" w:eastAsia="Helvetica Neue" w:hAnsi="Calibri" w:cs="Helvetica Neue"/>
                <w:sz w:val="14"/>
                <w:szCs w:val="14"/>
                <w:lang w:val="es-MX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78" w:rsidRPr="005F5A99" w:rsidRDefault="00507B78" w:rsidP="00E2406D">
            <w:pPr>
              <w:jc w:val="center"/>
              <w:rPr>
                <w:rFonts w:ascii="Calibri" w:eastAsia="Helvetica Neue" w:hAnsi="Calibri" w:cs="Helvetica Neue"/>
                <w:sz w:val="14"/>
                <w:szCs w:val="14"/>
                <w:lang w:val="es-MX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jc w:val="center"/>
              <w:rPr>
                <w:rFonts w:ascii="Calibri" w:eastAsia="Helvetica Neue" w:hAnsi="Calibri" w:cs="Helvetica Neue"/>
                <w:sz w:val="14"/>
                <w:szCs w:val="14"/>
                <w:lang w:val="es-MX"/>
              </w:rPr>
            </w:pPr>
          </w:p>
        </w:tc>
      </w:tr>
      <w:tr w:rsidR="00507B78" w:rsidRPr="005F5A99" w:rsidTr="00E2406D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7B78" w:rsidRPr="005F5A99" w:rsidRDefault="00507B78" w:rsidP="00E2406D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  <w:r w:rsidRPr="005F5A99"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</w:tr>
      <w:tr w:rsidR="00507B78" w:rsidRPr="005F5A99" w:rsidTr="00E2406D">
        <w:trPr>
          <w:trHeight w:val="340"/>
          <w:jc w:val="center"/>
        </w:trPr>
        <w:tc>
          <w:tcPr>
            <w:tcW w:w="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7B78" w:rsidRPr="005F5A99" w:rsidRDefault="00507B78" w:rsidP="00E2406D">
            <w:pPr>
              <w:jc w:val="right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  <w:r w:rsidRPr="005F5A99">
              <w:rPr>
                <w:rFonts w:ascii="Calibri" w:eastAsia="Helvetica Neue" w:hAnsi="Calibri" w:cs="Helvetica Neue"/>
                <w:b/>
                <w:sz w:val="16"/>
                <w:szCs w:val="16"/>
                <w:lang w:val="es-MX"/>
              </w:rPr>
              <w:t>TOTAL DEL CICLO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</w:tr>
      <w:tr w:rsidR="00507B78" w:rsidRPr="005F5A99" w:rsidTr="00E2406D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7B78" w:rsidRPr="005F5A99" w:rsidRDefault="00507B78" w:rsidP="00E2406D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  <w:r w:rsidRPr="005F5A99"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  <w:t>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</w:tr>
      <w:tr w:rsidR="00507B78" w:rsidRPr="005F5A99" w:rsidTr="00E2406D">
        <w:trPr>
          <w:gridAfter w:val="4"/>
          <w:wAfter w:w="5033" w:type="dxa"/>
          <w:trHeight w:val="34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507B78" w:rsidRPr="005F5A99" w:rsidRDefault="00507B78" w:rsidP="00E2406D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</w:tr>
    </w:tbl>
    <w:p w:rsidR="00A22359" w:rsidRPr="00C103FB" w:rsidRDefault="00A2235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color w:val="000000"/>
          <w:sz w:val="20"/>
          <w:szCs w:val="20"/>
          <w:lang w:val="es-MX"/>
        </w:rPr>
      </w:pPr>
    </w:p>
    <w:p w:rsidR="00A22359" w:rsidRPr="00C103FB" w:rsidRDefault="00A223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color w:val="000000"/>
          <w:sz w:val="16"/>
          <w:szCs w:val="16"/>
          <w:lang w:val="es-MX"/>
        </w:rPr>
      </w:pPr>
    </w:p>
    <w:p w:rsidR="00A22359" w:rsidRPr="005F5A99" w:rsidRDefault="002650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lastRenderedPageBreak/>
        <w:t>Nota: Se agregarán las asignaturas de cada uno de los ciclos con base en la estructura del plan de estudios propuesto.</w:t>
      </w:r>
    </w:p>
    <w:p w:rsidR="00F1082C" w:rsidRPr="005F5A99" w:rsidRDefault="00F1082C" w:rsidP="00F1082C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75"/>
        <w:jc w:val="both"/>
        <w:rPr>
          <w:rFonts w:ascii="Calibri" w:eastAsia="Encode Sans Semi Expanded" w:hAnsi="Calibri" w:cs="Encode Sans Semi Expanded"/>
          <w:i w:val="0"/>
          <w:lang w:val="es-MX"/>
        </w:rPr>
      </w:pPr>
      <w:r w:rsidRPr="005F5A99">
        <w:rPr>
          <w:rFonts w:ascii="Calibri" w:eastAsia="Encode Sans Semi Expanded" w:hAnsi="Calibri" w:cs="Encode Sans Semi Expanded"/>
          <w:i w:val="0"/>
          <w:lang w:val="es-MX"/>
        </w:rPr>
        <w:t>Para la Modalidad Mixta, opción mixta el porcentaje mínimo de horas docentes es del 40%</w:t>
      </w:r>
    </w:p>
    <w:p w:rsidR="000608B4" w:rsidRPr="005F5A99" w:rsidRDefault="00F1082C" w:rsidP="000608B4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75"/>
        <w:jc w:val="both"/>
        <w:rPr>
          <w:rFonts w:ascii="Calibri" w:eastAsia="Encode Sans Semi Expanded" w:hAnsi="Calibri" w:cs="Encode Sans Semi Expanded"/>
          <w:i w:val="0"/>
          <w:lang w:val="es-MX"/>
        </w:rPr>
      </w:pPr>
      <w:r w:rsidRPr="005F5A99">
        <w:rPr>
          <w:rFonts w:ascii="Calibri" w:eastAsia="Encode Sans Semi Expanded" w:hAnsi="Calibri" w:cs="Encode Sans Semi Expanded"/>
          <w:i w:val="0"/>
          <w:lang w:val="es-MX"/>
        </w:rPr>
        <w:t xml:space="preserve">Para la Modalidad Mixta, opción </w:t>
      </w:r>
      <w:proofErr w:type="spellStart"/>
      <w:r w:rsidRPr="005F5A99">
        <w:rPr>
          <w:rFonts w:ascii="Calibri" w:eastAsia="Encode Sans Semi Expanded" w:hAnsi="Calibri" w:cs="Encode Sans Semi Expanded"/>
          <w:i w:val="0"/>
          <w:lang w:val="es-MX"/>
        </w:rPr>
        <w:t>Autoplaneada</w:t>
      </w:r>
      <w:proofErr w:type="spellEnd"/>
      <w:r w:rsidRPr="005F5A99">
        <w:rPr>
          <w:rFonts w:ascii="Calibri" w:eastAsia="Encode Sans Semi Expanded" w:hAnsi="Calibri" w:cs="Encode Sans Semi Expanded"/>
          <w:i w:val="0"/>
          <w:lang w:val="es-MX"/>
        </w:rPr>
        <w:t xml:space="preserve"> el porcentaje mínimo de horas docentes es del 30%</w:t>
      </w:r>
    </w:p>
    <w:p w:rsidR="000608B4" w:rsidRPr="005F5A99" w:rsidRDefault="000608B4" w:rsidP="000608B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right="175"/>
        <w:jc w:val="both"/>
        <w:rPr>
          <w:rFonts w:ascii="Calibri" w:eastAsia="Encode Sans Semi Expanded" w:hAnsi="Calibri" w:cs="Encode Sans Semi Expanded"/>
          <w:lang w:val="es-MX"/>
        </w:rPr>
      </w:pPr>
    </w:p>
    <w:p w:rsidR="00A22359" w:rsidRPr="00EE3052" w:rsidRDefault="00FD5375" w:rsidP="005846A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Helvetica Neue" w:hAnsi="Calibri" w:cs="Helvetica Neue"/>
          <w:b/>
          <w:color w:val="000000" w:themeColor="text1"/>
          <w:lang w:val="es-MX"/>
        </w:rPr>
      </w:pPr>
      <w:r w:rsidRPr="00EE3052">
        <w:rPr>
          <w:rFonts w:ascii="Calibri" w:eastAsia="Helvetica Neue" w:hAnsi="Calibri" w:cs="Helvetica Neue"/>
          <w:b/>
          <w:color w:val="000000" w:themeColor="text1"/>
          <w:lang w:val="es-MX"/>
        </w:rPr>
        <w:t>c</w:t>
      </w:r>
      <w:r w:rsidR="0026509D" w:rsidRPr="00EE3052">
        <w:rPr>
          <w:rFonts w:ascii="Calibri" w:eastAsia="Helvetica Neue" w:hAnsi="Calibri" w:cs="Helvetica Neue"/>
          <w:b/>
          <w:color w:val="000000" w:themeColor="text1"/>
          <w:lang w:val="es-MX"/>
        </w:rPr>
        <w:t>) Para llenado exclusivo de Modalidad No escolarizada:</w:t>
      </w:r>
    </w:p>
    <w:p w:rsidR="00A22359" w:rsidRPr="00C103FB" w:rsidRDefault="00A223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color w:val="000000"/>
          <w:sz w:val="20"/>
          <w:szCs w:val="20"/>
          <w:lang w:val="es-MX"/>
        </w:rPr>
      </w:pPr>
    </w:p>
    <w:tbl>
      <w:tblPr>
        <w:tblW w:w="8861" w:type="dxa"/>
        <w:jc w:val="center"/>
        <w:tblLayout w:type="fixed"/>
        <w:tblLook w:val="0400" w:firstRow="0" w:lastRow="0" w:firstColumn="0" w:lastColumn="0" w:noHBand="0" w:noVBand="1"/>
      </w:tblPr>
      <w:tblGrid>
        <w:gridCol w:w="851"/>
        <w:gridCol w:w="425"/>
        <w:gridCol w:w="1489"/>
        <w:gridCol w:w="638"/>
        <w:gridCol w:w="425"/>
        <w:gridCol w:w="1275"/>
        <w:gridCol w:w="1276"/>
        <w:gridCol w:w="1419"/>
        <w:gridCol w:w="1063"/>
      </w:tblGrid>
      <w:tr w:rsidR="00507B78" w:rsidRPr="00C103FB" w:rsidTr="00EE3052">
        <w:trPr>
          <w:trHeight w:val="768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07B78" w:rsidRPr="00C103FB" w:rsidRDefault="00507B78" w:rsidP="003F5AFB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  <w:t xml:space="preserve">CICLO </w:t>
            </w:r>
            <w:r w:rsidRPr="00C103FB">
              <w:rPr>
                <w:rFonts w:ascii="Calibri" w:eastAsia="Helvetica Neue" w:hAnsi="Calibri" w:cs="Helvetica Neue"/>
                <w:b/>
                <w:bCs/>
                <w:color w:val="FFFFFF" w:themeColor="background1"/>
                <w:sz w:val="16"/>
                <w:szCs w:val="16"/>
                <w:lang w:val="es-MX"/>
              </w:rPr>
              <w:t>(</w:t>
            </w: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1</w:t>
            </w:r>
            <w:r w:rsidR="003F5A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0</w:t>
            </w: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)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07B78" w:rsidRDefault="00507B78" w:rsidP="00E2406D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  <w:t>NOMBRE DE LA ASIGNATURA</w:t>
            </w:r>
          </w:p>
          <w:p w:rsidR="00507B78" w:rsidRPr="00C103FB" w:rsidRDefault="00507B78" w:rsidP="003F5AFB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 xml:space="preserve"> (1</w:t>
            </w:r>
            <w:r w:rsidR="003F5A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1</w:t>
            </w: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)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07B78" w:rsidRDefault="00507B78" w:rsidP="00E2406D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  <w:t>SERIACIÓN</w:t>
            </w:r>
          </w:p>
          <w:p w:rsidR="00507B78" w:rsidRPr="00C103FB" w:rsidRDefault="00507B78" w:rsidP="003F5AFB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 xml:space="preserve"> (1</w:t>
            </w:r>
            <w:r w:rsidR="003F5A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2</w:t>
            </w: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E1BD6" w:rsidRDefault="00507B78" w:rsidP="00E2406D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  <w:t>HORAS DOCENTES</w:t>
            </w:r>
            <w:r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  <w:t xml:space="preserve"> CON MEDIACIÓN TECNOLÓGICA</w:t>
            </w:r>
          </w:p>
          <w:p w:rsidR="00507B78" w:rsidRDefault="00EE1BD6" w:rsidP="00E2406D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  <w:t>(SINCRÓNICAS)</w:t>
            </w:r>
          </w:p>
          <w:p w:rsidR="00507B78" w:rsidRPr="00C103FB" w:rsidRDefault="00507B78" w:rsidP="003F5AFB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(</w:t>
            </w:r>
            <w:r w:rsidR="003F5A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16</w:t>
            </w: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)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07B78" w:rsidRDefault="00507B78" w:rsidP="00E2406D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  <w:t>HORAS INDEPENDIENTES</w:t>
            </w:r>
          </w:p>
          <w:p w:rsidR="00507B78" w:rsidRPr="00371BE1" w:rsidRDefault="00507B78" w:rsidP="003F5AFB">
            <w:pPr>
              <w:jc w:val="center"/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</w:pPr>
            <w:r w:rsidRPr="00371BE1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(</w:t>
            </w:r>
            <w:r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1</w:t>
            </w:r>
            <w:r w:rsidR="003F5A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4</w:t>
            </w:r>
            <w:r w:rsidRPr="00371BE1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)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07B78" w:rsidRDefault="00507B78" w:rsidP="00E2406D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  <w:t>CRÉDITOS</w:t>
            </w:r>
          </w:p>
          <w:p w:rsidR="00507B78" w:rsidRPr="00C103FB" w:rsidRDefault="00507B78" w:rsidP="003F5AFB">
            <w:pPr>
              <w:jc w:val="center"/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</w:pPr>
            <w:r w:rsidRPr="00C103FB">
              <w:rPr>
                <w:rFonts w:ascii="Calibri" w:eastAsia="Helvetica Neue" w:hAnsi="Calibri" w:cs="Helvetica Neue"/>
                <w:color w:val="FFFFFF" w:themeColor="background1"/>
                <w:sz w:val="16"/>
                <w:szCs w:val="16"/>
                <w:lang w:val="es-MX"/>
              </w:rPr>
              <w:t xml:space="preserve"> </w:t>
            </w: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(</w:t>
            </w:r>
            <w:r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1</w:t>
            </w:r>
            <w:r w:rsidR="003F5A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5</w:t>
            </w:r>
            <w:r w:rsidRPr="00C103FB">
              <w:rPr>
                <w:rFonts w:ascii="Calibri" w:eastAsia="Helvetica Neue" w:hAnsi="Calibri" w:cs="Helvetica Neue"/>
                <w:b/>
                <w:color w:val="FFFFFF" w:themeColor="background1"/>
                <w:sz w:val="16"/>
                <w:szCs w:val="16"/>
                <w:lang w:val="es-MX"/>
              </w:rPr>
              <w:t>)</w:t>
            </w:r>
          </w:p>
        </w:tc>
      </w:tr>
      <w:tr w:rsidR="00507B78" w:rsidRPr="005F5A99" w:rsidTr="00E2406D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7B78" w:rsidRPr="005F5A99" w:rsidRDefault="00507B78" w:rsidP="00E2406D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  <w:r w:rsidRPr="005F5A99"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</w:tr>
      <w:tr w:rsidR="00507B78" w:rsidRPr="005F5A99" w:rsidTr="00E2406D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7B78" w:rsidRPr="005F5A99" w:rsidRDefault="00507B78" w:rsidP="00E2406D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  <w:r w:rsidRPr="005F5A99"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</w:tr>
      <w:tr w:rsidR="00507B78" w:rsidRPr="005F5A99" w:rsidTr="00E2406D">
        <w:trPr>
          <w:trHeight w:val="340"/>
          <w:jc w:val="center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7B78" w:rsidRPr="005F5A99" w:rsidRDefault="00507B78" w:rsidP="00E2406D">
            <w:pPr>
              <w:jc w:val="right"/>
              <w:rPr>
                <w:rFonts w:ascii="Calibri" w:eastAsia="Helvetica Neue" w:hAnsi="Calibri" w:cs="Helvetica Neue"/>
                <w:b/>
                <w:sz w:val="16"/>
                <w:szCs w:val="16"/>
                <w:lang w:val="es-MX"/>
              </w:rPr>
            </w:pPr>
            <w:r w:rsidRPr="005F5A99">
              <w:rPr>
                <w:rFonts w:ascii="Calibri" w:eastAsia="Helvetica Neue" w:hAnsi="Calibri" w:cs="Helvetica Neue"/>
                <w:b/>
                <w:sz w:val="16"/>
                <w:szCs w:val="16"/>
                <w:lang w:val="es-MX"/>
              </w:rPr>
              <w:t>TOTAL DEL CICLO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</w:tr>
      <w:tr w:rsidR="00507B78" w:rsidRPr="005F5A99" w:rsidTr="00E2406D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7B78" w:rsidRPr="005F5A99" w:rsidRDefault="00507B78" w:rsidP="00E2406D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  <w:r w:rsidRPr="005F5A99"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jc w:val="center"/>
              <w:rPr>
                <w:rFonts w:ascii="Calibri" w:eastAsia="Helvetica Neue" w:hAnsi="Calibri" w:cs="Helvetica Neue"/>
                <w:sz w:val="14"/>
                <w:szCs w:val="14"/>
                <w:lang w:val="es-MX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78" w:rsidRPr="005F5A99" w:rsidRDefault="00507B78" w:rsidP="00E2406D">
            <w:pPr>
              <w:jc w:val="center"/>
              <w:rPr>
                <w:rFonts w:ascii="Calibri" w:eastAsia="Helvetica Neue" w:hAnsi="Calibri" w:cs="Helvetica Neue"/>
                <w:sz w:val="14"/>
                <w:szCs w:val="14"/>
                <w:lang w:val="es-MX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jc w:val="center"/>
              <w:rPr>
                <w:rFonts w:ascii="Calibri" w:eastAsia="Helvetica Neue" w:hAnsi="Calibri" w:cs="Helvetica Neue"/>
                <w:sz w:val="14"/>
                <w:szCs w:val="14"/>
                <w:lang w:val="es-MX"/>
              </w:rPr>
            </w:pPr>
          </w:p>
        </w:tc>
      </w:tr>
      <w:tr w:rsidR="00507B78" w:rsidRPr="005F5A99" w:rsidTr="00E2406D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7B78" w:rsidRPr="005F5A99" w:rsidRDefault="00507B78" w:rsidP="00E2406D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  <w:r w:rsidRPr="005F5A99"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</w:tr>
      <w:tr w:rsidR="00507B78" w:rsidRPr="005F5A99" w:rsidTr="00E2406D">
        <w:trPr>
          <w:trHeight w:val="340"/>
          <w:jc w:val="center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7B78" w:rsidRPr="005F5A99" w:rsidRDefault="00507B78" w:rsidP="00E2406D">
            <w:pPr>
              <w:jc w:val="right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  <w:r w:rsidRPr="005F5A99">
              <w:rPr>
                <w:rFonts w:ascii="Calibri" w:eastAsia="Helvetica Neue" w:hAnsi="Calibri" w:cs="Helvetica Neue"/>
                <w:b/>
                <w:sz w:val="16"/>
                <w:szCs w:val="16"/>
                <w:lang w:val="es-MX"/>
              </w:rPr>
              <w:t>TOTAL DEL CICLO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</w:tr>
      <w:tr w:rsidR="00507B78" w:rsidRPr="005F5A99" w:rsidTr="00E2406D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7B78" w:rsidRPr="005F5A99" w:rsidRDefault="00507B78" w:rsidP="00E2406D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  <w:r w:rsidRPr="005F5A99"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  <w:t>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B78" w:rsidRPr="005F5A99" w:rsidRDefault="00507B78" w:rsidP="00E2406D">
            <w:pPr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</w:tr>
      <w:tr w:rsidR="00507B78" w:rsidRPr="005F5A99" w:rsidTr="00E2406D">
        <w:trPr>
          <w:gridAfter w:val="4"/>
          <w:wAfter w:w="5033" w:type="dxa"/>
          <w:trHeight w:val="34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507B78" w:rsidRPr="005F5A99" w:rsidRDefault="00507B78" w:rsidP="00E2406D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7B78" w:rsidRPr="005F5A99" w:rsidRDefault="00507B78" w:rsidP="00E2406D">
            <w:pPr>
              <w:jc w:val="center"/>
              <w:rPr>
                <w:rFonts w:ascii="Calibri" w:eastAsia="Helvetica Neue" w:hAnsi="Calibri" w:cs="Helvetica Neue"/>
                <w:sz w:val="16"/>
                <w:szCs w:val="16"/>
                <w:lang w:val="es-MX"/>
              </w:rPr>
            </w:pPr>
          </w:p>
        </w:tc>
      </w:tr>
    </w:tbl>
    <w:p w:rsidR="00A22359" w:rsidRPr="00EE3052" w:rsidRDefault="00A223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color w:val="000000" w:themeColor="text1"/>
          <w:sz w:val="20"/>
          <w:szCs w:val="20"/>
          <w:lang w:val="es-MX"/>
        </w:rPr>
      </w:pPr>
    </w:p>
    <w:p w:rsidR="00A22359" w:rsidRPr="00EE3052" w:rsidRDefault="002650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center"/>
        <w:rPr>
          <w:rFonts w:ascii="Calibri" w:eastAsia="Encode Sans Semi Expanded" w:hAnsi="Calibri" w:cs="Encode Sans Semi Expanded"/>
          <w:b/>
          <w:color w:val="000000" w:themeColor="text1"/>
          <w:lang w:val="es-MX"/>
        </w:rPr>
      </w:pPr>
      <w:r w:rsidRPr="00EE3052">
        <w:rPr>
          <w:rFonts w:ascii="Calibri" w:eastAsia="Encode Sans Semi Expanded" w:hAnsi="Calibri" w:cs="Encode Sans Semi Expanded"/>
          <w:b/>
          <w:color w:val="000000" w:themeColor="text1"/>
          <w:lang w:val="es-MX"/>
        </w:rPr>
        <w:t>Guía para el llenado del FORMATO 5</w:t>
      </w:r>
    </w:p>
    <w:p w:rsidR="00A22359" w:rsidRPr="00C103FB" w:rsidRDefault="00A223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color w:val="404040"/>
          <w:sz w:val="20"/>
          <w:szCs w:val="20"/>
          <w:lang w:val="es-MX"/>
        </w:rPr>
      </w:pPr>
    </w:p>
    <w:p w:rsidR="00A22359" w:rsidRPr="005F5A99" w:rsidRDefault="002650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Remitirse al Acuerdo 445 para analizar las definiciones de cada una de las opciones educativas correspondientes.</w:t>
      </w:r>
    </w:p>
    <w:p w:rsidR="00A22359" w:rsidRPr="005F5A99" w:rsidRDefault="00A223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</w:p>
    <w:p w:rsidR="00A22359" w:rsidRPr="005F5A99" w:rsidRDefault="002650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Los números entre paréntesis que aparecen sirven para identificar los numerales de este formato, deberán omitirse para la exhibición del documento ante la autoridad educativa.</w:t>
      </w:r>
    </w:p>
    <w:p w:rsidR="00A22359" w:rsidRPr="005F5A99" w:rsidRDefault="00A223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</w:p>
    <w:p w:rsidR="00A22359" w:rsidRPr="003C2600" w:rsidRDefault="002650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trike/>
          <w:sz w:val="20"/>
          <w:szCs w:val="20"/>
          <w:lang w:val="es-MX"/>
        </w:rPr>
      </w:pPr>
      <w:r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 xml:space="preserve">1. </w:t>
      </w: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Escribir el nombre completo de la </w:t>
      </w:r>
      <w:r w:rsidR="003C2600">
        <w:rPr>
          <w:rFonts w:ascii="Calibri" w:eastAsia="Encode Sans Semi Expanded" w:hAnsi="Calibri" w:cs="Encode Sans Semi Expanded"/>
          <w:sz w:val="20"/>
          <w:szCs w:val="20"/>
          <w:lang w:val="es-MX"/>
        </w:rPr>
        <w:t>.</w:t>
      </w: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institución</w:t>
      </w:r>
      <w:r w:rsidR="003C2600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 </w:t>
      </w:r>
      <w:r w:rsidR="003C2600" w:rsidRPr="00743635">
        <w:rPr>
          <w:rFonts w:ascii="Calibri" w:eastAsia="Encode Sans Semi Expanded" w:hAnsi="Calibri" w:cs="Encode Sans Semi Expanded"/>
          <w:sz w:val="20"/>
          <w:szCs w:val="20"/>
          <w:lang w:val="es-MX"/>
        </w:rPr>
        <w:t>autorizado en el Acuerdo de RVOE</w:t>
      </w:r>
      <w:r w:rsidR="003C2600">
        <w:rPr>
          <w:rFonts w:ascii="Calibri" w:eastAsia="Encode Sans Semi Expanded" w:hAnsi="Calibri" w:cs="Encode Sans Semi Expanded"/>
          <w:color w:val="FF0000"/>
          <w:sz w:val="20"/>
          <w:szCs w:val="20"/>
          <w:lang w:val="es-MX"/>
        </w:rPr>
        <w:t xml:space="preserve">. </w:t>
      </w: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 </w:t>
      </w:r>
    </w:p>
    <w:p w:rsidR="003F5AFB" w:rsidRDefault="003F5AF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</w:p>
    <w:p w:rsidR="00A22359" w:rsidRPr="00743635" w:rsidRDefault="002650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2. Anotar el nombre del plan de estudios</w:t>
      </w:r>
      <w:r w:rsidR="00743635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 </w:t>
      </w:r>
      <w:r w:rsidR="003C2600" w:rsidRPr="00743635">
        <w:rPr>
          <w:rFonts w:ascii="Calibri" w:eastAsia="Encode Sans Semi Expanded" w:hAnsi="Calibri" w:cs="Encode Sans Semi Expanded"/>
          <w:sz w:val="20"/>
          <w:szCs w:val="20"/>
          <w:lang w:val="es-MX"/>
        </w:rPr>
        <w:t>otorgado</w:t>
      </w:r>
      <w:r w:rsidR="00743635">
        <w:rPr>
          <w:rFonts w:ascii="Calibri" w:eastAsia="Encode Sans Semi Expanded" w:hAnsi="Calibri" w:cs="Encode Sans Semi Expanded"/>
          <w:sz w:val="20"/>
          <w:szCs w:val="20"/>
          <w:lang w:val="es-MX"/>
        </w:rPr>
        <w:t>.</w:t>
      </w:r>
    </w:p>
    <w:p w:rsidR="003F5AFB" w:rsidRDefault="003F5AF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</w:pPr>
    </w:p>
    <w:p w:rsidR="00A22359" w:rsidRPr="005F5A99" w:rsidRDefault="002650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 xml:space="preserve">3. </w:t>
      </w: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Anotar el nivel con base en la Clasificación Internacional Normalizada de la Educación (CINE) autorizada por la Confe</w:t>
      </w:r>
      <w:r w:rsidR="00BE5F9C"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rencia </w:t>
      </w: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General de la Organización de las Naciones Unidas para la Educación, la Ciencia y la Cultura (UNESCO).</w:t>
      </w:r>
    </w:p>
    <w:p w:rsidR="00A22359" w:rsidRPr="005F5A99" w:rsidRDefault="00A223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</w:p>
    <w:p w:rsidR="00A22359" w:rsidRPr="005F5A99" w:rsidRDefault="003F5AF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4</w:t>
      </w:r>
      <w:r w:rsidR="0026509D"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 xml:space="preserve">. </w:t>
      </w:r>
      <w:r w:rsidR="0026509D"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Señalar la modalidad y la opción educativa en la que se</w:t>
      </w:r>
      <w:r w:rsidR="00743635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 </w:t>
      </w:r>
      <w:r w:rsidR="00743635" w:rsidRPr="00743635">
        <w:rPr>
          <w:rFonts w:ascii="Calibri" w:eastAsia="Encode Sans Semi Expanded" w:hAnsi="Calibri" w:cs="Encode Sans Semi Expanded"/>
          <w:sz w:val="20"/>
          <w:szCs w:val="20"/>
          <w:lang w:val="es-MX"/>
        </w:rPr>
        <w:t>imparte el plan y programa de estudios conforme a la autorización otorgada</w:t>
      </w:r>
      <w:r w:rsidR="00743635"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 e</w:t>
      </w:r>
      <w:r w:rsidR="0026509D"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l plan de estudios: Escolarizada, No Escolarizada o Mixta (opción mixta y auto planeada) (Acuerdo 445).</w:t>
      </w:r>
    </w:p>
    <w:p w:rsidR="00A22359" w:rsidRPr="005F5A99" w:rsidRDefault="00A223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</w:p>
    <w:p w:rsidR="00C944F5" w:rsidRPr="005F5A99" w:rsidRDefault="003F5AFB" w:rsidP="00C944F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sz w:val="20"/>
          <w:szCs w:val="20"/>
          <w:highlight w:val="yellow"/>
          <w:lang w:val="es-MX"/>
        </w:rPr>
      </w:pPr>
      <w:r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5</w:t>
      </w:r>
      <w:r w:rsidR="0026509D"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 xml:space="preserve">. </w:t>
      </w:r>
      <w:r w:rsidR="0026509D"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Señalar el antecedente</w:t>
      </w:r>
      <w:r w:rsidR="0026509D" w:rsidRPr="00743635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 </w:t>
      </w:r>
      <w:r w:rsidR="001815F1" w:rsidRPr="00743635">
        <w:rPr>
          <w:rFonts w:ascii="Calibri" w:eastAsia="Encode Sans Semi Expanded" w:hAnsi="Calibri" w:cs="Encode Sans Semi Expanded"/>
          <w:sz w:val="20"/>
          <w:szCs w:val="20"/>
          <w:lang w:val="es-MX"/>
        </w:rPr>
        <w:t>administrativo</w:t>
      </w:r>
      <w:r w:rsidR="0026509D" w:rsidRPr="00743635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 </w:t>
      </w:r>
      <w:r w:rsidR="0026509D"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que será requerido en función del nivel educativo para ingresar al plan de estudios</w:t>
      </w:r>
      <w:r w:rsidR="0026509D" w:rsidRPr="00743635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. </w:t>
      </w:r>
      <w:r w:rsidR="00C944F5" w:rsidRPr="00743635">
        <w:rPr>
          <w:rFonts w:ascii="Calibri" w:eastAsia="Encode Sans Semi Expanded" w:hAnsi="Calibri" w:cs="Encode Sans Semi Expanded"/>
          <w:sz w:val="20"/>
          <w:szCs w:val="20"/>
          <w:lang w:val="es-MX"/>
        </w:rPr>
        <w:t>Certificado de terminación de estudios, acta de nacimiento, CURP.</w:t>
      </w:r>
    </w:p>
    <w:p w:rsidR="00A22359" w:rsidRPr="00C944F5" w:rsidRDefault="00A223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strike/>
          <w:sz w:val="20"/>
          <w:szCs w:val="20"/>
          <w:lang w:val="es-MX"/>
        </w:rPr>
      </w:pPr>
    </w:p>
    <w:p w:rsidR="00A22359" w:rsidRPr="005F5A99" w:rsidRDefault="003F5AF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6</w:t>
      </w:r>
      <w:r w:rsidR="0026509D"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 xml:space="preserve">. </w:t>
      </w:r>
      <w:r w:rsidR="0026509D"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Señalar la duración del programa, número y tipo de ciclos (cuatrimestral/semestral) y las semanas efectivas de clase que integran el tipo de ciclo en que se imparte el plan de estudios.</w:t>
      </w:r>
    </w:p>
    <w:p w:rsidR="00A22359" w:rsidRPr="005F5A99" w:rsidRDefault="00A223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</w:p>
    <w:p w:rsidR="00A22359" w:rsidRPr="005F5A99" w:rsidRDefault="002650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La duración del ciclo escolar corresponde:</w:t>
      </w:r>
    </w:p>
    <w:p w:rsidR="00A22359" w:rsidRPr="005F5A99" w:rsidRDefault="00A223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</w:p>
    <w:tbl>
      <w:tblPr>
        <w:tblStyle w:val="a6"/>
        <w:tblW w:w="407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51"/>
        <w:gridCol w:w="2126"/>
      </w:tblGrid>
      <w:tr w:rsidR="00A22359" w:rsidRPr="00C103FB" w:rsidTr="00EE3052">
        <w:trPr>
          <w:trHeight w:val="255"/>
          <w:jc w:val="center"/>
        </w:trPr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255" w:type="dxa"/>
            </w:tcMar>
            <w:vAlign w:val="center"/>
          </w:tcPr>
          <w:p w:rsidR="00A22359" w:rsidRPr="00C103FB" w:rsidRDefault="00265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88" w:lineRule="auto"/>
              <w:ind w:right="175"/>
              <w:jc w:val="center"/>
              <w:rPr>
                <w:rFonts w:ascii="Calibri" w:eastAsia="Calibri" w:hAnsi="Calibri" w:cs="Calibri"/>
                <w:color w:val="000000"/>
                <w:lang w:val="es-MX"/>
              </w:rPr>
            </w:pPr>
            <w:r w:rsidRPr="00C103FB">
              <w:rPr>
                <w:rFonts w:ascii="Calibri" w:eastAsia="Encode Sans Semi Expanded" w:hAnsi="Calibri" w:cs="Encode Sans Semi Expanded"/>
                <w:b/>
                <w:color w:val="FFFFFF" w:themeColor="background1"/>
                <w:sz w:val="20"/>
                <w:szCs w:val="20"/>
                <w:lang w:val="es-MX"/>
              </w:rPr>
              <w:t>CICLO</w:t>
            </w:r>
          </w:p>
        </w:tc>
      </w:tr>
      <w:tr w:rsidR="00A22359" w:rsidRPr="00C103FB" w:rsidTr="00C103FB">
        <w:trPr>
          <w:trHeight w:val="25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255" w:type="dxa"/>
            </w:tcMar>
            <w:vAlign w:val="center"/>
          </w:tcPr>
          <w:p w:rsidR="00A22359" w:rsidRPr="005F5A99" w:rsidRDefault="00265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spacing w:line="288" w:lineRule="auto"/>
              <w:ind w:right="175"/>
              <w:jc w:val="center"/>
              <w:rPr>
                <w:rFonts w:ascii="Calibri" w:eastAsia="Calibri" w:hAnsi="Calibri" w:cs="Calibri"/>
                <w:lang w:val="es-MX"/>
              </w:rPr>
            </w:pPr>
            <w:r w:rsidRPr="005F5A99">
              <w:rPr>
                <w:rFonts w:ascii="Calibri" w:eastAsia="Encode Sans Semi Expanded" w:hAnsi="Calibri" w:cs="Encode Sans Semi Expanded"/>
                <w:sz w:val="20"/>
                <w:szCs w:val="20"/>
                <w:lang w:val="es-MX"/>
              </w:rPr>
              <w:t>Semestral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5" w:type="dxa"/>
            </w:tcMar>
            <w:vAlign w:val="center"/>
          </w:tcPr>
          <w:p w:rsidR="00A22359" w:rsidRPr="005F5A99" w:rsidRDefault="00265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spacing w:line="288" w:lineRule="auto"/>
              <w:ind w:right="175"/>
              <w:jc w:val="center"/>
              <w:rPr>
                <w:rFonts w:ascii="Calibri" w:eastAsia="Calibri" w:hAnsi="Calibri" w:cs="Calibri"/>
                <w:lang w:val="es-MX"/>
              </w:rPr>
            </w:pPr>
            <w:r w:rsidRPr="005F5A99">
              <w:rPr>
                <w:rFonts w:ascii="Calibri" w:eastAsia="Encode Sans Semi Expanded" w:hAnsi="Calibri" w:cs="Encode Sans Semi Expanded"/>
                <w:sz w:val="20"/>
                <w:szCs w:val="20"/>
                <w:lang w:val="es-MX"/>
              </w:rPr>
              <w:t>16 semanas</w:t>
            </w:r>
          </w:p>
        </w:tc>
      </w:tr>
      <w:tr w:rsidR="00A22359" w:rsidRPr="00C103FB" w:rsidTr="00C103FB">
        <w:trPr>
          <w:trHeight w:val="25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255" w:type="dxa"/>
            </w:tcMar>
            <w:vAlign w:val="center"/>
          </w:tcPr>
          <w:p w:rsidR="00A22359" w:rsidRPr="005F5A99" w:rsidRDefault="00265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spacing w:line="288" w:lineRule="auto"/>
              <w:ind w:right="175"/>
              <w:jc w:val="center"/>
              <w:rPr>
                <w:rFonts w:ascii="Calibri" w:eastAsia="Calibri" w:hAnsi="Calibri" w:cs="Calibri"/>
                <w:lang w:val="es-MX"/>
              </w:rPr>
            </w:pPr>
            <w:r w:rsidRPr="005F5A99">
              <w:rPr>
                <w:rFonts w:ascii="Calibri" w:eastAsia="Encode Sans Semi Expanded" w:hAnsi="Calibri" w:cs="Encode Sans Semi Expanded"/>
                <w:sz w:val="20"/>
                <w:szCs w:val="20"/>
                <w:lang w:val="es-MX"/>
              </w:rPr>
              <w:t>Cuatrimestral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5" w:type="dxa"/>
            </w:tcMar>
            <w:vAlign w:val="center"/>
          </w:tcPr>
          <w:p w:rsidR="00A22359" w:rsidRPr="005F5A99" w:rsidRDefault="00265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spacing w:line="288" w:lineRule="auto"/>
              <w:ind w:right="175"/>
              <w:jc w:val="center"/>
              <w:rPr>
                <w:rFonts w:ascii="Calibri" w:eastAsia="Calibri" w:hAnsi="Calibri" w:cs="Calibri"/>
                <w:lang w:val="es-MX"/>
              </w:rPr>
            </w:pPr>
            <w:r w:rsidRPr="005F5A99">
              <w:rPr>
                <w:rFonts w:ascii="Calibri" w:eastAsia="Encode Sans Semi Expanded" w:hAnsi="Calibri" w:cs="Encode Sans Semi Expanded"/>
                <w:sz w:val="20"/>
                <w:szCs w:val="20"/>
                <w:lang w:val="es-MX"/>
              </w:rPr>
              <w:t>14 semanas</w:t>
            </w:r>
          </w:p>
        </w:tc>
      </w:tr>
    </w:tbl>
    <w:p w:rsidR="00A22359" w:rsidRPr="00C103FB" w:rsidRDefault="00A2235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eastAsia="Encode Sans Semi Expanded" w:hAnsi="Calibri" w:cs="Encode Sans Semi Expanded"/>
          <w:color w:val="404040"/>
          <w:sz w:val="20"/>
          <w:szCs w:val="20"/>
          <w:lang w:val="es-MX"/>
        </w:rPr>
      </w:pPr>
    </w:p>
    <w:p w:rsidR="00A22359" w:rsidRPr="005F5A99" w:rsidRDefault="003F5AF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7</w:t>
      </w:r>
      <w:r w:rsidR="0026509D"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 xml:space="preserve"> .</w:t>
      </w:r>
      <w:r w:rsidR="0026509D"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Filosofía Institucional</w:t>
      </w:r>
    </w:p>
    <w:p w:rsidR="00A22359" w:rsidRPr="005F5A99" w:rsidRDefault="00A223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</w:p>
    <w:p w:rsidR="00A22359" w:rsidRPr="005F5A99" w:rsidRDefault="002650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 xml:space="preserve">Misión: </w:t>
      </w: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Es el propósito fundamental para el cual fue creada la institución.</w:t>
      </w:r>
    </w:p>
    <w:p w:rsidR="00A22359" w:rsidRPr="005F5A99" w:rsidRDefault="00A223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</w:p>
    <w:p w:rsidR="00A22359" w:rsidRPr="005F5A99" w:rsidRDefault="002650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 xml:space="preserve">Visión: </w:t>
      </w: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Es la perspectiva hacia donde se quiere dirigir y lo que se quiere obtener en el futuro, teniendo en cuenta para ello la misión.</w:t>
      </w:r>
    </w:p>
    <w:p w:rsidR="00A22359" w:rsidRPr="005F5A99" w:rsidRDefault="002650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 xml:space="preserve">Valores: </w:t>
      </w: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En este espacio deberá describirse todos los aspectos que conllevan a la formación integral del ser humano, con el fin de poner en práctica los objetivos del grado académico a cursar con sentido ético y de calidad.</w:t>
      </w:r>
    </w:p>
    <w:p w:rsidR="00A22359" w:rsidRPr="00587607" w:rsidRDefault="00A223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sz w:val="12"/>
          <w:szCs w:val="20"/>
          <w:lang w:val="es-MX"/>
        </w:rPr>
      </w:pPr>
    </w:p>
    <w:p w:rsidR="00A22359" w:rsidRPr="005F5A99" w:rsidRDefault="003F5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8</w:t>
      </w:r>
      <w:r w:rsidR="0026509D"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 xml:space="preserve">. </w:t>
      </w:r>
      <w:r w:rsidR="0026509D"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Marco de Referencia. </w:t>
      </w:r>
    </w:p>
    <w:p w:rsidR="00ED18F5" w:rsidRPr="00587607" w:rsidRDefault="00ED18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/>
        <w:jc w:val="both"/>
        <w:rPr>
          <w:rFonts w:ascii="Calibri" w:eastAsia="Encode Sans Semi Expanded" w:hAnsi="Calibri" w:cs="Encode Sans Semi Expanded"/>
          <w:sz w:val="8"/>
          <w:szCs w:val="20"/>
          <w:lang w:val="es-MX"/>
        </w:rPr>
      </w:pPr>
    </w:p>
    <w:p w:rsidR="00ED18F5" w:rsidRPr="00743635" w:rsidRDefault="00ED18F5" w:rsidP="00ED18F5">
      <w:pPr>
        <w:numPr>
          <w:ilvl w:val="0"/>
          <w:numId w:val="9"/>
        </w:numPr>
        <w:shd w:val="clear" w:color="auto" w:fill="FFFFFF" w:themeFill="background1"/>
        <w:ind w:right="210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743635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Justificación del por qué se </w:t>
      </w:r>
      <w:r w:rsidR="00743635" w:rsidRPr="00743635">
        <w:rPr>
          <w:rFonts w:ascii="Calibri" w:eastAsia="Encode Sans Semi Expanded" w:hAnsi="Calibri" w:cs="Encode Sans Semi Expanded"/>
          <w:sz w:val="20"/>
          <w:szCs w:val="20"/>
          <w:lang w:val="es-MX"/>
        </w:rPr>
        <w:t>realiza la</w:t>
      </w:r>
      <w:r w:rsidRPr="00743635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 actualización al Plan de Estudio.</w:t>
      </w:r>
    </w:p>
    <w:p w:rsidR="00ED18F5" w:rsidRPr="00743635" w:rsidRDefault="00ED18F5" w:rsidP="00ED18F5">
      <w:pPr>
        <w:numPr>
          <w:ilvl w:val="0"/>
          <w:numId w:val="9"/>
        </w:numPr>
        <w:shd w:val="clear" w:color="auto" w:fill="FFFFFF" w:themeFill="background1"/>
        <w:ind w:right="210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743635">
        <w:rPr>
          <w:rFonts w:ascii="Calibri" w:eastAsia="Encode Sans Semi Expanded" w:hAnsi="Calibri" w:cs="Encode Sans Semi Expanded"/>
          <w:sz w:val="20"/>
          <w:szCs w:val="20"/>
          <w:lang w:val="es-MX"/>
        </w:rPr>
        <w:t>Estrategias utilizadas para la elaboración de un diagnóstico con la participación de los docentes, alumnos y directivos sobre los resultados obtenidos con el plan vigente.</w:t>
      </w:r>
    </w:p>
    <w:p w:rsidR="00ED18F5" w:rsidRPr="00743635" w:rsidRDefault="00ED18F5" w:rsidP="00ED18F5">
      <w:pPr>
        <w:numPr>
          <w:ilvl w:val="0"/>
          <w:numId w:val="9"/>
        </w:numPr>
        <w:shd w:val="clear" w:color="auto" w:fill="FFFFFF" w:themeFill="background1"/>
        <w:ind w:right="210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743635">
        <w:rPr>
          <w:rFonts w:ascii="Calibri" w:eastAsia="Encode Sans Semi Expanded" w:hAnsi="Calibri" w:cs="Encode Sans Semi Expanded"/>
          <w:sz w:val="20"/>
          <w:szCs w:val="20"/>
          <w:lang w:val="es-MX"/>
        </w:rPr>
        <w:t>Estrategias utilizadas para evaluar el seguimiento de Egresados.</w:t>
      </w:r>
    </w:p>
    <w:p w:rsidR="00ED18F5" w:rsidRPr="00743635" w:rsidRDefault="00ED18F5" w:rsidP="00ED18F5">
      <w:pPr>
        <w:numPr>
          <w:ilvl w:val="0"/>
          <w:numId w:val="9"/>
        </w:numPr>
        <w:shd w:val="clear" w:color="auto" w:fill="FFFFFF" w:themeFill="background1"/>
        <w:ind w:right="210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743635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Describir la metodología empleada para la revisión de los Programas de Estudio que determinó la necesidad de los cambios del Plan de estudio. </w:t>
      </w:r>
    </w:p>
    <w:p w:rsidR="00ED18F5" w:rsidRPr="00743635" w:rsidRDefault="00ED18F5" w:rsidP="00ED18F5">
      <w:pPr>
        <w:numPr>
          <w:ilvl w:val="0"/>
          <w:numId w:val="9"/>
        </w:numPr>
        <w:shd w:val="clear" w:color="auto" w:fill="FFFFFF" w:themeFill="background1"/>
        <w:ind w:right="210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743635">
        <w:rPr>
          <w:rFonts w:ascii="Calibri" w:eastAsia="Encode Sans Semi Expanded" w:hAnsi="Calibri" w:cs="Encode Sans Semi Expanded"/>
          <w:sz w:val="20"/>
          <w:szCs w:val="20"/>
          <w:lang w:val="es-MX"/>
        </w:rPr>
        <w:t>Comparación del Plan de estudios vigente con el propuesto</w:t>
      </w:r>
    </w:p>
    <w:p w:rsidR="00ED18F5" w:rsidRPr="005F5A99" w:rsidRDefault="00ED18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</w:p>
    <w:p w:rsidR="00A22359" w:rsidRDefault="003F5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9</w:t>
      </w:r>
      <w:r w:rsidR="0026509D"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 xml:space="preserve">. </w:t>
      </w:r>
      <w:r w:rsidR="0026509D"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Propuesta del Plan de estudios: </w:t>
      </w:r>
    </w:p>
    <w:p w:rsidR="0067253C" w:rsidRPr="00587607" w:rsidRDefault="00672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Encode Sans Semi Expanded" w:hAnsi="Calibri" w:cs="Encode Sans Semi Expanded"/>
          <w:sz w:val="12"/>
          <w:szCs w:val="20"/>
          <w:lang w:val="es-MX"/>
        </w:rPr>
      </w:pPr>
    </w:p>
    <w:p w:rsidR="0067253C" w:rsidRPr="00BB724F" w:rsidRDefault="0067253C" w:rsidP="006725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10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BB724F">
        <w:rPr>
          <w:rFonts w:ascii="Calibri" w:eastAsia="Encode Sans Semi Expanded" w:hAnsi="Calibri" w:cs="Encode Sans Semi Expanded"/>
          <w:sz w:val="20"/>
          <w:szCs w:val="20"/>
          <w:lang w:val="es-MX"/>
        </w:rPr>
        <w:t>Objetivo General.</w:t>
      </w:r>
    </w:p>
    <w:p w:rsidR="0067253C" w:rsidRPr="00BB724F" w:rsidRDefault="0067253C" w:rsidP="006725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10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BB724F">
        <w:rPr>
          <w:rFonts w:ascii="Calibri" w:eastAsia="Encode Sans Semi Expanded" w:hAnsi="Calibri" w:cs="Encode Sans Semi Expanded"/>
          <w:sz w:val="20"/>
          <w:szCs w:val="20"/>
          <w:lang w:val="es-MX"/>
        </w:rPr>
        <w:t>Objetivos específicos del grado de estudios.</w:t>
      </w:r>
    </w:p>
    <w:p w:rsidR="0067253C" w:rsidRPr="00BB724F" w:rsidRDefault="0067253C" w:rsidP="006725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10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BB724F">
        <w:rPr>
          <w:rFonts w:ascii="Calibri" w:eastAsia="Encode Sans Semi Expanded" w:hAnsi="Calibri" w:cs="Encode Sans Semi Expanded"/>
          <w:sz w:val="20"/>
          <w:szCs w:val="20"/>
          <w:lang w:val="es-MX"/>
        </w:rPr>
        <w:t>Perfil de Ingreso. Señalar las condiciones educativas mínimas requeridas para cursar el Plan de estudio, esto es, conocimientos, habilidades y aptitudes. Deberá vincularse con el nivel educativo y campo de estudio.</w:t>
      </w:r>
    </w:p>
    <w:p w:rsidR="0067253C" w:rsidRPr="00BB724F" w:rsidRDefault="0067253C" w:rsidP="006725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10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BB724F">
        <w:rPr>
          <w:rFonts w:ascii="Calibri" w:eastAsia="Encode Sans Semi Expanded" w:hAnsi="Calibri" w:cs="Encode Sans Semi Expanded"/>
          <w:sz w:val="20"/>
          <w:szCs w:val="20"/>
          <w:lang w:val="es-MX"/>
        </w:rPr>
        <w:t>Perfil de egreso. Describir los atributos que habrá adquirido el alumno al finalizar el Plan de estudio acorde con el nivel educativo y denominación propuesta.  De preferencia dividirlo en conocimiento, habilidades y actitudes.</w:t>
      </w:r>
    </w:p>
    <w:p w:rsidR="0067253C" w:rsidRPr="00BB724F" w:rsidRDefault="0067253C" w:rsidP="006725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6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BB724F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Organización curricular y funciones de cada parte académica en que se divida la estructura curricular (áreas, núcleos, componentes, etc.). </w:t>
      </w:r>
    </w:p>
    <w:p w:rsidR="0067253C" w:rsidRPr="00BB724F" w:rsidRDefault="0067253C" w:rsidP="006725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6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BB724F">
        <w:rPr>
          <w:rFonts w:ascii="Calibri" w:eastAsia="Encode Sans Semi Expanded" w:hAnsi="Calibri" w:cs="Encode Sans Semi Expanded"/>
          <w:sz w:val="20"/>
          <w:szCs w:val="20"/>
          <w:lang w:val="es-MX"/>
        </w:rPr>
        <w:t>Métodos de aprendizaje.</w:t>
      </w:r>
    </w:p>
    <w:p w:rsidR="0067253C" w:rsidRPr="00BB724F" w:rsidRDefault="0067253C" w:rsidP="006725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6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BB724F">
        <w:rPr>
          <w:rFonts w:ascii="Calibri" w:eastAsia="Encode Sans Semi Expanded" w:hAnsi="Calibri" w:cs="Encode Sans Semi Expanded"/>
          <w:sz w:val="20"/>
          <w:szCs w:val="20"/>
          <w:lang w:val="es-MX"/>
        </w:rPr>
        <w:lastRenderedPageBreak/>
        <w:t>Evaluación del aprendizaje.</w:t>
      </w:r>
    </w:p>
    <w:p w:rsidR="0067253C" w:rsidRPr="00BB724F" w:rsidRDefault="0067253C" w:rsidP="006725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6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BB724F">
        <w:rPr>
          <w:rFonts w:ascii="Calibri" w:eastAsia="Encode Sans Semi Expanded" w:hAnsi="Calibri" w:cs="Encode Sans Semi Expanded"/>
          <w:sz w:val="20"/>
          <w:szCs w:val="20"/>
          <w:lang w:val="es-MX"/>
        </w:rPr>
        <w:t>Enfoque de competencias en el modelo educativo.</w:t>
      </w:r>
    </w:p>
    <w:p w:rsidR="0067253C" w:rsidRPr="0067253C" w:rsidRDefault="0067253C" w:rsidP="00672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Encode Sans Semi Expanded" w:hAnsi="Calibri" w:cs="Encode Sans Semi Expanded"/>
          <w:b/>
          <w:strike/>
          <w:color w:val="000000"/>
          <w:sz w:val="20"/>
          <w:szCs w:val="20"/>
          <w:lang w:val="es-MX"/>
        </w:rPr>
      </w:pPr>
    </w:p>
    <w:p w:rsidR="00A22359" w:rsidRPr="005F5A99" w:rsidRDefault="002650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1</w:t>
      </w:r>
      <w:r w:rsidR="003F5AFB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0</w:t>
      </w:r>
      <w:r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.</w:t>
      </w: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 Ciclo: Indicar en estricto orden de impartición cada ciclo escolar de las asignaturas o unidades de aprendizaje de acuerdo con la estructura del plan de estudios, ejemplo: 1er. Semestre/Cuatrimestre, 2do. Semestre/Cuatrimestre…</w:t>
      </w:r>
    </w:p>
    <w:p w:rsidR="00A22359" w:rsidRPr="005F5A99" w:rsidRDefault="00A223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Encode Sans Semi Expanded" w:hAnsi="Calibri" w:cs="Encode Sans Semi Expanded"/>
          <w:lang w:val="es-MX"/>
        </w:rPr>
      </w:pPr>
    </w:p>
    <w:p w:rsidR="00A22359" w:rsidRPr="005F5A99" w:rsidRDefault="002650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1</w:t>
      </w:r>
      <w:r w:rsidR="003F5AFB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1</w:t>
      </w:r>
      <w:r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.</w:t>
      </w: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 Nombre de la asignatura: Anotar, sin abreviaturas, el nombre completo de las asignaturas o unidades de aprendizaje que conforman cada ciclo. Cuando alguna materia o temas se desarrolle en más de una asignatura o unidad de aprendizaje, es necesario identificarla con números romanos en orden progresivo, por ejemplo: Matemáticas I, Matemáticas II, etc.</w:t>
      </w:r>
    </w:p>
    <w:p w:rsidR="00A22359" w:rsidRPr="005F5A99" w:rsidRDefault="00A223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</w:p>
    <w:p w:rsidR="00A22359" w:rsidRPr="005F5A99" w:rsidRDefault="002650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1</w:t>
      </w:r>
      <w:r w:rsidR="003F5AFB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2</w:t>
      </w:r>
      <w:r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 xml:space="preserve">. </w:t>
      </w: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Seriación: Anotar la(s) clave(s) de la(s) asignatura(s) o unidad(es) de aprendizaje cuya acreditación es obligatoria para cursar la asignatura.</w:t>
      </w:r>
    </w:p>
    <w:p w:rsidR="00A22359" w:rsidRPr="005F5A99" w:rsidRDefault="00A223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</w:p>
    <w:p w:rsidR="00A22359" w:rsidRDefault="0026509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1</w:t>
      </w:r>
      <w:r w:rsidR="003F5AFB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3</w:t>
      </w:r>
      <w:r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 xml:space="preserve">. </w:t>
      </w: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Hora docente (HD): El total de horas docentes durante el ciclo escolar bajo la conducción de un académico, en espacios de la Institución</w:t>
      </w:r>
      <w:r w:rsidR="00BE5F9C"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;</w:t>
      </w: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 </w:t>
      </w:r>
      <w:r w:rsidR="00BE5F9C"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m</w:t>
      </w: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ultiplicar el número de horas a la semana por el número de semanas que tenga el ciclo.</w:t>
      </w:r>
    </w:p>
    <w:p w:rsidR="005846AB" w:rsidRDefault="005846AB" w:rsidP="005846A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</w:p>
    <w:p w:rsidR="005846AB" w:rsidRPr="005F5A99" w:rsidRDefault="005846AB" w:rsidP="005846A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14. </w:t>
      </w: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Horas independientes (HI): El total de horas independientes durante el ciclo escolar, sin contar con la conducción de un académico,  </w:t>
      </w:r>
      <w:r w:rsidR="00EE1BD6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en espacios internos, externos o a través de la Plataforma tecnológica educativa, </w:t>
      </w: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fuera de los horarios de clase establecidos y como parte de procesos autónomos vinculados a la asignatura o unidad de aprendizaje. Multiplicar el número de horas a la semana por el número de semanas que tenga el semestre o cuatrimestre.</w:t>
      </w:r>
    </w:p>
    <w:p w:rsidR="005846AB" w:rsidRPr="005F5A99" w:rsidRDefault="005846A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</w:p>
    <w:p w:rsidR="002B06D7" w:rsidRPr="002B06D7" w:rsidRDefault="004057E2" w:rsidP="002B06D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1</w:t>
      </w:r>
      <w:r w:rsidR="005846AB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5</w:t>
      </w:r>
      <w:r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 xml:space="preserve">. </w:t>
      </w:r>
      <w:r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Créditos: </w:t>
      </w:r>
      <w:r w:rsidR="002B06D7" w:rsidRPr="002B06D7">
        <w:rPr>
          <w:rFonts w:ascii="Calibri" w:eastAsia="Encode Sans Semi Expanded" w:hAnsi="Calibri" w:cs="Encode Sans Semi Expanded"/>
          <w:sz w:val="20"/>
          <w:szCs w:val="20"/>
          <w:lang w:val="es-MX"/>
        </w:rPr>
        <w:t>Para poder calcular los créditos se deben considerar los siguientes elementos:</w:t>
      </w:r>
    </w:p>
    <w:p w:rsidR="002B06D7" w:rsidRPr="002B06D7" w:rsidRDefault="002B06D7" w:rsidP="002B06D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2B06D7">
        <w:rPr>
          <w:rFonts w:ascii="Calibri" w:eastAsia="Encode Sans Semi Expanded" w:hAnsi="Calibri" w:cs="Encode Sans Semi Expanded"/>
          <w:sz w:val="20"/>
          <w:szCs w:val="20"/>
          <w:lang w:val="es-MX"/>
        </w:rPr>
        <w:t>1. Hora/semana/mes total de la Unidad de aprendizaje curricular</w:t>
      </w:r>
    </w:p>
    <w:p w:rsidR="002B06D7" w:rsidRPr="002B06D7" w:rsidRDefault="002B06D7" w:rsidP="002B06D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2B06D7">
        <w:rPr>
          <w:rFonts w:ascii="Calibri" w:eastAsia="Encode Sans Semi Expanded" w:hAnsi="Calibri" w:cs="Encode Sans Semi Expanded"/>
          <w:sz w:val="20"/>
          <w:szCs w:val="20"/>
          <w:lang w:val="es-MX"/>
        </w:rPr>
        <w:t>2. Número de semanas efectivas de clase (el número de semanas efectivas de clase serán determinadas por cada institución de acuerdo con la opción educativa de la que se trate).</w:t>
      </w:r>
    </w:p>
    <w:p w:rsidR="002B06D7" w:rsidRPr="002B06D7" w:rsidRDefault="002B06D7" w:rsidP="002B06D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 w:rsidRPr="002B06D7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3. 10 horas de formación equivale a 1 crédito. </w:t>
      </w:r>
    </w:p>
    <w:p w:rsidR="002B06D7" w:rsidRPr="002B06D7" w:rsidRDefault="002B06D7" w:rsidP="002B06D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b/>
          <w:sz w:val="20"/>
          <w:szCs w:val="20"/>
          <w:u w:val="single"/>
          <w:lang w:val="es-MX"/>
        </w:rPr>
      </w:pPr>
      <w:r w:rsidRPr="002B06D7">
        <w:rPr>
          <w:rFonts w:ascii="Calibri" w:eastAsia="Encode Sans Semi Expanded" w:hAnsi="Calibri" w:cs="Encode Sans Semi Expanded"/>
          <w:sz w:val="20"/>
          <w:szCs w:val="20"/>
          <w:u w:val="single"/>
          <w:lang w:val="es-MX"/>
        </w:rPr>
        <w:t xml:space="preserve">        </w:t>
      </w:r>
      <w:r w:rsidRPr="002B06D7">
        <w:rPr>
          <w:rFonts w:ascii="Calibri" w:eastAsia="Encode Sans Semi Expanded" w:hAnsi="Calibri" w:cs="Encode Sans Semi Expanded"/>
          <w:b/>
          <w:sz w:val="20"/>
          <w:szCs w:val="20"/>
          <w:u w:val="single"/>
          <w:lang w:val="es-MX"/>
        </w:rPr>
        <w:t>Número de horas/semana/mes X Numero de semanas efectivas</w:t>
      </w:r>
    </w:p>
    <w:p w:rsidR="004057E2" w:rsidRPr="002B06D7" w:rsidRDefault="002B06D7" w:rsidP="002B06D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</w:pPr>
      <w:r w:rsidRPr="002B06D7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 xml:space="preserve">                               10 (equivalente a diez horas de formación</w:t>
      </w:r>
      <w:r w:rsidR="00BB724F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)</w:t>
      </w:r>
    </w:p>
    <w:p w:rsidR="00A22359" w:rsidRPr="005F5A99" w:rsidRDefault="00A223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</w:p>
    <w:p w:rsidR="00A22359" w:rsidRPr="005F5A99" w:rsidRDefault="00B104E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5"/>
        <w:jc w:val="both"/>
        <w:rPr>
          <w:rFonts w:ascii="Calibri" w:eastAsia="Encode Sans Semi Expanded" w:hAnsi="Calibri" w:cs="Encode Sans Semi Expanded"/>
          <w:sz w:val="20"/>
          <w:szCs w:val="20"/>
          <w:lang w:val="es-MX"/>
        </w:rPr>
      </w:pPr>
      <w:r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1</w:t>
      </w:r>
      <w:r w:rsidR="005846AB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>6</w:t>
      </w:r>
      <w:r w:rsidR="0026509D" w:rsidRPr="005F5A99">
        <w:rPr>
          <w:rFonts w:ascii="Calibri" w:eastAsia="Encode Sans Semi Expanded" w:hAnsi="Calibri" w:cs="Encode Sans Semi Expanded"/>
          <w:b/>
          <w:sz w:val="20"/>
          <w:szCs w:val="20"/>
          <w:lang w:val="es-MX"/>
        </w:rPr>
        <w:t xml:space="preserve">. </w:t>
      </w:r>
      <w:r w:rsidR="0026509D"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Hora docente de mediación tecnológica (HDMT). Es la atención sincrónica, es decir, en tiempo real que brinda el docente al alumno (se escuchan, se leen, y/o se ven en el mismo momento; independientemente que se encuentren en espacios físicos diferentes) a través de la Plataforma tecnológica educativa, utilización de medios digitales y en general el uso de las </w:t>
      </w:r>
      <w:proofErr w:type="spellStart"/>
      <w:r w:rsidR="0026509D"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>TIC´s</w:t>
      </w:r>
      <w:proofErr w:type="spellEnd"/>
      <w:r w:rsidR="0026509D" w:rsidRPr="005F5A99">
        <w:rPr>
          <w:rFonts w:ascii="Calibri" w:eastAsia="Encode Sans Semi Expanded" w:hAnsi="Calibri" w:cs="Encode Sans Semi Expanded"/>
          <w:sz w:val="20"/>
          <w:szCs w:val="20"/>
          <w:lang w:val="es-MX"/>
        </w:rPr>
        <w:t xml:space="preserve">. </w:t>
      </w:r>
    </w:p>
    <w:p w:rsidR="00A22359" w:rsidRPr="005F5A99" w:rsidRDefault="00A223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426"/>
        <w:jc w:val="both"/>
        <w:rPr>
          <w:rFonts w:ascii="Calibri" w:eastAsia="Calibri" w:hAnsi="Calibri" w:cs="Calibri"/>
          <w:lang w:val="es-MX"/>
        </w:rPr>
      </w:pPr>
    </w:p>
    <w:sectPr w:rsidR="00A22359" w:rsidRPr="005F5A99" w:rsidSect="00990278">
      <w:headerReference w:type="default" r:id="rId8"/>
      <w:footerReference w:type="default" r:id="rId9"/>
      <w:pgSz w:w="12240" w:h="15840"/>
      <w:pgMar w:top="1957" w:right="1041" w:bottom="1998" w:left="1276" w:header="11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5B7" w:rsidRDefault="004C05B7">
      <w:r>
        <w:separator/>
      </w:r>
    </w:p>
  </w:endnote>
  <w:endnote w:type="continuationSeparator" w:id="0">
    <w:p w:rsidR="004C05B7" w:rsidRDefault="004C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code Sans Semi Expande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9098232"/>
      <w:docPartObj>
        <w:docPartGallery w:val="Page Numbers (Bottom of Page)"/>
        <w:docPartUnique/>
      </w:docPartObj>
    </w:sdtPr>
    <w:sdtEndPr>
      <w:rPr>
        <w:rFonts w:ascii="Calibri" w:hAnsi="Calibri"/>
        <w:sz w:val="18"/>
        <w:szCs w:val="18"/>
      </w:rPr>
    </w:sdtEndPr>
    <w:sdtContent>
      <w:p w:rsidR="00B94751" w:rsidRPr="004A06FE" w:rsidRDefault="00B94751" w:rsidP="004A06FE">
        <w:pPr>
          <w:pStyle w:val="Piedepgina"/>
          <w:jc w:val="center"/>
          <w:rPr>
            <w:rFonts w:ascii="Calibri" w:hAnsi="Calibri"/>
            <w:sz w:val="18"/>
            <w:szCs w:val="18"/>
          </w:rPr>
        </w:pPr>
        <w:r w:rsidRPr="004A06FE">
          <w:rPr>
            <w:rFonts w:ascii="Calibri" w:hAnsi="Calibri"/>
            <w:sz w:val="18"/>
            <w:szCs w:val="18"/>
          </w:rPr>
          <w:fldChar w:fldCharType="begin"/>
        </w:r>
        <w:r w:rsidRPr="004A06FE">
          <w:rPr>
            <w:rFonts w:ascii="Calibri" w:hAnsi="Calibri"/>
            <w:sz w:val="18"/>
            <w:szCs w:val="18"/>
          </w:rPr>
          <w:instrText>PAGE   \* MERGEFORMAT</w:instrText>
        </w:r>
        <w:r w:rsidRPr="004A06FE">
          <w:rPr>
            <w:rFonts w:ascii="Calibri" w:hAnsi="Calibri"/>
            <w:sz w:val="18"/>
            <w:szCs w:val="18"/>
          </w:rPr>
          <w:fldChar w:fldCharType="separate"/>
        </w:r>
        <w:r w:rsidR="00990278" w:rsidRPr="00990278">
          <w:rPr>
            <w:rFonts w:ascii="Calibri" w:hAnsi="Calibri"/>
            <w:noProof/>
            <w:sz w:val="18"/>
            <w:szCs w:val="18"/>
            <w:lang w:val="es-ES"/>
          </w:rPr>
          <w:t>5</w:t>
        </w:r>
        <w:r w:rsidRPr="004A06FE">
          <w:rPr>
            <w:rFonts w:ascii="Calibri" w:hAnsi="Calibri"/>
            <w:sz w:val="18"/>
            <w:szCs w:val="18"/>
          </w:rPr>
          <w:fldChar w:fldCharType="end"/>
        </w:r>
      </w:p>
    </w:sdtContent>
  </w:sdt>
  <w:p w:rsidR="00A22359" w:rsidRDefault="00A2235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5B7" w:rsidRDefault="004C05B7">
      <w:r>
        <w:separator/>
      </w:r>
    </w:p>
  </w:footnote>
  <w:footnote w:type="continuationSeparator" w:id="0">
    <w:p w:rsidR="004C05B7" w:rsidRDefault="004C0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BEA" w:rsidRDefault="00202BEA" w:rsidP="00202B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640"/>
        <w:tab w:val="left" w:pos="9360"/>
      </w:tabs>
      <w:jc w:val="right"/>
      <w:rPr>
        <w:rFonts w:ascii="Encode Sans Semi Expanded" w:eastAsia="Encode Sans Semi Expanded" w:hAnsi="Encode Sans Semi Expanded" w:cs="Encode Sans Semi Expanded"/>
        <w:color w:val="404040"/>
        <w:sz w:val="16"/>
        <w:szCs w:val="16"/>
        <w:lang w:val="es-MX"/>
      </w:rPr>
    </w:pPr>
  </w:p>
  <w:p w:rsidR="00202BEA" w:rsidRDefault="00202BEA" w:rsidP="00202B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640"/>
        <w:tab w:val="left" w:pos="9360"/>
      </w:tabs>
      <w:jc w:val="right"/>
      <w:rPr>
        <w:rFonts w:ascii="Encode Sans Semi Expanded" w:eastAsia="Encode Sans Semi Expanded" w:hAnsi="Encode Sans Semi Expanded" w:cs="Encode Sans Semi Expanded"/>
        <w:color w:val="404040"/>
        <w:sz w:val="16"/>
        <w:szCs w:val="16"/>
        <w:lang w:val="es-MX"/>
      </w:rPr>
    </w:pPr>
  </w:p>
  <w:p w:rsidR="00202BEA" w:rsidRDefault="00202BEA" w:rsidP="00202B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640"/>
        <w:tab w:val="left" w:pos="9360"/>
      </w:tabs>
      <w:jc w:val="right"/>
      <w:rPr>
        <w:rFonts w:ascii="Encode Sans Semi Expanded" w:eastAsia="Encode Sans Semi Expanded" w:hAnsi="Encode Sans Semi Expanded" w:cs="Encode Sans Semi Expanded"/>
        <w:color w:val="404040"/>
        <w:sz w:val="16"/>
        <w:szCs w:val="16"/>
        <w:lang w:val="es-MX"/>
      </w:rPr>
    </w:pPr>
  </w:p>
  <w:p w:rsidR="00202BEA" w:rsidRDefault="00202BEA" w:rsidP="00202B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640"/>
        <w:tab w:val="left" w:pos="9360"/>
      </w:tabs>
      <w:jc w:val="right"/>
      <w:rPr>
        <w:rFonts w:ascii="Encode Sans Semi Expanded" w:eastAsia="Encode Sans Semi Expanded" w:hAnsi="Encode Sans Semi Expanded" w:cs="Encode Sans Semi Expanded"/>
        <w:color w:val="404040"/>
        <w:sz w:val="16"/>
        <w:szCs w:val="16"/>
        <w:lang w:val="es-MX"/>
      </w:rPr>
    </w:pPr>
  </w:p>
  <w:p w:rsidR="00202BEA" w:rsidRDefault="00EE3052" w:rsidP="00202B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640"/>
        <w:tab w:val="left" w:pos="9360"/>
      </w:tabs>
      <w:jc w:val="right"/>
      <w:rPr>
        <w:rFonts w:ascii="Encode Sans Semi Expanded" w:eastAsia="Encode Sans Semi Expanded" w:hAnsi="Encode Sans Semi Expanded" w:cs="Encode Sans Semi Expanded"/>
        <w:color w:val="404040"/>
        <w:sz w:val="16"/>
        <w:szCs w:val="16"/>
        <w:lang w:val="es-MX"/>
      </w:rPr>
    </w:pPr>
    <w:r>
      <w:rPr>
        <w:rFonts w:ascii="Calibri" w:eastAsia="Calibri" w:hAnsi="Calibri" w:cs="Calibri"/>
        <w:noProof/>
        <w:color w:val="000000"/>
        <w:lang w:val="es-MX" w:eastAsia="es-MX"/>
      </w:rPr>
      <w:drawing>
        <wp:anchor distT="0" distB="0" distL="114300" distR="114300" simplePos="0" relativeHeight="251659264" behindDoc="0" locked="0" layoutInCell="1" allowOverlap="1" wp14:anchorId="6FBB48A8" wp14:editId="7EDF4C9D">
          <wp:simplePos x="0" y="0"/>
          <wp:positionH relativeFrom="column">
            <wp:posOffset>74429</wp:posOffset>
          </wp:positionH>
          <wp:positionV relativeFrom="paragraph">
            <wp:posOffset>86360</wp:posOffset>
          </wp:positionV>
          <wp:extent cx="3061335" cy="720725"/>
          <wp:effectExtent l="0" t="0" r="5715" b="3175"/>
          <wp:wrapThrough wrapText="bothSides">
            <wp:wrapPolygon edited="0">
              <wp:start x="134" y="0"/>
              <wp:lineTo x="0" y="1713"/>
              <wp:lineTo x="0" y="18270"/>
              <wp:lineTo x="672" y="21124"/>
              <wp:lineTo x="806" y="21124"/>
              <wp:lineTo x="3360" y="21124"/>
              <wp:lineTo x="3495" y="21124"/>
              <wp:lineTo x="4167" y="18270"/>
              <wp:lineTo x="21506" y="16557"/>
              <wp:lineTo x="21506" y="11989"/>
              <wp:lineTo x="20699" y="9135"/>
              <wp:lineTo x="20834" y="6851"/>
              <wp:lineTo x="15995" y="4567"/>
              <wp:lineTo x="4032" y="0"/>
              <wp:lineTo x="134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b S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1335" cy="72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2BEA" w:rsidRPr="001D1C43" w:rsidRDefault="001D1C43" w:rsidP="001D1C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576"/>
        <w:tab w:val="left" w:pos="8640"/>
        <w:tab w:val="left" w:pos="9360"/>
      </w:tabs>
      <w:rPr>
        <w:rFonts w:ascii="Calibri" w:eastAsia="Encode Sans Semi Expanded" w:hAnsi="Calibri" w:cs="Encode Sans Semi Expanded"/>
        <w:color w:val="404040"/>
        <w:sz w:val="16"/>
        <w:szCs w:val="16"/>
        <w:lang w:val="es-MX"/>
      </w:rPr>
    </w:pPr>
    <w:r>
      <w:rPr>
        <w:rFonts w:ascii="Encode Sans Semi Expanded" w:eastAsia="Encode Sans Semi Expanded" w:hAnsi="Encode Sans Semi Expanded" w:cs="Encode Sans Semi Expanded"/>
        <w:color w:val="404040"/>
        <w:sz w:val="16"/>
        <w:szCs w:val="16"/>
        <w:lang w:val="es-MX"/>
      </w:rPr>
      <w:tab/>
    </w:r>
    <w:r w:rsidRPr="001D1C43">
      <w:rPr>
        <w:rFonts w:ascii="Calibri" w:eastAsia="Encode Sans Semi Expanded" w:hAnsi="Calibri" w:cs="Encode Sans Semi Expanded"/>
        <w:color w:val="404040"/>
        <w:sz w:val="16"/>
        <w:szCs w:val="16"/>
        <w:lang w:val="es-MX"/>
      </w:rPr>
      <w:tab/>
    </w:r>
    <w:r w:rsidRPr="001D1C43">
      <w:rPr>
        <w:rFonts w:ascii="Calibri" w:eastAsia="Encode Sans Semi Expanded" w:hAnsi="Calibri" w:cs="Encode Sans Semi Expanded"/>
        <w:color w:val="404040"/>
        <w:sz w:val="16"/>
        <w:szCs w:val="16"/>
        <w:lang w:val="es-MX"/>
      </w:rPr>
      <w:tab/>
    </w:r>
    <w:r w:rsidRPr="001D1C43">
      <w:rPr>
        <w:rFonts w:ascii="Calibri" w:eastAsia="Encode Sans Semi Expanded" w:hAnsi="Calibri" w:cs="Encode Sans Semi Expanded"/>
        <w:color w:val="404040"/>
        <w:sz w:val="16"/>
        <w:szCs w:val="16"/>
        <w:lang w:val="es-MX"/>
      </w:rPr>
      <w:tab/>
    </w:r>
    <w:r w:rsidRPr="001D1C43">
      <w:rPr>
        <w:rFonts w:ascii="Calibri" w:eastAsia="Encode Sans Semi Expanded" w:hAnsi="Calibri" w:cs="Encode Sans Semi Expanded"/>
        <w:color w:val="404040"/>
        <w:sz w:val="16"/>
        <w:szCs w:val="16"/>
        <w:lang w:val="es-MX"/>
      </w:rPr>
      <w:tab/>
    </w:r>
  </w:p>
  <w:p w:rsidR="00202BEA" w:rsidRPr="00B104E8" w:rsidRDefault="00202BEA" w:rsidP="00202B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640"/>
        <w:tab w:val="left" w:pos="9360"/>
      </w:tabs>
      <w:jc w:val="right"/>
      <w:rPr>
        <w:rFonts w:ascii="Calibri" w:eastAsia="Encode Sans Semi Expanded" w:hAnsi="Calibri" w:cs="Encode Sans Semi Expanded"/>
        <w:color w:val="000000"/>
        <w:sz w:val="16"/>
        <w:szCs w:val="16"/>
        <w:lang w:val="es-MX"/>
      </w:rPr>
    </w:pPr>
    <w:r w:rsidRPr="00B104E8">
      <w:rPr>
        <w:rFonts w:ascii="Calibri" w:eastAsia="Encode Sans Semi Expanded" w:hAnsi="Calibri" w:cs="Encode Sans Semi Expanded"/>
        <w:color w:val="000000"/>
        <w:sz w:val="16"/>
        <w:szCs w:val="16"/>
        <w:lang w:val="es-MX"/>
      </w:rPr>
      <w:t xml:space="preserve">Modalidad Escolarizada, </w:t>
    </w:r>
    <w:r w:rsidR="00B42EBE" w:rsidRPr="00B104E8">
      <w:rPr>
        <w:rFonts w:ascii="Calibri" w:eastAsia="Encode Sans Semi Expanded" w:hAnsi="Calibri" w:cs="Encode Sans Semi Expanded"/>
        <w:color w:val="000000"/>
        <w:sz w:val="16"/>
        <w:szCs w:val="16"/>
        <w:lang w:val="es-MX"/>
      </w:rPr>
      <w:t xml:space="preserve">No escolarizada y </w:t>
    </w:r>
    <w:r w:rsidRPr="00B104E8">
      <w:rPr>
        <w:rFonts w:ascii="Calibri" w:eastAsia="Encode Sans Semi Expanded" w:hAnsi="Calibri" w:cs="Encode Sans Semi Expanded"/>
        <w:color w:val="000000"/>
        <w:sz w:val="16"/>
        <w:szCs w:val="16"/>
        <w:lang w:val="es-MX"/>
      </w:rPr>
      <w:t>Mixta</w:t>
    </w:r>
  </w:p>
  <w:p w:rsidR="00107C9D" w:rsidRDefault="00107C9D" w:rsidP="00202B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640"/>
        <w:tab w:val="left" w:pos="9360"/>
      </w:tabs>
      <w:jc w:val="right"/>
      <w:rPr>
        <w:rFonts w:ascii="Calibri" w:eastAsia="Encode Sans Semi Expanded" w:hAnsi="Calibri" w:cs="Encode Sans Semi Expanded"/>
        <w:color w:val="000000"/>
        <w:sz w:val="16"/>
        <w:szCs w:val="16"/>
        <w:lang w:val="es-MX"/>
      </w:rPr>
    </w:pPr>
    <w:r>
      <w:rPr>
        <w:rFonts w:ascii="Calibri" w:eastAsia="Encode Sans Semi Expanded" w:hAnsi="Calibri" w:cs="Encode Sans Semi Expanded"/>
        <w:color w:val="000000"/>
        <w:sz w:val="16"/>
        <w:szCs w:val="16"/>
        <w:lang w:val="es-MX"/>
      </w:rPr>
      <w:t xml:space="preserve">Tipo Educación Media Superior </w:t>
    </w:r>
  </w:p>
  <w:p w:rsidR="00202BEA" w:rsidRPr="00B104E8" w:rsidRDefault="00B104E8" w:rsidP="00202B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640"/>
        <w:tab w:val="left" w:pos="9360"/>
      </w:tabs>
      <w:jc w:val="right"/>
      <w:rPr>
        <w:rFonts w:ascii="Calibri" w:eastAsia="Encode Sans Semi Expanded" w:hAnsi="Calibri" w:cs="Encode Sans Semi Expanded"/>
        <w:color w:val="000000"/>
        <w:sz w:val="16"/>
        <w:szCs w:val="16"/>
        <w:lang w:val="es-MX"/>
      </w:rPr>
    </w:pPr>
    <w:r w:rsidRPr="00B104E8">
      <w:rPr>
        <w:rFonts w:ascii="Calibri" w:eastAsia="Encode Sans Semi Expanded" w:hAnsi="Calibri" w:cs="Encode Sans Semi Expanded"/>
        <w:color w:val="000000"/>
        <w:sz w:val="16"/>
        <w:szCs w:val="16"/>
        <w:lang w:val="es-MX"/>
      </w:rPr>
      <w:t>C</w:t>
    </w:r>
    <w:r w:rsidR="000E5E92">
      <w:rPr>
        <w:rFonts w:ascii="Calibri" w:eastAsia="Encode Sans Semi Expanded" w:hAnsi="Calibri" w:cs="Encode Sans Semi Expanded"/>
        <w:color w:val="000000"/>
        <w:sz w:val="16"/>
        <w:szCs w:val="16"/>
        <w:lang w:val="es-MX"/>
      </w:rPr>
      <w:t>ambio al Plan y Programa</w:t>
    </w:r>
    <w:r w:rsidR="00C33079">
      <w:rPr>
        <w:rFonts w:ascii="Calibri" w:eastAsia="Encode Sans Semi Expanded" w:hAnsi="Calibri" w:cs="Encode Sans Semi Expanded"/>
        <w:color w:val="000000"/>
        <w:sz w:val="16"/>
        <w:szCs w:val="16"/>
        <w:lang w:val="es-MX"/>
      </w:rPr>
      <w:t>s</w:t>
    </w:r>
    <w:r w:rsidR="000E5E92">
      <w:rPr>
        <w:rFonts w:ascii="Calibri" w:eastAsia="Encode Sans Semi Expanded" w:hAnsi="Calibri" w:cs="Encode Sans Semi Expanded"/>
        <w:color w:val="000000"/>
        <w:sz w:val="16"/>
        <w:szCs w:val="16"/>
        <w:lang w:val="es-MX"/>
      </w:rPr>
      <w:t xml:space="preserve"> de Estudio</w:t>
    </w:r>
  </w:p>
  <w:p w:rsidR="00202BEA" w:rsidRDefault="00202BEA" w:rsidP="00202BEA">
    <w:pPr>
      <w:pBdr>
        <w:top w:val="nil"/>
        <w:left w:val="nil"/>
        <w:bottom w:val="nil"/>
        <w:right w:val="nil"/>
        <w:between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Calibri" w:eastAsia="Encode Sans Semi Expanded" w:hAnsi="Calibri" w:cs="Encode Sans Semi Expanded"/>
        <w:color w:val="000000"/>
        <w:sz w:val="16"/>
        <w:szCs w:val="16"/>
        <w:lang w:val="es-MX"/>
      </w:rPr>
    </w:pPr>
    <w:r w:rsidRPr="004A06FE">
      <w:rPr>
        <w:rFonts w:ascii="Calibri" w:eastAsia="Encode Sans Semi Expanded" w:hAnsi="Calibri" w:cs="Encode Sans Semi Expanded"/>
        <w:color w:val="000000"/>
        <w:sz w:val="16"/>
        <w:szCs w:val="16"/>
        <w:lang w:val="es-MX"/>
      </w:rPr>
      <w:t>FORMATO 5</w:t>
    </w:r>
  </w:p>
  <w:p w:rsidR="00A7000A" w:rsidRPr="004A06FE" w:rsidRDefault="00A7000A" w:rsidP="00202BEA">
    <w:pPr>
      <w:pBdr>
        <w:top w:val="nil"/>
        <w:left w:val="nil"/>
        <w:bottom w:val="nil"/>
        <w:right w:val="nil"/>
        <w:between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Calibri" w:eastAsia="Encode Sans Semi Expanded" w:hAnsi="Calibri" w:cs="Encode Sans Semi Expanded"/>
        <w:color w:val="000000"/>
        <w:sz w:val="16"/>
        <w:szCs w:val="16"/>
        <w:lang w:val="es-MX"/>
      </w:rPr>
    </w:pPr>
    <w:r>
      <w:rPr>
        <w:rFonts w:ascii="Calibri" w:eastAsia="Encode Sans Semi Expanded" w:hAnsi="Calibri" w:cs="Encode Sans Semi Expanded"/>
        <w:color w:val="000000"/>
        <w:sz w:val="16"/>
        <w:szCs w:val="16"/>
        <w:lang w:val="es-MX"/>
      </w:rPr>
      <w:t>SET-00###</w:t>
    </w:r>
  </w:p>
  <w:p w:rsidR="00A22359" w:rsidRDefault="00A223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46DF"/>
    <w:multiLevelType w:val="multilevel"/>
    <w:tmpl w:val="8C4CB8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2DE0D10"/>
    <w:multiLevelType w:val="multilevel"/>
    <w:tmpl w:val="AA7C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4FF2913"/>
    <w:multiLevelType w:val="multilevel"/>
    <w:tmpl w:val="07A0DAA6"/>
    <w:lvl w:ilvl="0">
      <w:start w:val="1"/>
      <w:numFmt w:val="bullet"/>
      <w:lvlText w:val="●"/>
      <w:lvlJc w:val="left"/>
      <w:pPr>
        <w:ind w:left="436" w:hanging="15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458" w:hanging="3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479" w:firstLine="8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621" w:firstLine="8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763" w:firstLine="8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905" w:firstLine="8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1047" w:firstLine="8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1189" w:firstLine="8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1331" w:firstLine="8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>
    <w:nsid w:val="24632B43"/>
    <w:multiLevelType w:val="hybridMultilevel"/>
    <w:tmpl w:val="C11CDB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C2F5C"/>
    <w:multiLevelType w:val="hybridMultilevel"/>
    <w:tmpl w:val="7346D8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179D2"/>
    <w:multiLevelType w:val="multilevel"/>
    <w:tmpl w:val="95D6C84E"/>
    <w:lvl w:ilvl="0">
      <w:start w:val="1"/>
      <w:numFmt w:val="bullet"/>
      <w:lvlText w:val="●"/>
      <w:lvlJc w:val="left"/>
      <w:pPr>
        <w:ind w:left="567" w:hanging="141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951" w:hanging="14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671" w:hanging="14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391" w:hanging="141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111" w:hanging="14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831" w:hanging="14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551" w:hanging="141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271" w:hanging="14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991" w:hanging="14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>
    <w:nsid w:val="666F0578"/>
    <w:multiLevelType w:val="multilevel"/>
    <w:tmpl w:val="13AC1912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z w:val="16"/>
        <w:szCs w:val="16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">
    <w:nsid w:val="7FD72172"/>
    <w:multiLevelType w:val="multilevel"/>
    <w:tmpl w:val="A6BABE08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59"/>
    <w:rsid w:val="0003461B"/>
    <w:rsid w:val="000608B4"/>
    <w:rsid w:val="000669DF"/>
    <w:rsid w:val="000E5E92"/>
    <w:rsid w:val="00107C9D"/>
    <w:rsid w:val="0011130E"/>
    <w:rsid w:val="001815F1"/>
    <w:rsid w:val="001D1C43"/>
    <w:rsid w:val="00202BEA"/>
    <w:rsid w:val="00227E7C"/>
    <w:rsid w:val="00250A68"/>
    <w:rsid w:val="0026509D"/>
    <w:rsid w:val="002B06D7"/>
    <w:rsid w:val="00304053"/>
    <w:rsid w:val="0030792D"/>
    <w:rsid w:val="00336F32"/>
    <w:rsid w:val="003405AD"/>
    <w:rsid w:val="00364BDB"/>
    <w:rsid w:val="00390D9A"/>
    <w:rsid w:val="003C2600"/>
    <w:rsid w:val="003F5AFB"/>
    <w:rsid w:val="004057E2"/>
    <w:rsid w:val="00435599"/>
    <w:rsid w:val="00495FAA"/>
    <w:rsid w:val="004A06FE"/>
    <w:rsid w:val="004C05B7"/>
    <w:rsid w:val="004E32E6"/>
    <w:rsid w:val="00507B78"/>
    <w:rsid w:val="005236EB"/>
    <w:rsid w:val="005846AB"/>
    <w:rsid w:val="00587607"/>
    <w:rsid w:val="005E7579"/>
    <w:rsid w:val="005F5A99"/>
    <w:rsid w:val="00634B2E"/>
    <w:rsid w:val="0067253C"/>
    <w:rsid w:val="00743635"/>
    <w:rsid w:val="007D2C92"/>
    <w:rsid w:val="007D5C46"/>
    <w:rsid w:val="007D7BA9"/>
    <w:rsid w:val="00853395"/>
    <w:rsid w:val="008B6459"/>
    <w:rsid w:val="00957148"/>
    <w:rsid w:val="00980360"/>
    <w:rsid w:val="00990278"/>
    <w:rsid w:val="009B6628"/>
    <w:rsid w:val="00A16F79"/>
    <w:rsid w:val="00A22359"/>
    <w:rsid w:val="00A24BF3"/>
    <w:rsid w:val="00A7000A"/>
    <w:rsid w:val="00B07C82"/>
    <w:rsid w:val="00B104E8"/>
    <w:rsid w:val="00B42EBE"/>
    <w:rsid w:val="00B54D6B"/>
    <w:rsid w:val="00B92CA0"/>
    <w:rsid w:val="00B94751"/>
    <w:rsid w:val="00BB724F"/>
    <w:rsid w:val="00BC5FD1"/>
    <w:rsid w:val="00BE5F9C"/>
    <w:rsid w:val="00C02654"/>
    <w:rsid w:val="00C103FB"/>
    <w:rsid w:val="00C33079"/>
    <w:rsid w:val="00C944F5"/>
    <w:rsid w:val="00D13CBE"/>
    <w:rsid w:val="00E624AA"/>
    <w:rsid w:val="00E73EB4"/>
    <w:rsid w:val="00E91AA3"/>
    <w:rsid w:val="00EA2515"/>
    <w:rsid w:val="00EA40ED"/>
    <w:rsid w:val="00ED18F5"/>
    <w:rsid w:val="00EE1BD6"/>
    <w:rsid w:val="00EE3052"/>
    <w:rsid w:val="00F1082C"/>
    <w:rsid w:val="00FA5F23"/>
    <w:rsid w:val="00FD5375"/>
    <w:rsid w:val="00FE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B5A0EB9-1D72-4E8B-BEDB-CBE9C847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U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u w:color="000000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numbering" w:customStyle="1" w:styleId="Estiloimportado1">
    <w:name w:val="Estilo importado 1"/>
  </w:style>
  <w:style w:type="paragraph" w:customStyle="1" w:styleId="Predeterminado">
    <w:name w:val="Predeterminado"/>
    <w:pPr>
      <w:spacing w:before="160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2">
    <w:name w:val="Estilo importado 2"/>
  </w:style>
  <w:style w:type="numbering" w:customStyle="1" w:styleId="Estiloimportado3">
    <w:name w:val="Estilo importado 3"/>
  </w:style>
  <w:style w:type="numbering" w:customStyle="1" w:styleId="Estiloimportado4">
    <w:name w:val="Estilo importado 4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7C82"/>
    <w:pPr>
      <w:spacing w:after="200" w:line="288" w:lineRule="auto"/>
      <w:ind w:left="720"/>
      <w:contextualSpacing/>
    </w:pPr>
    <w:rPr>
      <w:rFonts w:ascii="Cambria" w:eastAsia="Cambria" w:hAnsi="Cambria" w:cs="Cambria"/>
      <w:i/>
      <w:iCs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947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75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XJY8klUUrY5c+BByWZVWzGuiHQ==">AMUW2mUTimGMZ8HYSqJ/jJzoZlDi3pjVFnWVHlkTZ3hITtrM4TiGeibOTlSalVPAwspwi7dyjs3/o2vUvGiBdv65B9a1pNjx7PLv3A8q/4qXXoMqgqE+qvY=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1188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LOLYS</dc:creator>
  <cp:lastModifiedBy>DELL</cp:lastModifiedBy>
  <cp:revision>3</cp:revision>
  <dcterms:created xsi:type="dcterms:W3CDTF">2024-04-25T15:14:00Z</dcterms:created>
  <dcterms:modified xsi:type="dcterms:W3CDTF">2024-04-25T20:34:00Z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4f53126c4ae32f09637776f443378626f9373e71f388df55592ebb78a4c81cb3</vt:lpwstr>
  </property>
</Properties>
</file>