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08DA" w14:textId="77777777" w:rsidR="00667EEF" w:rsidRPr="00CC7376" w:rsidRDefault="00667EEF" w:rsidP="00667EEF">
      <w:pPr>
        <w:tabs>
          <w:tab w:val="left" w:pos="9000"/>
        </w:tabs>
        <w:spacing w:after="0" w:line="276" w:lineRule="auto"/>
        <w:ind w:right="20"/>
        <w:jc w:val="both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noProof/>
          <w:spacing w:val="-1"/>
          <w:position w:val="-1"/>
          <w:sz w:val="22"/>
          <w:szCs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BE1DBD" wp14:editId="16878FD0">
                <wp:simplePos x="0" y="0"/>
                <wp:positionH relativeFrom="page">
                  <wp:posOffset>1062355</wp:posOffset>
                </wp:positionH>
                <wp:positionV relativeFrom="paragraph">
                  <wp:posOffset>180975</wp:posOffset>
                </wp:positionV>
                <wp:extent cx="5648960" cy="0"/>
                <wp:effectExtent l="14605" t="11430" r="13335" b="7620"/>
                <wp:wrapNone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0"/>
                          <a:chOff x="1673" y="285"/>
                          <a:chExt cx="8896" cy="0"/>
                        </a:xfrm>
                      </wpg:grpSpPr>
                      <wps:wsp>
                        <wps:cNvPr id="37" name="Freeform 44"/>
                        <wps:cNvSpPr>
                          <a:spLocks/>
                        </wps:cNvSpPr>
                        <wps:spPr bwMode="auto">
                          <a:xfrm>
                            <a:off x="1673" y="285"/>
                            <a:ext cx="8896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69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C2451" id="Grupo 36" o:spid="_x0000_s1026" style="position:absolute;margin-left:83.65pt;margin-top:14.25pt;width:444.8pt;height:0;z-index:-251657216;mso-position-horizontal-relative:page" coordorigin="1673,285" coordsize="88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">
                <v:shape id="Freeform 44" o:spid="_x0000_s1027" style="position:absolute;left:1673;top:285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" path="m,l8896,e" filled="f" strokeweight=".82pt">
                  <v:path arrowok="t" o:connecttype="custom" o:connectlocs="0,0;8896,0" o:connectangles="0,0"/>
                </v:shape>
                <w10:wrap anchorx="page"/>
              </v:group>
            </w:pict>
          </mc:Fallback>
        </mc:AlternateContent>
      </w: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9       FORMATOS </w:t>
      </w: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ab/>
      </w:r>
    </w:p>
    <w:p w14:paraId="56AD69E3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Formato 1</w:t>
      </w:r>
    </w:p>
    <w:p w14:paraId="55C4095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</w:p>
    <w:p w14:paraId="5CA86E88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CARTA BAJO PROTESTA DE ESTATUTOS</w:t>
      </w:r>
    </w:p>
    <w:p w14:paraId="44A53C43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</w:p>
    <w:p w14:paraId="12059C8D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(DEBERÁ REQUISITARSE EN PAPEL MEMBRETADO DE LA EMPRESA)</w:t>
      </w:r>
    </w:p>
    <w:p w14:paraId="7C53884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B9F77A4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FBD8773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>
        <w:rPr>
          <w:rFonts w:ascii="Montserrat" w:eastAsia="Arial" w:hAnsi="Montserrat" w:cs="Arial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45021B7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CE3C7FE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497C4479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3F5BB0B2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P R E S E N T E.</w:t>
      </w:r>
    </w:p>
    <w:p w14:paraId="3B96753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61C26B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 LA 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o._____ 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J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DECI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VERDA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 LOS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CU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QU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TOS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 xml:space="preserve">E 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REPRES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5106CD04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0CF400A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7CAA7B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491F50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E71A83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94F394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F55E11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7CBDA510" w14:textId="77777777" w:rsidTr="00A93B04">
        <w:tc>
          <w:tcPr>
            <w:tcW w:w="1470" w:type="dxa"/>
          </w:tcPr>
          <w:p w14:paraId="6CA81573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74BD989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  <w:t>A T E N T A M E N T E</w:t>
            </w:r>
          </w:p>
          <w:p w14:paraId="03E520E2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82B35DA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306E88E9" w14:textId="77777777" w:rsidTr="00A93B04">
        <w:tc>
          <w:tcPr>
            <w:tcW w:w="1470" w:type="dxa"/>
          </w:tcPr>
          <w:p w14:paraId="127251D9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6BAAF33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  <w:p w14:paraId="02E0084E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67AB4477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712726B3" w14:textId="77777777" w:rsidTr="00A93B04">
        <w:tc>
          <w:tcPr>
            <w:tcW w:w="1470" w:type="dxa"/>
          </w:tcPr>
          <w:p w14:paraId="1B8730E8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C6BFB17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  <w:t>NOMBRE Y FIRMA DEL REPRESENTANTE LEGAL DE LA EMPRESA</w:t>
            </w:r>
          </w:p>
          <w:p w14:paraId="458C6DC8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75C75FC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06049F4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A5F698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960D1E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261BE5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AD11D7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364986E" w14:textId="77777777" w:rsidR="00667EEF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53875E7" w14:textId="77777777" w:rsidR="002B290B" w:rsidRPr="00CC7376" w:rsidRDefault="002B290B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20FCC67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232148B6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lastRenderedPageBreak/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2</w:t>
      </w:r>
    </w:p>
    <w:p w14:paraId="4EEF37E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A412F5A" w14:textId="77777777" w:rsidR="00667EEF" w:rsidRPr="00CC7376" w:rsidRDefault="00667EEF" w:rsidP="00667EEF">
      <w:pPr>
        <w:spacing w:after="0" w:line="276" w:lineRule="auto"/>
        <w:ind w:left="56" w:right="20" w:firstLine="7"/>
        <w:jc w:val="center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CARTA BAJO PROTESTA DE NO REVOCACIÓN DE PODERES </w:t>
      </w:r>
    </w:p>
    <w:p w14:paraId="41C268A3" w14:textId="77777777" w:rsidR="00667EEF" w:rsidRPr="00CC7376" w:rsidRDefault="00667EEF" w:rsidP="00667EEF">
      <w:pPr>
        <w:spacing w:after="0" w:line="276" w:lineRule="auto"/>
        <w:ind w:left="56" w:right="20" w:firstLine="7"/>
        <w:jc w:val="center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(DEBERÁ REQUISITARSE EN PAPEL MEMBRETADO DE LA EMPRESA)</w:t>
      </w:r>
    </w:p>
    <w:p w14:paraId="5A34FFFE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E4D97C1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position w:val="-1"/>
          <w:sz w:val="22"/>
          <w:szCs w:val="22"/>
        </w:rPr>
        <w:t>LUGAR,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b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b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41C390D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6987E1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32B21F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8C2A4C5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6E380190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75A0F60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P R E S E N T E.</w:t>
      </w:r>
    </w:p>
    <w:p w14:paraId="3B0A9EF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18052E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2F9291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 LA 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 _____</w:t>
      </w:r>
      <w:r w:rsidRPr="00CC7376">
        <w:rPr>
          <w:rFonts w:ascii="Montserrat" w:eastAsia="Arial" w:hAnsi="Montserrat" w:cs="Arial"/>
          <w:spacing w:val="-58"/>
          <w:sz w:val="22"/>
          <w:szCs w:val="22"/>
        </w:rPr>
        <w:t xml:space="preserve"> ____</w:t>
      </w:r>
      <w:r w:rsidRPr="00CC7376">
        <w:rPr>
          <w:rFonts w:ascii="Montserrat" w:eastAsia="Arial" w:hAnsi="Montserrat" w:cs="Arial"/>
          <w:sz w:val="22"/>
          <w:szCs w:val="22"/>
        </w:rPr>
        <w:t>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J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DECI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VERDA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X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HIB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H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REV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CAD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LGU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</w:p>
    <w:p w14:paraId="3BAACBB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255522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E3E01AE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659DE5D6" w14:textId="77777777" w:rsidTr="00A93B04">
        <w:tc>
          <w:tcPr>
            <w:tcW w:w="1470" w:type="dxa"/>
          </w:tcPr>
          <w:p w14:paraId="6BD343AE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D85164" w14:textId="77777777" w:rsidR="00667EEF" w:rsidRPr="00CC7376" w:rsidRDefault="00667EEF" w:rsidP="00A93B04">
            <w:pPr>
              <w:tabs>
                <w:tab w:val="left" w:pos="3680"/>
              </w:tabs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  <w:t>A T E N T A M E N T E</w:t>
            </w:r>
          </w:p>
          <w:p w14:paraId="5FB72173" w14:textId="77777777" w:rsidR="00667EEF" w:rsidRPr="00CC7376" w:rsidRDefault="00667EEF" w:rsidP="00A93B04">
            <w:pPr>
              <w:tabs>
                <w:tab w:val="left" w:pos="3680"/>
              </w:tabs>
              <w:spacing w:after="0" w:line="276" w:lineRule="auto"/>
              <w:ind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F8B147E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36EB676E" w14:textId="77777777" w:rsidTr="00A93B04">
        <w:tc>
          <w:tcPr>
            <w:tcW w:w="1470" w:type="dxa"/>
          </w:tcPr>
          <w:p w14:paraId="7587283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D1DDDC1" w14:textId="77777777" w:rsidR="00667EEF" w:rsidRPr="00CC7376" w:rsidRDefault="00667EEF" w:rsidP="00A93B04">
            <w:pPr>
              <w:tabs>
                <w:tab w:val="left" w:pos="3680"/>
              </w:tabs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  <w:p w14:paraId="5DD11BFD" w14:textId="77777777" w:rsidR="00667EEF" w:rsidRPr="00CC7376" w:rsidRDefault="00667EEF" w:rsidP="00A93B04">
            <w:pPr>
              <w:tabs>
                <w:tab w:val="left" w:pos="3680"/>
              </w:tabs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A2BA1CF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10A1A5EF" w14:textId="77777777" w:rsidTr="00A93B04">
        <w:tc>
          <w:tcPr>
            <w:tcW w:w="1470" w:type="dxa"/>
          </w:tcPr>
          <w:p w14:paraId="7FEBA9A5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ED8121C" w14:textId="77777777" w:rsidR="00667EEF" w:rsidRPr="00CC7376" w:rsidRDefault="00667EEF" w:rsidP="00A93B04">
            <w:pPr>
              <w:tabs>
                <w:tab w:val="left" w:pos="3680"/>
              </w:tabs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  <w:t>NOMBRE Y FIRMA DEL REPRESENTANTE LEGAL DE LA EMPRESA</w:t>
            </w:r>
          </w:p>
          <w:p w14:paraId="123B76B2" w14:textId="77777777" w:rsidR="00667EEF" w:rsidRPr="00CC7376" w:rsidRDefault="00667EEF" w:rsidP="00A93B04">
            <w:pPr>
              <w:tabs>
                <w:tab w:val="left" w:pos="3680"/>
              </w:tabs>
              <w:spacing w:after="0" w:line="276" w:lineRule="auto"/>
              <w:ind w:right="20"/>
              <w:jc w:val="center"/>
              <w:rPr>
                <w:rFonts w:ascii="Montserrat" w:eastAsia="Arial" w:hAnsi="Montserrat" w:cs="Arial"/>
                <w:b/>
                <w:spacing w:val="-1"/>
                <w:position w:val="-1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E4538D3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24678CE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39553E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2C0CAE5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9345DF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9060EC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87283D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C37F5B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9DA52E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7AC726B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1DAE3350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3EF33FA2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14DCECD7" w14:textId="77777777" w:rsidR="00186508" w:rsidRDefault="00186508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7A76B66A" w14:textId="77777777" w:rsidR="00667EEF" w:rsidRPr="00CC7376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3740F732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3</w:t>
      </w:r>
    </w:p>
    <w:p w14:paraId="5258083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63FF1A9" w14:textId="77777777" w:rsidR="00667EEF" w:rsidRPr="00CC7376" w:rsidRDefault="00667EEF" w:rsidP="00667EEF">
      <w:pPr>
        <w:spacing w:after="0" w:line="276" w:lineRule="auto"/>
        <w:ind w:left="56" w:right="20" w:firstLine="5"/>
        <w:jc w:val="center"/>
        <w:rPr>
          <w:rFonts w:ascii="Montserrat" w:eastAsia="Arial" w:hAnsi="Montserrat" w:cs="Arial"/>
          <w:b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B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JO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H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z w:val="22"/>
          <w:szCs w:val="22"/>
        </w:rPr>
        <w:t>LI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/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SUSPENS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Ó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</w:p>
    <w:p w14:paraId="2E26A568" w14:textId="77777777" w:rsidR="00667EEF" w:rsidRPr="00CC7376" w:rsidRDefault="00667EEF" w:rsidP="00667EEF">
      <w:pPr>
        <w:spacing w:after="0" w:line="276" w:lineRule="auto"/>
        <w:ind w:left="56" w:right="20" w:firstLine="5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DEBE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Á</w:t>
      </w:r>
      <w:r w:rsidRPr="00CC7376">
        <w:rPr>
          <w:rFonts w:ascii="Montserrat" w:eastAsia="Arial" w:hAnsi="Montserrat" w:cs="Arial"/>
          <w:b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ES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)</w:t>
      </w:r>
    </w:p>
    <w:p w14:paraId="1BA4456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808146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902A66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5B69D1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9B5C690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0D8F4D2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D902FB4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2F82F85D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4E7ED7C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7329F9BC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2C5EA3D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 LA 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</w:t>
      </w:r>
      <w:r w:rsidRPr="00CC7376">
        <w:rPr>
          <w:rFonts w:ascii="Montserrat" w:eastAsia="Arial" w:hAnsi="Montserrat" w:cs="Arial"/>
          <w:sz w:val="22"/>
          <w:szCs w:val="22"/>
        </w:rPr>
        <w:t>JO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DECI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VERDA</w:t>
      </w:r>
      <w:r w:rsidRPr="00CC7376">
        <w:rPr>
          <w:rFonts w:ascii="Montserrat" w:eastAsia="Arial" w:hAnsi="Montserrat" w:cs="Arial"/>
          <w:sz w:val="22"/>
          <w:szCs w:val="22"/>
        </w:rPr>
        <w:t xml:space="preserve">D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UE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REPRES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AD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ENCUEN</w:t>
      </w:r>
      <w:r w:rsidRPr="00CC7376">
        <w:rPr>
          <w:rFonts w:ascii="Montserrat" w:eastAsia="Arial" w:hAnsi="Montserrat" w:cs="Arial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R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LOS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SUPUES</w:t>
      </w:r>
      <w:r w:rsidRPr="00CC7376">
        <w:rPr>
          <w:rFonts w:ascii="Montserrat" w:eastAsia="Arial" w:hAnsi="Montserrat" w:cs="Arial"/>
          <w:sz w:val="22"/>
          <w:szCs w:val="22"/>
        </w:rPr>
        <w:t xml:space="preserve">TOS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AB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ECE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PUN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2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.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2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.</w:t>
      </w:r>
      <w:r w:rsidRPr="00CC7376">
        <w:rPr>
          <w:rFonts w:ascii="Montserrat" w:eastAsia="Arial" w:hAnsi="Montserrat" w:cs="Arial"/>
          <w:sz w:val="22"/>
          <w:szCs w:val="22"/>
        </w:rPr>
        <w:t>1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CU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L Y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V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PAR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PERS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FÍ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Y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APAR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BASE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 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Ó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IS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ENCUEN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NHAB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AD</w:t>
      </w:r>
      <w:r w:rsidRPr="00CC7376">
        <w:rPr>
          <w:rFonts w:ascii="Montserrat" w:eastAsia="Arial" w:hAnsi="Montserrat" w:cs="Arial"/>
          <w:sz w:val="22"/>
          <w:szCs w:val="22"/>
        </w:rPr>
        <w:t>A 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SPEND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PAR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VEE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ERV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LA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EDERAC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CUA</w:t>
      </w:r>
      <w:r w:rsidRPr="00CC7376">
        <w:rPr>
          <w:rFonts w:ascii="Montserrat" w:eastAsia="Arial" w:hAnsi="Montserrat" w:cs="Arial"/>
          <w:sz w:val="22"/>
          <w:szCs w:val="22"/>
        </w:rPr>
        <w:t>LQ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TID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D 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EDERA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VA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45BF9950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62696CB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017CED2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30A35D0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5B524592" w14:textId="77777777" w:rsidTr="00A93B04">
        <w:tc>
          <w:tcPr>
            <w:tcW w:w="1470" w:type="dxa"/>
          </w:tcPr>
          <w:p w14:paraId="06354159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418A3D9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005299FC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BEA01C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17B89DE4" w14:textId="77777777" w:rsidTr="00A93B04">
        <w:tc>
          <w:tcPr>
            <w:tcW w:w="1470" w:type="dxa"/>
          </w:tcPr>
          <w:p w14:paraId="7E43CF06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A6A02FB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20011CF2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65C02782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3CC6C553" w14:textId="77777777" w:rsidTr="00A93B04">
        <w:tc>
          <w:tcPr>
            <w:tcW w:w="1470" w:type="dxa"/>
          </w:tcPr>
          <w:p w14:paraId="208DEA6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F6547B4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  <w:p w14:paraId="6B7CB4A2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2A2A8897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08CCB0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2455CF7E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0B05E999" w14:textId="77777777" w:rsidR="00667EEF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7CDF375E" w14:textId="77777777" w:rsidR="00667EEF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1A5C1879" w14:textId="77777777" w:rsidR="00667EEF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5A238F3B" w14:textId="77777777" w:rsidR="002B290B" w:rsidRDefault="002B290B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213AA9E5" w14:textId="77777777" w:rsidR="00667EEF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62947966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75023BA2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4</w:t>
      </w:r>
    </w:p>
    <w:p w14:paraId="71B6A02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062BAE9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54D5EBBD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B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JO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b/>
          <w:sz w:val="22"/>
          <w:szCs w:val="22"/>
        </w:rPr>
        <w:t>FORM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ID</w:t>
      </w:r>
      <w:r w:rsidRPr="00CC7376">
        <w:rPr>
          <w:rFonts w:ascii="Montserrat" w:eastAsia="Arial" w:hAnsi="Montserrat" w:cs="Arial"/>
          <w:b/>
          <w:spacing w:val="-8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D</w:t>
      </w:r>
    </w:p>
    <w:p w14:paraId="2DC1886E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49BA479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DEBE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Á</w:t>
      </w:r>
      <w:r w:rsidRPr="00CC7376">
        <w:rPr>
          <w:rFonts w:ascii="Montserrat" w:eastAsia="Arial" w:hAnsi="Montserrat" w:cs="Arial"/>
          <w:b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ES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)</w:t>
      </w:r>
    </w:p>
    <w:p w14:paraId="12019ED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3381CC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AB5341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49B6358" w14:textId="77777777" w:rsidR="00667EEF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283EE17D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</w:p>
    <w:p w14:paraId="0F5D4CEF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095D1C1C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540C02E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6BD79874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90079C0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24B8BE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LA</w:t>
      </w:r>
      <w:r w:rsidRPr="00CC7376">
        <w:rPr>
          <w:rFonts w:ascii="Montserrat" w:eastAsia="Arial" w:hAnsi="Montserrat" w:cs="Arial"/>
          <w:spacing w:val="-1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-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-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</w:t>
      </w:r>
      <w:r w:rsidRPr="00CC7376">
        <w:rPr>
          <w:rFonts w:ascii="Montserrat" w:eastAsia="Arial" w:hAnsi="Montserrat" w:cs="Arial"/>
          <w:sz w:val="22"/>
          <w:szCs w:val="22"/>
        </w:rPr>
        <w:t>JO</w:t>
      </w:r>
      <w:r w:rsidRPr="00CC7376">
        <w:rPr>
          <w:rFonts w:ascii="Montserrat" w:eastAsia="Arial" w:hAnsi="Montserrat" w:cs="Arial"/>
          <w:spacing w:val="-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PRO</w:t>
      </w:r>
      <w:r w:rsidRPr="00CC7376">
        <w:rPr>
          <w:rFonts w:ascii="Montserrat" w:eastAsia="Arial" w:hAnsi="Montserrat" w:cs="Arial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VERDA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Z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 xml:space="preserve">U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Y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FIE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TO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FOR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DA</w:t>
      </w:r>
      <w:r w:rsidRPr="00CC7376">
        <w:rPr>
          <w:rFonts w:ascii="Montserrat" w:eastAsia="Arial" w:hAnsi="Montserrat" w:cs="Arial"/>
          <w:sz w:val="22"/>
          <w:szCs w:val="22"/>
        </w:rPr>
        <w:t xml:space="preserve">D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N TO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Y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UN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 LOS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PUN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Y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SI</w:t>
      </w:r>
      <w:r w:rsidRPr="00CC7376">
        <w:rPr>
          <w:rFonts w:ascii="Montserrat" w:eastAsia="Arial" w:hAnsi="Montserrat" w:cs="Arial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ESENC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AB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4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4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4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BASE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4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4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LA</w:t>
      </w:r>
      <w:r w:rsidRPr="00CC7376">
        <w:rPr>
          <w:rFonts w:ascii="Montserrat" w:eastAsia="Arial" w:hAnsi="Montserrat" w:cs="Arial"/>
          <w:spacing w:val="4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4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>LICA</w:t>
      </w:r>
      <w:r w:rsidRPr="00CC7376">
        <w:rPr>
          <w:rFonts w:ascii="Montserrat" w:eastAsia="Arial" w:hAnsi="Montserrat" w:cs="Arial"/>
          <w:spacing w:val="4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.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/</w:t>
      </w:r>
      <w:r w:rsidRPr="00CC7376">
        <w:rPr>
          <w:rFonts w:ascii="Montserrat" w:eastAsia="Arial" w:hAnsi="Montserrat" w:cs="Arial"/>
          <w:sz w:val="22"/>
          <w:szCs w:val="22"/>
        </w:rPr>
        <w:t>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0</w:t>
      </w:r>
      <w:r w:rsidRPr="00CC7376">
        <w:rPr>
          <w:rFonts w:ascii="Montserrat" w:eastAsia="Arial" w:hAnsi="Montserrat" w:cs="Arial"/>
          <w:sz w:val="22"/>
          <w:szCs w:val="22"/>
        </w:rPr>
        <w:t>21.</w:t>
      </w:r>
      <w:r w:rsidRPr="00CC7376">
        <w:rPr>
          <w:rFonts w:ascii="Montserrat" w:eastAsia="Arial" w:hAnsi="Montserrat" w:cs="Arial"/>
          <w:spacing w:val="4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ASÍ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IS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Z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C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Y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TOY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TODO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LA J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UN</w:t>
      </w:r>
      <w:r w:rsidRPr="00CC7376">
        <w:rPr>
          <w:rFonts w:ascii="Montserrat" w:eastAsia="Arial" w:hAnsi="Montserrat" w:cs="Arial"/>
          <w:sz w:val="22"/>
          <w:szCs w:val="22"/>
        </w:rPr>
        <w:t xml:space="preserve">TA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</w:p>
    <w:p w14:paraId="1742C58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7A0B71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B9DC30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E4FC82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5BF17B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EFE08F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1613A844" w14:textId="77777777" w:rsidTr="00A93B04">
        <w:tc>
          <w:tcPr>
            <w:tcW w:w="1470" w:type="dxa"/>
          </w:tcPr>
          <w:p w14:paraId="32AA05C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FAB8EC9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33918E69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211205E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6E399348" w14:textId="77777777" w:rsidTr="00A93B04">
        <w:tc>
          <w:tcPr>
            <w:tcW w:w="1470" w:type="dxa"/>
          </w:tcPr>
          <w:p w14:paraId="0B2B04C2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C6247F8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316F9F21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22388B02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1CFF937B" w14:textId="77777777" w:rsidTr="00A93B04">
        <w:tc>
          <w:tcPr>
            <w:tcW w:w="1470" w:type="dxa"/>
          </w:tcPr>
          <w:p w14:paraId="31D41CE8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3165AB8D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  <w:p w14:paraId="24730DB3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6CE15ED2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13C98C7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61E35E1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4005B641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362DBA53" w14:textId="77777777" w:rsidR="002B290B" w:rsidRDefault="002B290B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1351CC69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441B8BD8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6FD0C40B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5</w:t>
      </w:r>
    </w:p>
    <w:p w14:paraId="36FDCD6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1BD1E50" w14:textId="77777777" w:rsidR="00667EEF" w:rsidRPr="00CC7376" w:rsidRDefault="00667EEF" w:rsidP="00667EEF">
      <w:pPr>
        <w:spacing w:after="0" w:line="276" w:lineRule="auto"/>
        <w:ind w:left="56" w:right="20" w:firstLine="4"/>
        <w:jc w:val="center"/>
        <w:rPr>
          <w:rFonts w:ascii="Montserrat" w:eastAsia="Arial" w:hAnsi="Montserrat" w:cs="Arial"/>
          <w:b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OMI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ESP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NDE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PO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F</w:t>
      </w:r>
      <w:r w:rsidRPr="00CC7376">
        <w:rPr>
          <w:rFonts w:ascii="Montserrat" w:eastAsia="Arial" w:hAnsi="Montserrat" w:cs="Arial"/>
          <w:b/>
          <w:spacing w:val="-8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Y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/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b/>
          <w:sz w:val="22"/>
          <w:szCs w:val="22"/>
        </w:rPr>
        <w:t>F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EC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O </w:t>
      </w:r>
    </w:p>
    <w:p w14:paraId="0F40CA9E" w14:textId="77777777" w:rsidR="00667EEF" w:rsidRPr="00CC7376" w:rsidRDefault="00667EEF" w:rsidP="00667EEF">
      <w:pPr>
        <w:spacing w:after="0" w:line="276" w:lineRule="auto"/>
        <w:ind w:left="56" w:right="20" w:firstLine="4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DEBE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Á</w:t>
      </w:r>
      <w:r w:rsidRPr="00CC7376">
        <w:rPr>
          <w:rFonts w:ascii="Montserrat" w:eastAsia="Arial" w:hAnsi="Montserrat" w:cs="Arial"/>
          <w:b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ES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)</w:t>
      </w:r>
    </w:p>
    <w:p w14:paraId="43A9C3E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2CE1B3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7F7B939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15896CD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4204EBD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76798711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2F3F924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34DBBEC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D32C45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FA3149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E5A071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ECE476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6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1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1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TO</w:t>
      </w:r>
      <w:r w:rsidRPr="00CC7376">
        <w:rPr>
          <w:rFonts w:ascii="Montserrat" w:eastAsia="Arial" w:hAnsi="Montserrat" w:cs="Arial"/>
          <w:spacing w:val="1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RESP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NDE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1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CUA</w:t>
      </w:r>
      <w:r w:rsidRPr="00CC7376">
        <w:rPr>
          <w:rFonts w:ascii="Montserrat" w:eastAsia="Arial" w:hAnsi="Montserrat" w:cs="Arial"/>
          <w:sz w:val="22"/>
          <w:szCs w:val="22"/>
        </w:rPr>
        <w:t>LQ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R 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L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EC</w:t>
      </w:r>
      <w:r w:rsidRPr="00CC7376">
        <w:rPr>
          <w:rFonts w:ascii="Montserrat" w:eastAsia="Arial" w:hAnsi="Montserrat" w:cs="Arial"/>
          <w:sz w:val="22"/>
          <w:szCs w:val="22"/>
        </w:rPr>
        <w:t xml:space="preserve">TO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Q</w:t>
      </w:r>
      <w:r w:rsidRPr="00CC7376">
        <w:rPr>
          <w:rFonts w:ascii="Montserrat" w:eastAsia="Arial" w:hAnsi="Montserrat" w:cs="Arial"/>
          <w:sz w:val="22"/>
          <w:szCs w:val="22"/>
        </w:rPr>
        <w:t>UE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B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SERV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AS</w:t>
      </w:r>
      <w:r w:rsidRPr="00CC7376">
        <w:rPr>
          <w:rFonts w:ascii="Montserrat" w:eastAsia="Arial" w:hAnsi="Montserrat" w:cs="Arial"/>
          <w:sz w:val="22"/>
          <w:szCs w:val="22"/>
        </w:rPr>
        <w:t>Í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LGU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RESP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NSAB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LID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HUB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NCURR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ÉR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SEÑA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 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RA</w:t>
      </w:r>
      <w:r w:rsidRPr="00CC7376">
        <w:rPr>
          <w:rFonts w:ascii="Montserrat" w:eastAsia="Arial" w:hAnsi="Montserrat" w:cs="Arial"/>
          <w:sz w:val="22"/>
          <w:szCs w:val="22"/>
        </w:rPr>
        <w:t>TO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 xml:space="preserve"> RESPEC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V</w:t>
      </w:r>
      <w:r w:rsidRPr="00CC7376">
        <w:rPr>
          <w:rFonts w:ascii="Montserrat" w:eastAsia="Arial" w:hAnsi="Montserrat" w:cs="Arial"/>
          <w:sz w:val="22"/>
          <w:szCs w:val="22"/>
        </w:rPr>
        <w:t xml:space="preserve">O Y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 CÓ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G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EDERA</w:t>
      </w:r>
      <w:r w:rsidRPr="00CC7376">
        <w:rPr>
          <w:rFonts w:ascii="Montserrat" w:eastAsia="Arial" w:hAnsi="Montserrat" w:cs="Arial"/>
          <w:sz w:val="22"/>
          <w:szCs w:val="22"/>
        </w:rPr>
        <w:t>L.</w:t>
      </w:r>
    </w:p>
    <w:p w14:paraId="6A96430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195A8F4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57F4A7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F58AF6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84E5CD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14C43C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5D1E2F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62737D05" w14:textId="77777777" w:rsidTr="00A93B04">
        <w:tc>
          <w:tcPr>
            <w:tcW w:w="1470" w:type="dxa"/>
          </w:tcPr>
          <w:p w14:paraId="7FFC1EB9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633A3FC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0626A8EE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42B76A6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53A65F20" w14:textId="77777777" w:rsidTr="00A93B04">
        <w:tc>
          <w:tcPr>
            <w:tcW w:w="1470" w:type="dxa"/>
          </w:tcPr>
          <w:p w14:paraId="039003EF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6F39681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09E1B2ED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299DC54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51D6D4A9" w14:textId="77777777" w:rsidTr="00A93B04">
        <w:tc>
          <w:tcPr>
            <w:tcW w:w="1470" w:type="dxa"/>
          </w:tcPr>
          <w:p w14:paraId="309C3BF2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4B48D46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  <w:p w14:paraId="4D9CB8E1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06D72B9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9A92CBD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2A26243B" w14:textId="77777777" w:rsidR="00667EEF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1448AF8C" w14:textId="77777777" w:rsidR="00667EEF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4383459B" w14:textId="77777777" w:rsidR="00667EEF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1E122A8B" w14:textId="77777777" w:rsidR="00667EEF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39F6EB2A" w14:textId="77777777" w:rsidR="002B290B" w:rsidRDefault="002B290B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50A88DD6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6</w:t>
      </w:r>
    </w:p>
    <w:p w14:paraId="6D5633F0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F137F4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A07128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C5E73F4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E92FFE1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086F22F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A9D61D5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2BEE4C5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205B42D8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682013E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31A7C6E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C85704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631BCD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D259A6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6A0703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LA 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o.______/202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 xml:space="preserve">)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ARAN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Z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5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APE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z w:val="22"/>
          <w:szCs w:val="22"/>
        </w:rPr>
        <w:t>O A L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CARAC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Í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TIC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Y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ESPEC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FIC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NE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ÉCN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AB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BASE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FOR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 xml:space="preserve">E 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 xml:space="preserve">U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63FD433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607B9D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172584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AB1ABCE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72357813" w14:textId="77777777" w:rsidTr="00A93B04">
        <w:tc>
          <w:tcPr>
            <w:tcW w:w="1470" w:type="dxa"/>
          </w:tcPr>
          <w:p w14:paraId="1D18DC2C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DC351C2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29246E26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5A26624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1FF43010" w14:textId="77777777" w:rsidTr="00A93B04">
        <w:tc>
          <w:tcPr>
            <w:tcW w:w="1470" w:type="dxa"/>
          </w:tcPr>
          <w:p w14:paraId="084C5AA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43D915A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78FE12BE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621F657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12924D09" w14:textId="77777777" w:rsidTr="00A93B04">
        <w:tc>
          <w:tcPr>
            <w:tcW w:w="1470" w:type="dxa"/>
          </w:tcPr>
          <w:p w14:paraId="75E4A216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F2B22BF" w14:textId="77777777" w:rsidR="00667EEF" w:rsidRPr="00CC7376" w:rsidRDefault="00667EEF" w:rsidP="00E35A7D">
            <w:pPr>
              <w:spacing w:after="0" w:line="276" w:lineRule="auto"/>
              <w:ind w:left="56" w:right="20" w:firstLine="2"/>
              <w:jc w:val="center"/>
              <w:rPr>
                <w:rFonts w:ascii="Montserrat" w:hAnsi="Montserrat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</w:tc>
        <w:tc>
          <w:tcPr>
            <w:tcW w:w="1777" w:type="dxa"/>
          </w:tcPr>
          <w:p w14:paraId="14E0E3DD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11A20B25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109238C0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5497DAF7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60B81EEE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eastAsia="Arial" w:hAnsi="Montserrat" w:cs="Arial"/>
          <w:sz w:val="22"/>
          <w:szCs w:val="22"/>
        </w:rPr>
      </w:pPr>
    </w:p>
    <w:p w14:paraId="3A7381F1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2899E7BA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5DF89F3A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1FEABDB5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464B8057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3AEA937B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12876B34" w14:textId="59876996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lastRenderedPageBreak/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7</w:t>
      </w:r>
    </w:p>
    <w:p w14:paraId="70285C1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761D305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6"/>
          <w:sz w:val="22"/>
          <w:szCs w:val="22"/>
        </w:rPr>
        <w:t>G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N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6"/>
          <w:sz w:val="22"/>
          <w:szCs w:val="22"/>
        </w:rPr>
        <w:t>Í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b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3"/>
          <w:sz w:val="22"/>
          <w:szCs w:val="22"/>
        </w:rPr>
        <w:t>G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</w:p>
    <w:p w14:paraId="5EE9399C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hAnsi="Montserrat"/>
          <w:sz w:val="22"/>
          <w:szCs w:val="22"/>
        </w:rPr>
      </w:pPr>
    </w:p>
    <w:p w14:paraId="34540ADC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DEBE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Á</w:t>
      </w:r>
      <w:r w:rsidRPr="00CC7376">
        <w:rPr>
          <w:rFonts w:ascii="Montserrat" w:eastAsia="Arial" w:hAnsi="Montserrat" w:cs="Arial"/>
          <w:b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ES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)</w:t>
      </w:r>
    </w:p>
    <w:p w14:paraId="17317710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FB14BD2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FB69B2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B6B9F5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ACC4A22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4A44D46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D95CD16" w14:textId="77777777" w:rsidR="00667EEF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6E9920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993992A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3E67C7CF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2E692B1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13A6D17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1BFBB3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37D40A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 A LA 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o.______/202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 xml:space="preserve">)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ARAN</w:t>
      </w:r>
      <w:r w:rsidRPr="00CC7376">
        <w:rPr>
          <w:rFonts w:ascii="Montserrat" w:eastAsia="Arial" w:hAnsi="Montserrat" w:cs="Arial"/>
          <w:sz w:val="22"/>
          <w:szCs w:val="22"/>
        </w:rPr>
        <w:t xml:space="preserve">TIZO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3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3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/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SERV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REA</w:t>
      </w:r>
      <w:r w:rsidRPr="00CC7376">
        <w:rPr>
          <w:rFonts w:ascii="Montserrat" w:eastAsia="Arial" w:hAnsi="Montserrat" w:cs="Arial"/>
          <w:sz w:val="22"/>
          <w:szCs w:val="22"/>
        </w:rPr>
        <w:t>LI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Z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Á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z w:val="22"/>
          <w:szCs w:val="22"/>
        </w:rPr>
        <w:t>TO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APE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A 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ESPEC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>FIC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NE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AB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DA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 xml:space="preserve"> ANE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X</w:t>
      </w:r>
      <w:r w:rsidRPr="00CC7376">
        <w:rPr>
          <w:rFonts w:ascii="Montserrat" w:eastAsia="Arial" w:hAnsi="Montserrat" w:cs="Arial"/>
          <w:sz w:val="22"/>
          <w:szCs w:val="22"/>
        </w:rPr>
        <w:t>O 1.</w:t>
      </w:r>
    </w:p>
    <w:p w14:paraId="67256E0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1FAF7F5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4073DAF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4D6279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45557D0A" w14:textId="77777777" w:rsidTr="00A93B04">
        <w:tc>
          <w:tcPr>
            <w:tcW w:w="1470" w:type="dxa"/>
          </w:tcPr>
          <w:p w14:paraId="76B9642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43407F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4C0E2160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55234687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105E1F93" w14:textId="77777777" w:rsidTr="00A93B04">
        <w:tc>
          <w:tcPr>
            <w:tcW w:w="1470" w:type="dxa"/>
          </w:tcPr>
          <w:p w14:paraId="7BAAB3DC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EC2E6D9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761EEA45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B0E584C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265993DE" w14:textId="77777777" w:rsidTr="00A93B04">
        <w:tc>
          <w:tcPr>
            <w:tcW w:w="1470" w:type="dxa"/>
          </w:tcPr>
          <w:p w14:paraId="05EDF437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4BEA319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  <w:p w14:paraId="7083A3A3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5298ED7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558A633F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390E392F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71B49CFC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38F75261" w14:textId="77777777" w:rsidR="002B290B" w:rsidRDefault="002B290B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03201D32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020CC55C" w14:textId="77777777" w:rsidR="00667EEF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3EFC04C2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654F6900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lastRenderedPageBreak/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8</w:t>
      </w:r>
    </w:p>
    <w:p w14:paraId="327C1817" w14:textId="77777777" w:rsidR="00667EEF" w:rsidRPr="00CC7376" w:rsidRDefault="00667EEF" w:rsidP="00667EEF">
      <w:pPr>
        <w:spacing w:after="0" w:line="276" w:lineRule="auto"/>
        <w:ind w:left="56" w:right="20" w:firstLine="8"/>
        <w:jc w:val="both"/>
        <w:rPr>
          <w:rFonts w:ascii="Montserrat" w:eastAsia="Arial" w:hAnsi="Montserrat" w:cs="Arial"/>
          <w:b/>
          <w:spacing w:val="1"/>
          <w:sz w:val="22"/>
          <w:szCs w:val="22"/>
        </w:rPr>
      </w:pPr>
    </w:p>
    <w:p w14:paraId="5DB50431" w14:textId="77777777" w:rsidR="00667EEF" w:rsidRPr="00CC7376" w:rsidRDefault="00667EEF" w:rsidP="00667EEF">
      <w:pPr>
        <w:spacing w:after="0" w:line="276" w:lineRule="auto"/>
        <w:ind w:left="56" w:right="20" w:firstLine="8"/>
        <w:jc w:val="both"/>
        <w:rPr>
          <w:rFonts w:ascii="Montserrat" w:eastAsia="Arial" w:hAnsi="Montserrat" w:cs="Arial"/>
          <w:b/>
          <w:spacing w:val="1"/>
          <w:sz w:val="22"/>
          <w:szCs w:val="22"/>
        </w:rPr>
      </w:pPr>
    </w:p>
    <w:p w14:paraId="046EC3D7" w14:textId="77777777" w:rsidR="00667EEF" w:rsidRPr="00CC7376" w:rsidRDefault="00667EEF" w:rsidP="00667EEF">
      <w:pPr>
        <w:spacing w:after="0" w:line="276" w:lineRule="auto"/>
        <w:ind w:left="56" w:right="20" w:firstLine="8"/>
        <w:jc w:val="center"/>
        <w:rPr>
          <w:rFonts w:ascii="Montserrat" w:eastAsia="Arial" w:hAnsi="Montserrat" w:cs="Arial"/>
          <w:b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B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JO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PUES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S </w:t>
      </w:r>
    </w:p>
    <w:p w14:paraId="285BC222" w14:textId="77777777" w:rsidR="00667EEF" w:rsidRPr="00CC7376" w:rsidRDefault="00667EEF" w:rsidP="00667EEF">
      <w:pPr>
        <w:spacing w:after="0" w:line="276" w:lineRule="auto"/>
        <w:ind w:left="56" w:right="20" w:firstLine="8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DEBE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Á</w:t>
      </w:r>
      <w:r w:rsidRPr="00CC7376">
        <w:rPr>
          <w:rFonts w:ascii="Montserrat" w:eastAsia="Arial" w:hAnsi="Montserrat" w:cs="Arial"/>
          <w:b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ES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)</w:t>
      </w:r>
    </w:p>
    <w:p w14:paraId="63336093" w14:textId="77777777" w:rsidR="00667EEF" w:rsidRPr="00CC7376" w:rsidRDefault="00667EEF" w:rsidP="00667EEF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p w14:paraId="450CD985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19018F4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6BE31120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114F38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BCE97DF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5FA51117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5A8D84D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022E40C4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377611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5D3960E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31306F8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A32683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LA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 A LA</w:t>
      </w:r>
      <w:r w:rsidRPr="00CC7376">
        <w:rPr>
          <w:rFonts w:ascii="Montserrat" w:eastAsia="Arial" w:hAnsi="Montserrat" w:cs="Arial"/>
          <w:spacing w:val="60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o._____/202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J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DECI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VERDA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ENCUEN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PAG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 LOS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PUES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 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DA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CU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z w:val="22"/>
          <w:szCs w:val="22"/>
        </w:rPr>
        <w:t>LI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A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SPUES</w:t>
      </w:r>
      <w:r w:rsidRPr="00CC7376">
        <w:rPr>
          <w:rFonts w:ascii="Montserrat" w:eastAsia="Arial" w:hAnsi="Montserrat" w:cs="Arial"/>
          <w:sz w:val="22"/>
          <w:szCs w:val="22"/>
        </w:rPr>
        <w:t xml:space="preserve">TO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Í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CU</w:t>
      </w:r>
      <w:r w:rsidRPr="00CC7376">
        <w:rPr>
          <w:rFonts w:ascii="Montserrat" w:eastAsia="Arial" w:hAnsi="Montserrat" w:cs="Arial"/>
          <w:sz w:val="22"/>
          <w:szCs w:val="22"/>
        </w:rPr>
        <w:t>LO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3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2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-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Ó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F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SCA</w:t>
      </w:r>
      <w:r w:rsidRPr="00CC7376">
        <w:rPr>
          <w:rFonts w:ascii="Montserrat" w:eastAsia="Arial" w:hAnsi="Montserrat" w:cs="Arial"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 LA 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EDERAC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</w:p>
    <w:p w14:paraId="6AD5540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505A46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47FDF41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65D74645" w14:textId="77777777" w:rsidTr="00A93B04">
        <w:tc>
          <w:tcPr>
            <w:tcW w:w="1470" w:type="dxa"/>
          </w:tcPr>
          <w:p w14:paraId="08A47511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82BC659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32650E83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69EA8AAF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0ABF0E17" w14:textId="77777777" w:rsidTr="00A93B04">
        <w:tc>
          <w:tcPr>
            <w:tcW w:w="1470" w:type="dxa"/>
          </w:tcPr>
          <w:p w14:paraId="0EAFB816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635D081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598C944B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121DA44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4C1257C4" w14:textId="77777777" w:rsidTr="00A93B04">
        <w:tc>
          <w:tcPr>
            <w:tcW w:w="1470" w:type="dxa"/>
          </w:tcPr>
          <w:p w14:paraId="5E8C4259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5DA4C4D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  <w:p w14:paraId="62AE00C9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860FE8E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6BDCD4C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6A79C74E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5CDFEE59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15C7C592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2BF32178" w14:textId="77777777" w:rsidR="00667EEF" w:rsidRDefault="00667EEF" w:rsidP="00667EEF">
      <w:pPr>
        <w:spacing w:after="0" w:line="276" w:lineRule="auto"/>
        <w:ind w:right="20"/>
        <w:rPr>
          <w:rFonts w:ascii="Montserrat" w:eastAsia="Arial" w:hAnsi="Montserrat" w:cs="Arial"/>
          <w:sz w:val="22"/>
          <w:szCs w:val="22"/>
        </w:rPr>
      </w:pPr>
    </w:p>
    <w:p w14:paraId="38EAED74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66F82BDF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7FC0E773" w14:textId="77777777" w:rsidR="000E0CB7" w:rsidRDefault="000E0CB7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</w:p>
    <w:p w14:paraId="2957D19C" w14:textId="59B7EB0B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lastRenderedPageBreak/>
        <w:t>F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rm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o 9</w:t>
      </w:r>
    </w:p>
    <w:p w14:paraId="29111F6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0EF2C3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2809D8A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5B288342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B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JO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É</w:t>
      </w:r>
      <w:r w:rsidRPr="00CC7376">
        <w:rPr>
          <w:rFonts w:ascii="Montserrat" w:eastAsia="Arial" w:hAnsi="Montserrat" w:cs="Arial"/>
          <w:b/>
          <w:spacing w:val="-3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C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</w:p>
    <w:p w14:paraId="3C4069CC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hAnsi="Montserrat"/>
          <w:sz w:val="22"/>
          <w:szCs w:val="22"/>
        </w:rPr>
      </w:pPr>
    </w:p>
    <w:p w14:paraId="0E278364" w14:textId="77777777" w:rsidR="00667EEF" w:rsidRPr="00CC7376" w:rsidRDefault="00667EEF" w:rsidP="00667EEF">
      <w:pPr>
        <w:spacing w:after="0" w:line="276" w:lineRule="auto"/>
        <w:ind w:left="56" w:right="20"/>
        <w:jc w:val="center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DEBE</w:t>
      </w:r>
      <w:r w:rsidRPr="00CC7376">
        <w:rPr>
          <w:rFonts w:ascii="Montserrat" w:eastAsia="Arial" w:hAnsi="Montserrat" w:cs="Arial"/>
          <w:b/>
          <w:spacing w:val="4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z w:val="22"/>
          <w:szCs w:val="22"/>
        </w:rPr>
        <w:t>Á</w:t>
      </w:r>
      <w:r w:rsidRPr="00CC7376">
        <w:rPr>
          <w:rFonts w:ascii="Montserrat" w:eastAsia="Arial" w:hAnsi="Montserrat" w:cs="Arial"/>
          <w:b/>
          <w:spacing w:val="-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R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P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L 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>O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b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b/>
          <w:spacing w:val="2"/>
          <w:sz w:val="22"/>
          <w:szCs w:val="22"/>
        </w:rPr>
        <w:t>L</w:t>
      </w:r>
      <w:r w:rsidRPr="00CC7376">
        <w:rPr>
          <w:rFonts w:ascii="Montserrat" w:eastAsia="Arial" w:hAnsi="Montserrat" w:cs="Arial"/>
          <w:b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pacing w:val="-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M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b/>
          <w:spacing w:val="1"/>
          <w:sz w:val="22"/>
          <w:szCs w:val="22"/>
        </w:rPr>
        <w:t>ES</w:t>
      </w:r>
      <w:r w:rsidRPr="00CC7376">
        <w:rPr>
          <w:rFonts w:ascii="Montserrat" w:eastAsia="Arial" w:hAnsi="Montserrat" w:cs="Arial"/>
          <w:b/>
          <w:spacing w:val="-6"/>
          <w:sz w:val="22"/>
          <w:szCs w:val="22"/>
        </w:rPr>
        <w:t>A</w:t>
      </w:r>
      <w:r w:rsidRPr="00CC7376">
        <w:rPr>
          <w:rFonts w:ascii="Montserrat" w:eastAsia="Arial" w:hAnsi="Montserrat" w:cs="Arial"/>
          <w:b/>
          <w:sz w:val="22"/>
          <w:szCs w:val="22"/>
        </w:rPr>
        <w:t>)</w:t>
      </w:r>
    </w:p>
    <w:p w14:paraId="1CE8435C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56CE47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D8533A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A1B244C" w14:textId="77777777" w:rsidR="00667EEF" w:rsidRPr="00CC7376" w:rsidRDefault="00667EEF" w:rsidP="00667EEF">
      <w:pPr>
        <w:spacing w:after="0" w:line="276" w:lineRule="auto"/>
        <w:ind w:left="56" w:right="20"/>
        <w:jc w:val="right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-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z w:val="22"/>
          <w:szCs w:val="22"/>
          <w:u w:val="single" w:color="000000"/>
        </w:rPr>
        <w:t xml:space="preserve">                  </w:t>
      </w:r>
      <w:r w:rsidRPr="00CC7376">
        <w:rPr>
          <w:rFonts w:ascii="Montserrat" w:eastAsia="Arial" w:hAnsi="Montserrat" w:cs="Arial"/>
          <w:spacing w:val="61"/>
          <w:sz w:val="22"/>
          <w:szCs w:val="22"/>
          <w:u w:val="single" w:color="000000"/>
        </w:rPr>
        <w:t xml:space="preserve"> 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proofErr w:type="spellStart"/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proofErr w:type="spellEnd"/>
      <w:r w:rsidRPr="00CC7376">
        <w:rPr>
          <w:rFonts w:ascii="Montserrat" w:eastAsia="Arial" w:hAnsi="Montserrat" w:cs="Arial"/>
          <w:sz w:val="22"/>
          <w:szCs w:val="22"/>
        </w:rPr>
        <w:t xml:space="preserve"> 202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.</w:t>
      </w:r>
    </w:p>
    <w:p w14:paraId="0E4C4BE8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2008C406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B54CB43" w14:textId="77777777" w:rsidR="00667EEF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C. Ariel Longoria García</w:t>
      </w:r>
    </w:p>
    <w:p w14:paraId="4F067BD7" w14:textId="77777777" w:rsidR="00667EEF" w:rsidRPr="00CC7376" w:rsidRDefault="00667EEF" w:rsidP="00667EEF">
      <w:pPr>
        <w:spacing w:after="0" w:line="276" w:lineRule="auto"/>
        <w:ind w:left="56" w:right="20"/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</w:pPr>
      <w:r w:rsidRPr="008A507D"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>Gobierno del Estado de Tamaulipas (Secretaria de Desarrollo Rural del Gobierno del Estado de Tamaulipas)</w:t>
      </w:r>
      <w:r>
        <w:rPr>
          <w:rFonts w:ascii="Montserrat" w:eastAsia="Arial" w:hAnsi="Montserrat" w:cs="Arial"/>
          <w:b/>
          <w:spacing w:val="-1"/>
          <w:position w:val="-1"/>
          <w:sz w:val="22"/>
          <w:szCs w:val="22"/>
        </w:rPr>
        <w:t xml:space="preserve"> </w:t>
      </w:r>
    </w:p>
    <w:p w14:paraId="46C9D14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b/>
          <w:sz w:val="22"/>
          <w:szCs w:val="22"/>
        </w:rPr>
        <w:t>P R E S E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z w:val="22"/>
          <w:szCs w:val="22"/>
        </w:rPr>
        <w:t>N T</w:t>
      </w:r>
      <w:r w:rsidRPr="00CC7376">
        <w:rPr>
          <w:rFonts w:ascii="Montserrat" w:eastAsia="Arial" w:hAnsi="Montserrat" w:cs="Arial"/>
          <w:b/>
          <w:spacing w:val="-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b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b/>
          <w:sz w:val="22"/>
          <w:szCs w:val="22"/>
        </w:rPr>
        <w:t>.</w:t>
      </w:r>
    </w:p>
    <w:p w14:paraId="476E7965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7433E10B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054D5C89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eastAsia="Arial" w:hAnsi="Montserrat" w:cs="Arial"/>
          <w:sz w:val="22"/>
          <w:szCs w:val="22"/>
        </w:rPr>
      </w:pP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R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ED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I</w:t>
      </w:r>
      <w:r w:rsidRPr="00CC7376">
        <w:rPr>
          <w:rFonts w:ascii="Montserrat" w:eastAsia="Arial" w:hAnsi="Montserrat" w:cs="Arial"/>
          <w:sz w:val="22"/>
          <w:szCs w:val="22"/>
        </w:rPr>
        <w:t xml:space="preserve">O 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PRESEN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56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5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 xml:space="preserve">LA </w:t>
      </w:r>
      <w:r w:rsidRPr="00CC7376">
        <w:rPr>
          <w:rFonts w:ascii="Montserrat" w:eastAsia="Arial" w:hAnsi="Montserrat" w:cs="Arial"/>
          <w:spacing w:val="5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LIC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5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 xml:space="preserve">LICA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o.______/202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1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Y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(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NO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BRE</w:t>
      </w:r>
      <w:r w:rsidRPr="00CC7376">
        <w:rPr>
          <w:rFonts w:ascii="Montserrat" w:eastAsia="Arial" w:hAnsi="Montserrat" w:cs="Arial"/>
          <w:sz w:val="22"/>
          <w:szCs w:val="22"/>
        </w:rPr>
        <w:t>)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AR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BA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J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9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5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8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DECI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VERDA</w:t>
      </w:r>
      <w:r w:rsidRPr="00CC7376">
        <w:rPr>
          <w:rFonts w:ascii="Montserrat" w:eastAsia="Arial" w:hAnsi="Montserrat" w:cs="Arial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z w:val="22"/>
          <w:szCs w:val="22"/>
        </w:rPr>
        <w:t>Í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O T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AVÉ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ERPÓS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z w:val="22"/>
          <w:szCs w:val="22"/>
        </w:rPr>
        <w:t xml:space="preserve">A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PERS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NA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ABS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ENG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NDUC</w:t>
      </w:r>
      <w:r w:rsidRPr="00CC7376">
        <w:rPr>
          <w:rFonts w:ascii="Montserrat" w:eastAsia="Arial" w:hAnsi="Montserrat" w:cs="Arial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AS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PAR</w:t>
      </w:r>
      <w:r w:rsidRPr="00CC7376">
        <w:rPr>
          <w:rFonts w:ascii="Montserrat" w:eastAsia="Arial" w:hAnsi="Montserrat" w:cs="Arial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SERV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PÚB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Y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Á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PERS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RA</w:t>
      </w:r>
      <w:r w:rsidRPr="00CC7376">
        <w:rPr>
          <w:rFonts w:ascii="Montserrat" w:eastAsia="Arial" w:hAnsi="Montserrat" w:cs="Arial"/>
          <w:sz w:val="22"/>
          <w:szCs w:val="22"/>
        </w:rPr>
        <w:t>N LOS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ÉS</w:t>
      </w:r>
      <w:r w:rsidRPr="00CC7376">
        <w:rPr>
          <w:rFonts w:ascii="Montserrat" w:eastAsia="Arial" w:hAnsi="Montserrat" w:cs="Arial"/>
          <w:sz w:val="22"/>
          <w:szCs w:val="22"/>
        </w:rPr>
        <w:t xml:space="preserve">,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PAR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PE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N LOS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CESO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NDU</w:t>
      </w:r>
      <w:r w:rsidRPr="00CC7376">
        <w:rPr>
          <w:rFonts w:ascii="Montserrat" w:eastAsia="Arial" w:hAnsi="Montserrat" w:cs="Arial"/>
          <w:sz w:val="22"/>
          <w:szCs w:val="22"/>
        </w:rPr>
        <w:t>Z</w:t>
      </w:r>
      <w:r w:rsidRPr="00CC7376">
        <w:rPr>
          <w:rFonts w:ascii="Montserrat" w:eastAsia="Arial" w:hAnsi="Montserrat" w:cs="Arial"/>
          <w:spacing w:val="-2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N 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E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EVA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UACI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</w:t>
      </w:r>
      <w:r w:rsidRPr="00CC7376">
        <w:rPr>
          <w:rFonts w:ascii="Montserrat" w:eastAsia="Arial" w:hAnsi="Montserrat" w:cs="Arial"/>
          <w:sz w:val="22"/>
          <w:szCs w:val="22"/>
        </w:rPr>
        <w:t>E 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NES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RESU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AD</w:t>
      </w:r>
      <w:r w:rsidRPr="00CC7376">
        <w:rPr>
          <w:rFonts w:ascii="Montserrat" w:eastAsia="Arial" w:hAnsi="Montserrat" w:cs="Arial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7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PROCED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,</w:t>
      </w:r>
      <w:r w:rsidRPr="00CC7376">
        <w:rPr>
          <w:rFonts w:ascii="Montserrat" w:eastAsia="Arial" w:hAnsi="Montserrat" w:cs="Arial"/>
          <w:spacing w:val="4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ASPEC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Q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</w:t>
      </w:r>
      <w:r w:rsidRPr="00CC7376">
        <w:rPr>
          <w:rFonts w:ascii="Montserrat" w:eastAsia="Arial" w:hAnsi="Montserrat" w:cs="Arial"/>
          <w:sz w:val="22"/>
          <w:szCs w:val="22"/>
        </w:rPr>
        <w:t xml:space="preserve">E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R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G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UE</w:t>
      </w:r>
      <w:r w:rsidRPr="00CC7376">
        <w:rPr>
          <w:rFonts w:ascii="Montserrat" w:eastAsia="Arial" w:hAnsi="Montserrat" w:cs="Arial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ND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CI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NE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Á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VEN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</w:t>
      </w:r>
      <w:r w:rsidRPr="00CC7376">
        <w:rPr>
          <w:rFonts w:ascii="Montserrat" w:eastAsia="Arial" w:hAnsi="Montserrat" w:cs="Arial"/>
          <w:sz w:val="22"/>
          <w:szCs w:val="22"/>
        </w:rPr>
        <w:t>J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OSA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  <w:r w:rsidRPr="00CC7376">
        <w:rPr>
          <w:rFonts w:ascii="Montserrat" w:eastAsia="Arial" w:hAnsi="Montserrat" w:cs="Arial"/>
          <w:spacing w:val="3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O</w:t>
      </w:r>
      <w:r w:rsidRPr="00CC7376">
        <w:rPr>
          <w:rFonts w:ascii="Montserrat" w:eastAsia="Arial" w:hAnsi="Montserrat" w:cs="Arial"/>
          <w:sz w:val="22"/>
          <w:szCs w:val="22"/>
        </w:rPr>
        <w:t xml:space="preserve">N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RE</w:t>
      </w:r>
      <w:r w:rsidRPr="00CC7376">
        <w:rPr>
          <w:rFonts w:ascii="Montserrat" w:eastAsia="Arial" w:hAnsi="Montserrat" w:cs="Arial"/>
          <w:sz w:val="22"/>
          <w:szCs w:val="22"/>
        </w:rPr>
        <w:t>L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AC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IÓ</w:t>
      </w:r>
      <w:r w:rsidRPr="00CC7376">
        <w:rPr>
          <w:rFonts w:ascii="Montserrat" w:eastAsia="Arial" w:hAnsi="Montserrat" w:cs="Arial"/>
          <w:sz w:val="22"/>
          <w:szCs w:val="22"/>
        </w:rPr>
        <w:t>N A LOS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 xml:space="preserve">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DE</w:t>
      </w:r>
      <w:r w:rsidRPr="00CC7376">
        <w:rPr>
          <w:rFonts w:ascii="Montserrat" w:eastAsia="Arial" w:hAnsi="Montserrat" w:cs="Arial"/>
          <w:spacing w:val="-4"/>
          <w:sz w:val="22"/>
          <w:szCs w:val="22"/>
        </w:rPr>
        <w:t>M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Á</w:t>
      </w:r>
      <w:r w:rsidRPr="00CC7376">
        <w:rPr>
          <w:rFonts w:ascii="Montserrat" w:eastAsia="Arial" w:hAnsi="Montserrat" w:cs="Arial"/>
          <w:sz w:val="22"/>
          <w:szCs w:val="22"/>
        </w:rPr>
        <w:t xml:space="preserve">S 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PAR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C</w:t>
      </w:r>
      <w:r w:rsidRPr="00CC7376">
        <w:rPr>
          <w:rFonts w:ascii="Montserrat" w:eastAsia="Arial" w:hAnsi="Montserrat" w:cs="Arial"/>
          <w:spacing w:val="1"/>
          <w:sz w:val="22"/>
          <w:szCs w:val="22"/>
        </w:rPr>
        <w:t>I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PA</w:t>
      </w:r>
      <w:r w:rsidRPr="00CC7376">
        <w:rPr>
          <w:rFonts w:ascii="Montserrat" w:eastAsia="Arial" w:hAnsi="Montserrat" w:cs="Arial"/>
          <w:spacing w:val="-3"/>
          <w:sz w:val="22"/>
          <w:szCs w:val="22"/>
        </w:rPr>
        <w:t>N</w:t>
      </w:r>
      <w:r w:rsidRPr="00CC7376">
        <w:rPr>
          <w:rFonts w:ascii="Montserrat" w:eastAsia="Arial" w:hAnsi="Montserrat" w:cs="Arial"/>
          <w:spacing w:val="2"/>
          <w:sz w:val="22"/>
          <w:szCs w:val="22"/>
        </w:rPr>
        <w:t>T</w:t>
      </w:r>
      <w:r w:rsidRPr="00CC7376">
        <w:rPr>
          <w:rFonts w:ascii="Montserrat" w:eastAsia="Arial" w:hAnsi="Montserrat" w:cs="Arial"/>
          <w:spacing w:val="-1"/>
          <w:sz w:val="22"/>
          <w:szCs w:val="22"/>
        </w:rPr>
        <w:t>E</w:t>
      </w:r>
      <w:r w:rsidRPr="00CC7376">
        <w:rPr>
          <w:rFonts w:ascii="Montserrat" w:eastAsia="Arial" w:hAnsi="Montserrat" w:cs="Arial"/>
          <w:sz w:val="22"/>
          <w:szCs w:val="22"/>
        </w:rPr>
        <w:t>S</w:t>
      </w:r>
    </w:p>
    <w:p w14:paraId="03E398DD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D6C0663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443DF555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p w14:paraId="17F990E7" w14:textId="77777777" w:rsidR="00667EEF" w:rsidRPr="00CC7376" w:rsidRDefault="00667EEF" w:rsidP="00667EEF">
      <w:pPr>
        <w:spacing w:after="0" w:line="276" w:lineRule="auto"/>
        <w:ind w:left="56" w:right="2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5953"/>
        <w:gridCol w:w="1777"/>
      </w:tblGrid>
      <w:tr w:rsidR="00667EEF" w:rsidRPr="00CC7376" w14:paraId="758EC1DC" w14:textId="77777777" w:rsidTr="00A93B04">
        <w:tc>
          <w:tcPr>
            <w:tcW w:w="1470" w:type="dxa"/>
          </w:tcPr>
          <w:p w14:paraId="5C38AB48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50FE04C" w14:textId="77777777" w:rsidR="00667EEF" w:rsidRPr="00CC7376" w:rsidRDefault="00667EEF" w:rsidP="00A93B04">
            <w:pPr>
              <w:spacing w:after="0" w:line="276" w:lineRule="auto"/>
              <w:ind w:left="56" w:right="20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3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 N T</w:t>
            </w:r>
            <w:r w:rsidRPr="00CC7376">
              <w:rPr>
                <w:rFonts w:ascii="Montserrat" w:eastAsia="Arial" w:hAnsi="Montserrat" w:cs="Arial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position w:val="-1"/>
                <w:sz w:val="22"/>
                <w:szCs w:val="22"/>
              </w:rPr>
              <w:t>E</w:t>
            </w:r>
          </w:p>
          <w:p w14:paraId="4D1C6FBE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56F7A556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5358D64F" w14:textId="77777777" w:rsidTr="00A93B04">
        <w:tc>
          <w:tcPr>
            <w:tcW w:w="1470" w:type="dxa"/>
          </w:tcPr>
          <w:p w14:paraId="00B00B2A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CA8EFA5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  <w:p w14:paraId="77FE7F48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965D993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667EEF" w:rsidRPr="00CC7376" w14:paraId="5A0EE7BA" w14:textId="77777777" w:rsidTr="00A93B04">
        <w:tc>
          <w:tcPr>
            <w:tcW w:w="1470" w:type="dxa"/>
          </w:tcPr>
          <w:p w14:paraId="122282EC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10552A1" w14:textId="77777777" w:rsidR="00667EEF" w:rsidRPr="00CC7376" w:rsidRDefault="00667EEF" w:rsidP="00A93B04">
            <w:pPr>
              <w:spacing w:after="0" w:line="276" w:lineRule="auto"/>
              <w:ind w:left="56" w:right="20" w:firstLine="2"/>
              <w:jc w:val="center"/>
              <w:rPr>
                <w:rFonts w:ascii="Montserrat" w:eastAsia="Arial" w:hAnsi="Montserrat" w:cs="Arial"/>
                <w:sz w:val="22"/>
                <w:szCs w:val="22"/>
              </w:rPr>
            </w:pP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OM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BR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E Y </w:t>
            </w:r>
            <w:r w:rsidRPr="00CC7376">
              <w:rPr>
                <w:rFonts w:ascii="Montserrat" w:eastAsia="Arial" w:hAnsi="Montserrat" w:cs="Arial"/>
                <w:b/>
                <w:spacing w:val="-3"/>
                <w:sz w:val="22"/>
                <w:szCs w:val="22"/>
              </w:rPr>
              <w:t>F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I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R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A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DE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L R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EPRESE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T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N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TE L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3"/>
                <w:sz w:val="22"/>
                <w:szCs w:val="22"/>
              </w:rPr>
              <w:t>G</w:t>
            </w:r>
            <w:r w:rsidRPr="00CC7376">
              <w:rPr>
                <w:rFonts w:ascii="Montserrat" w:eastAsia="Arial" w:hAnsi="Montserrat" w:cs="Arial"/>
                <w:b/>
                <w:spacing w:val="-6"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 xml:space="preserve">L DE </w:t>
            </w:r>
            <w:r w:rsidRPr="00CC7376">
              <w:rPr>
                <w:rFonts w:ascii="Montserrat" w:eastAsia="Arial" w:hAnsi="Montserrat" w:cs="Arial"/>
                <w:b/>
                <w:spacing w:val="2"/>
                <w:sz w:val="22"/>
                <w:szCs w:val="22"/>
              </w:rPr>
              <w:t>L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  <w:r w:rsidRPr="00CC7376">
              <w:rPr>
                <w:rFonts w:ascii="Montserrat" w:eastAsia="Arial" w:hAnsi="Montserrat" w:cs="Arial"/>
                <w:b/>
                <w:spacing w:val="-4"/>
                <w:sz w:val="22"/>
                <w:szCs w:val="22"/>
              </w:rPr>
              <w:t xml:space="preserve"> 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E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M</w:t>
            </w:r>
            <w:r w:rsidRPr="00CC7376">
              <w:rPr>
                <w:rFonts w:ascii="Montserrat" w:eastAsia="Arial" w:hAnsi="Montserrat" w:cs="Arial"/>
                <w:b/>
                <w:spacing w:val="-1"/>
                <w:sz w:val="22"/>
                <w:szCs w:val="22"/>
              </w:rPr>
              <w:t>PR</w:t>
            </w:r>
            <w:r w:rsidRPr="00CC7376">
              <w:rPr>
                <w:rFonts w:ascii="Montserrat" w:eastAsia="Arial" w:hAnsi="Montserrat" w:cs="Arial"/>
                <w:b/>
                <w:spacing w:val="1"/>
                <w:sz w:val="22"/>
                <w:szCs w:val="22"/>
              </w:rPr>
              <w:t>ES</w:t>
            </w:r>
            <w:r w:rsidRPr="00CC7376">
              <w:rPr>
                <w:rFonts w:ascii="Montserrat" w:eastAsia="Arial" w:hAnsi="Montserrat" w:cs="Arial"/>
                <w:b/>
                <w:sz w:val="22"/>
                <w:szCs w:val="22"/>
              </w:rPr>
              <w:t>A</w:t>
            </w:r>
          </w:p>
          <w:p w14:paraId="543FBB7C" w14:textId="77777777" w:rsidR="00667EEF" w:rsidRPr="00CC7376" w:rsidRDefault="00667EEF" w:rsidP="00A93B04">
            <w:pPr>
              <w:spacing w:after="0" w:line="276" w:lineRule="auto"/>
              <w:ind w:right="2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77" w:type="dxa"/>
          </w:tcPr>
          <w:p w14:paraId="2C086B73" w14:textId="77777777" w:rsidR="00667EEF" w:rsidRPr="00CC7376" w:rsidRDefault="00667EEF" w:rsidP="00A93B04">
            <w:pPr>
              <w:spacing w:after="0" w:line="276" w:lineRule="auto"/>
              <w:ind w:right="20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08DCB951" w14:textId="77777777" w:rsidR="00667EEF" w:rsidRPr="00CC7376" w:rsidRDefault="00667EEF" w:rsidP="00E35A7D">
      <w:pPr>
        <w:spacing w:after="0" w:line="276" w:lineRule="auto"/>
        <w:ind w:right="20"/>
        <w:jc w:val="both"/>
        <w:rPr>
          <w:rFonts w:ascii="Montserrat" w:hAnsi="Montserrat"/>
          <w:sz w:val="22"/>
          <w:szCs w:val="22"/>
        </w:rPr>
      </w:pPr>
    </w:p>
    <w:sectPr w:rsidR="00667EEF" w:rsidRPr="00CC7376" w:rsidSect="005D5BE6">
      <w:headerReference w:type="default" r:id="rId7"/>
      <w:footerReference w:type="default" r:id="rId8"/>
      <w:pgSz w:w="12240" w:h="15840"/>
      <w:pgMar w:top="1701" w:right="1361" w:bottom="1701" w:left="1361" w:header="0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5DDC" w14:textId="77777777" w:rsidR="003F7C49" w:rsidRDefault="003F7C49">
      <w:pPr>
        <w:spacing w:after="0"/>
      </w:pPr>
      <w:r>
        <w:separator/>
      </w:r>
    </w:p>
  </w:endnote>
  <w:endnote w:type="continuationSeparator" w:id="0">
    <w:p w14:paraId="4C3DC39C" w14:textId="77777777" w:rsidR="003F7C49" w:rsidRDefault="003F7C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8C8E" w14:textId="77777777" w:rsidR="00A87E2D" w:rsidRDefault="003F7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6C75" w14:textId="77777777" w:rsidR="003F7C49" w:rsidRDefault="003F7C49">
      <w:pPr>
        <w:spacing w:after="0"/>
      </w:pPr>
      <w:r>
        <w:separator/>
      </w:r>
    </w:p>
  </w:footnote>
  <w:footnote w:type="continuationSeparator" w:id="0">
    <w:p w14:paraId="46FDE0EA" w14:textId="77777777" w:rsidR="003F7C49" w:rsidRDefault="003F7C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DDD7" w14:textId="77777777" w:rsidR="00A87E2D" w:rsidRDefault="003F7C49" w:rsidP="0061209D">
    <w:pPr>
      <w:pStyle w:val="Encabezado"/>
      <w:ind w:left="-13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A40"/>
    <w:multiLevelType w:val="hybridMultilevel"/>
    <w:tmpl w:val="92D43708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3A4948A9"/>
    <w:multiLevelType w:val="hybridMultilevel"/>
    <w:tmpl w:val="B8D67F00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EEF"/>
    <w:rsid w:val="00053EAD"/>
    <w:rsid w:val="000E0CB7"/>
    <w:rsid w:val="00186508"/>
    <w:rsid w:val="00255993"/>
    <w:rsid w:val="002B290B"/>
    <w:rsid w:val="00300381"/>
    <w:rsid w:val="003F7C49"/>
    <w:rsid w:val="005769F0"/>
    <w:rsid w:val="00667EEF"/>
    <w:rsid w:val="00696E73"/>
    <w:rsid w:val="0093280C"/>
    <w:rsid w:val="00E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5E6F"/>
  <w15:docId w15:val="{EA075F48-65D6-45BC-880F-9A5DB72F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EF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67EE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7EE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7EE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7EE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7EE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667EEF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7EE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7EE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7EE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7EE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7EE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7EE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7EE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7EE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667EE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7EE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7EE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7EEF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67EEF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7EEF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67EEF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EF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667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7EEF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667EEF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66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667EE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67EEF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EEF"/>
    <w:pPr>
      <w:spacing w:after="0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EEF"/>
    <w:rPr>
      <w:rFonts w:ascii="Tahoma" w:eastAsia="Times New Roman" w:hAnsi="Tahoma" w:cs="Tahoma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67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7E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7EEF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7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7EEF"/>
    <w:rPr>
      <w:rFonts w:ascii="Cambria" w:eastAsia="Cambria" w:hAnsi="Cambria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joseluis</cp:lastModifiedBy>
  <cp:revision>3</cp:revision>
  <dcterms:created xsi:type="dcterms:W3CDTF">2021-07-23T16:12:00Z</dcterms:created>
  <dcterms:modified xsi:type="dcterms:W3CDTF">2021-07-26T14:19:00Z</dcterms:modified>
</cp:coreProperties>
</file>